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413E" w14:textId="606993E6" w:rsidR="0042418D" w:rsidRPr="00C725E1" w:rsidRDefault="0042418D" w:rsidP="00C725E1">
      <w:pPr>
        <w:jc w:val="center"/>
        <w:rPr>
          <w:rFonts w:ascii="Agency FB" w:hAnsi="Agency FB"/>
          <w:spacing w:val="40"/>
          <w:sz w:val="24"/>
          <w:szCs w:val="24"/>
        </w:rPr>
      </w:pPr>
      <w:r w:rsidRPr="00C725E1">
        <w:rPr>
          <w:rFonts w:ascii="Agency FB" w:hAnsi="Agency FB"/>
          <w:spacing w:val="100"/>
          <w:sz w:val="36"/>
          <w:szCs w:val="36"/>
        </w:rPr>
        <w:t>Myriam Lapierre</w:t>
      </w:r>
      <w:r w:rsidRPr="00C725E1">
        <w:rPr>
          <w:rFonts w:ascii="Agency FB" w:hAnsi="Agency FB"/>
          <w:spacing w:val="100"/>
          <w:sz w:val="36"/>
          <w:szCs w:val="36"/>
        </w:rPr>
        <w:br/>
      </w:r>
      <w:r w:rsidRPr="00C725E1">
        <w:rPr>
          <w:rFonts w:ascii="Agency FB" w:hAnsi="Agency FB"/>
          <w:spacing w:val="40"/>
          <w:sz w:val="24"/>
          <w:szCs w:val="24"/>
        </w:rPr>
        <w:t>137 chemin de la Martinique</w:t>
      </w:r>
      <w:r w:rsidRPr="00C725E1">
        <w:rPr>
          <w:rFonts w:ascii="Agency FB" w:hAnsi="Agency FB"/>
          <w:spacing w:val="40"/>
          <w:sz w:val="24"/>
          <w:szCs w:val="24"/>
        </w:rPr>
        <w:br/>
        <w:t>L’étang-du-</w:t>
      </w:r>
      <w:r w:rsidR="00F00370" w:rsidRPr="00C725E1">
        <w:rPr>
          <w:rFonts w:ascii="Agency FB" w:hAnsi="Agency FB"/>
          <w:spacing w:val="40"/>
          <w:sz w:val="24"/>
          <w:szCs w:val="24"/>
        </w:rPr>
        <w:t>nord (</w:t>
      </w:r>
      <w:r w:rsidRPr="00C725E1">
        <w:rPr>
          <w:rFonts w:ascii="Agency FB" w:hAnsi="Agency FB"/>
          <w:spacing w:val="40"/>
          <w:sz w:val="24"/>
          <w:szCs w:val="24"/>
        </w:rPr>
        <w:t>G4T 3R6)</w:t>
      </w:r>
    </w:p>
    <w:p w14:paraId="4C1E39E9" w14:textId="2752C387" w:rsidR="0042418D" w:rsidRPr="00F00370" w:rsidRDefault="00C725E1" w:rsidP="00F00370">
      <w:pPr>
        <w:pStyle w:val="Paragraphedeliste"/>
        <w:numPr>
          <w:ilvl w:val="0"/>
          <w:numId w:val="1"/>
        </w:numPr>
        <w:jc w:val="center"/>
        <w:rPr>
          <w:rFonts w:ascii="Agency FB" w:hAnsi="Agency FB"/>
          <w:spacing w:val="40"/>
          <w:sz w:val="28"/>
          <w:szCs w:val="28"/>
        </w:rPr>
      </w:pPr>
      <w:r w:rsidRPr="00F00370">
        <w:rPr>
          <w:rFonts w:ascii="Agency FB" w:hAnsi="Agency FB"/>
          <w:spacing w:val="40"/>
          <w:sz w:val="28"/>
          <w:szCs w:val="28"/>
        </w:rPr>
        <w:t>:</w:t>
      </w:r>
      <w:r w:rsidR="0042418D" w:rsidRPr="00F00370">
        <w:rPr>
          <w:rFonts w:ascii="Agency FB" w:hAnsi="Agency FB"/>
          <w:spacing w:val="40"/>
          <w:sz w:val="28"/>
          <w:szCs w:val="28"/>
        </w:rPr>
        <w:t>418 937-9628</w:t>
      </w:r>
      <w:r w:rsidR="00F00370" w:rsidRPr="00F00370">
        <w:rPr>
          <w:rFonts w:ascii="Agency FB" w:hAnsi="Agency FB"/>
          <w:spacing w:val="40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4EBF0DCB" wp14:editId="436D0C9C">
            <wp:extent cx="190500" cy="190500"/>
            <wp:effectExtent l="0" t="0" r="0" b="0"/>
            <wp:docPr id="2" name="Graphique 2" descr="Maison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que 2" descr="Maison contour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0370">
        <w:rPr>
          <w:rFonts w:ascii="Agency FB" w:hAnsi="Agency FB"/>
          <w:spacing w:val="40"/>
          <w:sz w:val="28"/>
          <w:szCs w:val="28"/>
        </w:rPr>
        <w:t xml:space="preserve"> :</w:t>
      </w:r>
      <w:r w:rsidR="0042418D" w:rsidRPr="00F00370">
        <w:rPr>
          <w:rFonts w:ascii="Agency FB" w:hAnsi="Agency FB"/>
          <w:spacing w:val="40"/>
          <w:sz w:val="28"/>
          <w:szCs w:val="28"/>
        </w:rPr>
        <w:t>418 969-2612</w:t>
      </w:r>
    </w:p>
    <w:p w14:paraId="673D5595" w14:textId="77777777" w:rsidR="00F00370" w:rsidRPr="00F00370" w:rsidRDefault="00F00370" w:rsidP="009645F7">
      <w:pPr>
        <w:pStyle w:val="Paragraphedeliste"/>
        <w:rPr>
          <w:rFonts w:ascii="Agency FB" w:hAnsi="Agency FB"/>
          <w:spacing w:val="40"/>
          <w:sz w:val="28"/>
          <w:szCs w:val="28"/>
        </w:rPr>
      </w:pPr>
    </w:p>
    <w:p w14:paraId="6BB0B879" w14:textId="2E1B863C" w:rsidR="0042418D" w:rsidRDefault="0042418D" w:rsidP="0042418D">
      <w:r>
        <w:t xml:space="preserve">F O R M A T I O N </w:t>
      </w:r>
      <w:proofErr w:type="gramStart"/>
      <w:r w:rsidR="009645F7">
        <w:t xml:space="preserve">S  </w:t>
      </w:r>
      <w:proofErr w:type="spellStart"/>
      <w:r>
        <w:t>S</w:t>
      </w:r>
      <w:proofErr w:type="spellEnd"/>
      <w:proofErr w:type="gramEnd"/>
      <w:r>
        <w:t xml:space="preserve"> C O L A I R E</w:t>
      </w:r>
      <w:r w:rsidR="009645F7">
        <w:t xml:space="preserve">S </w:t>
      </w:r>
      <w:r>
        <w:t xml:space="preserve"> E T </w:t>
      </w:r>
      <w:r w:rsidR="009645F7">
        <w:t xml:space="preserve"> </w:t>
      </w:r>
      <w:r>
        <w:t xml:space="preserve">P R O F E S </w:t>
      </w:r>
      <w:proofErr w:type="spellStart"/>
      <w:r>
        <w:t>S</w:t>
      </w:r>
      <w:proofErr w:type="spellEnd"/>
      <w:r>
        <w:t xml:space="preserve"> I O N </w:t>
      </w:r>
      <w:proofErr w:type="spellStart"/>
      <w:r>
        <w:t>N</w:t>
      </w:r>
      <w:proofErr w:type="spellEnd"/>
      <w:r>
        <w:t xml:space="preserve"> E L </w:t>
      </w:r>
      <w:proofErr w:type="spellStart"/>
      <w:r>
        <w:t>L</w:t>
      </w:r>
      <w:proofErr w:type="spellEnd"/>
      <w:r>
        <w:t xml:space="preserve"> E</w:t>
      </w:r>
    </w:p>
    <w:p w14:paraId="75A1E46D" w14:textId="77777777" w:rsidR="0042418D" w:rsidRDefault="0042418D" w:rsidP="0042418D">
      <w:r>
        <w:t>AEC en Techniques d’éducation à l’enfance 2021</w:t>
      </w:r>
    </w:p>
    <w:p w14:paraId="5EC52E25" w14:textId="77777777" w:rsidR="0042418D" w:rsidRDefault="0042418D" w:rsidP="0042418D">
      <w:r>
        <w:t xml:space="preserve">Groupe </w:t>
      </w:r>
      <w:proofErr w:type="spellStart"/>
      <w:r>
        <w:t>Collegia</w:t>
      </w:r>
      <w:proofErr w:type="spellEnd"/>
    </w:p>
    <w:p w14:paraId="4D8827B8" w14:textId="77777777" w:rsidR="0042418D" w:rsidRDefault="0042418D" w:rsidP="0042418D">
      <w:r>
        <w:t>Cours de secourisme (RCR) 2019</w:t>
      </w:r>
    </w:p>
    <w:p w14:paraId="7B68955B" w14:textId="77777777" w:rsidR="0042418D" w:rsidRDefault="0042418D" w:rsidP="0042418D">
      <w:r>
        <w:t>Du cœur aux soins</w:t>
      </w:r>
    </w:p>
    <w:p w14:paraId="7636CA41" w14:textId="77777777" w:rsidR="0042418D" w:rsidRDefault="0042418D" w:rsidP="0042418D">
      <w:r>
        <w:t>Hygiène et salubrité alimentaires 2019</w:t>
      </w:r>
    </w:p>
    <w:p w14:paraId="2EFA05BE" w14:textId="77777777" w:rsidR="0042418D" w:rsidRDefault="0042418D" w:rsidP="0042418D">
      <w:r>
        <w:t xml:space="preserve">Groupe </w:t>
      </w:r>
      <w:proofErr w:type="spellStart"/>
      <w:r>
        <w:t>Collegia</w:t>
      </w:r>
      <w:proofErr w:type="spellEnd"/>
    </w:p>
    <w:p w14:paraId="48BB13AE" w14:textId="77777777" w:rsidR="0042418D" w:rsidRDefault="0042418D" w:rsidP="0042418D">
      <w:r>
        <w:t>Diplôme d'études secondaires 2016</w:t>
      </w:r>
    </w:p>
    <w:p w14:paraId="4BEEC2E4" w14:textId="77777777" w:rsidR="0042418D" w:rsidRDefault="0042418D" w:rsidP="0042418D">
      <w:r>
        <w:t>CFP-FGA de la CS des Îles</w:t>
      </w:r>
    </w:p>
    <w:p w14:paraId="21B78603" w14:textId="77777777" w:rsidR="0042418D" w:rsidRDefault="0042418D" w:rsidP="0042418D">
      <w:r>
        <w:t>Diplôme d’études professionnelles en Secrétariat 2014</w:t>
      </w:r>
    </w:p>
    <w:p w14:paraId="189CEB1F" w14:textId="77777777" w:rsidR="0042418D" w:rsidRDefault="0042418D" w:rsidP="0042418D">
      <w:r>
        <w:t>CFP-FGA de la CS des Îles</w:t>
      </w:r>
    </w:p>
    <w:p w14:paraId="56F4C96B" w14:textId="77777777" w:rsidR="0042418D" w:rsidRDefault="0042418D" w:rsidP="0042418D">
      <w:r>
        <w:t>Stage de formation en secrétariat 2014</w:t>
      </w:r>
    </w:p>
    <w:p w14:paraId="07E000D1" w14:textId="77777777" w:rsidR="0042418D" w:rsidRDefault="0042418D" w:rsidP="0042418D">
      <w:r>
        <w:t>Domaine du Vieux Couvent</w:t>
      </w:r>
    </w:p>
    <w:p w14:paraId="378BF777" w14:textId="77777777" w:rsidR="0042418D" w:rsidRDefault="0042418D" w:rsidP="0042418D">
      <w:r>
        <w:t>E X P É R I E N C E D E T R A V A I L</w:t>
      </w:r>
    </w:p>
    <w:p w14:paraId="0FA16A26" w14:textId="77777777" w:rsidR="0042418D" w:rsidRDefault="0042418D" w:rsidP="0042418D">
      <w:r>
        <w:t>Stage d’initiation 2021</w:t>
      </w:r>
    </w:p>
    <w:p w14:paraId="3E71E615" w14:textId="77777777" w:rsidR="0042418D" w:rsidRDefault="0042418D" w:rsidP="0042418D">
      <w:r>
        <w:t>Service de garde de l’École St-Pierre</w:t>
      </w:r>
    </w:p>
    <w:p w14:paraId="329488E6" w14:textId="77777777" w:rsidR="0042418D" w:rsidRDefault="0042418D" w:rsidP="0042418D">
      <w:r>
        <w:t>Éducatrice 2020</w:t>
      </w:r>
    </w:p>
    <w:p w14:paraId="0754AE29" w14:textId="77777777" w:rsidR="0042418D" w:rsidRDefault="0042418D" w:rsidP="0042418D">
      <w:r>
        <w:t>École des langues et des sports</w:t>
      </w:r>
    </w:p>
    <w:p w14:paraId="56A9FCC3" w14:textId="77777777" w:rsidR="0042418D" w:rsidRDefault="0042418D" w:rsidP="0042418D">
      <w:r>
        <w:t>Stage d’initiation 2020</w:t>
      </w:r>
    </w:p>
    <w:p w14:paraId="5252A293" w14:textId="77777777" w:rsidR="0042418D" w:rsidRDefault="0042418D" w:rsidP="0042418D">
      <w:r>
        <w:t xml:space="preserve">Centre de la petite enfance </w:t>
      </w:r>
      <w:proofErr w:type="spellStart"/>
      <w:r>
        <w:t>Laramée</w:t>
      </w:r>
      <w:proofErr w:type="spellEnd"/>
    </w:p>
    <w:p w14:paraId="4733C428" w14:textId="77777777" w:rsidR="0042418D" w:rsidRDefault="0042418D" w:rsidP="0042418D">
      <w:r>
        <w:t>Aide cuisinière 2019</w:t>
      </w:r>
    </w:p>
    <w:p w14:paraId="27F91BCF" w14:textId="77777777" w:rsidR="0042418D" w:rsidRDefault="0042418D" w:rsidP="0042418D">
      <w:r>
        <w:t xml:space="preserve">Au </w:t>
      </w:r>
      <w:proofErr w:type="gramStart"/>
      <w:r>
        <w:t>p'tit</w:t>
      </w:r>
      <w:proofErr w:type="gramEnd"/>
      <w:r>
        <w:t xml:space="preserve"> capitaine</w:t>
      </w:r>
    </w:p>
    <w:p w14:paraId="1AAC8F8C" w14:textId="77777777" w:rsidR="0042418D" w:rsidRDefault="0042418D" w:rsidP="0042418D">
      <w:r>
        <w:t>Responsable 2017</w:t>
      </w:r>
    </w:p>
    <w:p w14:paraId="690B9BF0" w14:textId="77777777" w:rsidR="0042418D" w:rsidRDefault="0042418D" w:rsidP="0042418D">
      <w:r>
        <w:t>Magasin Hart</w:t>
      </w:r>
    </w:p>
    <w:p w14:paraId="7D6A3B39" w14:textId="77777777" w:rsidR="0042418D" w:rsidRDefault="0042418D" w:rsidP="0042418D">
      <w:r>
        <w:lastRenderedPageBreak/>
        <w:t>Conseillère à la vente 2017</w:t>
      </w:r>
    </w:p>
    <w:p w14:paraId="6F6EEF44" w14:textId="77777777" w:rsidR="0042418D" w:rsidRDefault="0042418D" w:rsidP="0042418D">
      <w:r>
        <w:t xml:space="preserve">Les Entreprises Andi </w:t>
      </w:r>
      <w:proofErr w:type="spellStart"/>
      <w:r>
        <w:t>enr</w:t>
      </w:r>
      <w:proofErr w:type="spellEnd"/>
      <w:r>
        <w:t>.</w:t>
      </w:r>
    </w:p>
    <w:p w14:paraId="0DDE03C2" w14:textId="77777777" w:rsidR="0042418D" w:rsidRDefault="0042418D" w:rsidP="0042418D">
      <w:r>
        <w:t>Préposée à la production 2011</w:t>
      </w:r>
    </w:p>
    <w:p w14:paraId="1942ED4A" w14:textId="77777777" w:rsidR="0042418D" w:rsidRDefault="0042418D" w:rsidP="0042418D">
      <w:r>
        <w:t>Cap-sur-Mer, Gros-Cap</w:t>
      </w:r>
    </w:p>
    <w:p w14:paraId="3795F21F" w14:textId="77777777" w:rsidR="0042418D" w:rsidRDefault="0042418D" w:rsidP="0042418D">
      <w:r>
        <w:t>Charcuterie 2010</w:t>
      </w:r>
    </w:p>
    <w:p w14:paraId="0E76589F" w14:textId="77777777" w:rsidR="0042418D" w:rsidRDefault="0042418D" w:rsidP="0042418D">
      <w:r>
        <w:t>IGA, Blainville</w:t>
      </w:r>
    </w:p>
    <w:p w14:paraId="6D327891" w14:textId="77777777" w:rsidR="0042418D" w:rsidRDefault="0042418D" w:rsidP="0042418D">
      <w:r>
        <w:t>Commis 2008</w:t>
      </w:r>
    </w:p>
    <w:p w14:paraId="44484458" w14:textId="77777777" w:rsidR="0006578C" w:rsidRDefault="0042418D" w:rsidP="0042418D">
      <w:r>
        <w:t>Magasin Hart, L’Étang-du-Nord</w:t>
      </w:r>
    </w:p>
    <w:sectPr w:rsidR="0006578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Vibration du téléphone contour" style="width:14.25pt;height:14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" o:bullet="t">
        <v:imagedata r:id="rId1" o:title="" cropleft="-2357f"/>
      </v:shape>
    </w:pict>
  </w:numPicBullet>
  <w:abstractNum w:abstractNumId="0" w15:restartNumberingAfterBreak="0">
    <w:nsid w:val="36A2359C"/>
    <w:multiLevelType w:val="hybridMultilevel"/>
    <w:tmpl w:val="AC2221C0"/>
    <w:lvl w:ilvl="0" w:tplc="3D3CA4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46B7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3ACF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2C45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7800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54A9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C02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9243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02F8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3896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8D"/>
    <w:rsid w:val="00147A46"/>
    <w:rsid w:val="00173571"/>
    <w:rsid w:val="003F5901"/>
    <w:rsid w:val="0042418D"/>
    <w:rsid w:val="009645F7"/>
    <w:rsid w:val="00C725E1"/>
    <w:rsid w:val="00F0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9A02"/>
  <w15:chartTrackingRefBased/>
  <w15:docId w15:val="{4CE64474-DA45-4EF4-889B-10177BD7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0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Lapierre</dc:creator>
  <cp:keywords/>
  <dc:description/>
  <cp:lastModifiedBy>Myriam Lapierre</cp:lastModifiedBy>
  <cp:revision>4</cp:revision>
  <dcterms:created xsi:type="dcterms:W3CDTF">2022-06-20T21:22:00Z</dcterms:created>
  <dcterms:modified xsi:type="dcterms:W3CDTF">2022-09-02T13:09:00Z</dcterms:modified>
</cp:coreProperties>
</file>