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26EE" w:rsidRDefault="00F826EE" w:rsidP="00F826EE">
      <w:pPr>
        <w:pStyle w:val="NormalWeb"/>
      </w:pPr>
      <w:r>
        <w:t>Objet : Candidature pour un poste en finance, banque et assurance au Québec</w:t>
      </w:r>
    </w:p>
    <w:p w:rsidR="00F826EE" w:rsidRDefault="00F826EE" w:rsidP="00F826EE">
      <w:pPr>
        <w:pStyle w:val="NormalWeb"/>
      </w:pPr>
      <w:r>
        <w:t>Madame, Monsieur,</w:t>
      </w:r>
    </w:p>
    <w:p w:rsidR="00F826EE" w:rsidRDefault="00F826EE" w:rsidP="00F826EE">
      <w:pPr>
        <w:pStyle w:val="NormalWeb"/>
      </w:pPr>
      <w:r>
        <w:t>Je vous adresse ma candidature au sein de votre entreprise, avec un vif intérêt pour contribuer à votre équipe dynamique et innovante. Forte de quatre années d'expérience en tant que chargée de clientèle auprès de compagnies françaises renommées, je suis convaincue que mon profil et mes compétences peuvent apporter une valeur ajoutée significative à votre organisation.</w:t>
      </w:r>
    </w:p>
    <w:p w:rsidR="00F826EE" w:rsidRDefault="00F826EE" w:rsidP="00F826EE">
      <w:pPr>
        <w:pStyle w:val="NormalWeb"/>
      </w:pPr>
      <w:r>
        <w:t>Diplômée en finance banque et assurances et passionnée par les secteurs de la finance, de la banque et de l'assurance, j'ai acquis une solide expertise dans la gestion de la relation clientèle ainsi qu'une compréhension approfondie des produits financiers et des services bancaires. Mon parcours m'a permis de développer des compétences essentielles telles que la capacité à analyser les besoins des clients, à proposer des solutions adaptées et à assurer une satisfaction durable.</w:t>
      </w:r>
    </w:p>
    <w:p w:rsidR="00F826EE" w:rsidRDefault="00F826EE" w:rsidP="00F826EE">
      <w:pPr>
        <w:pStyle w:val="NormalWeb"/>
      </w:pPr>
      <w:r>
        <w:t>Mon expérience professionnelle dans le marché francais permis de développer une approche proactive et orientée résultats, tout en maintenant un haut niveau de service clientèle. J'ai eu l'opportunité de travailler avec une clientèle diversifiée, ce qui m'a permis de perfectionner mes compétences interculturelles et ma capacité à m'adapter à des environnements dynamiques.</w:t>
      </w:r>
    </w:p>
    <w:p w:rsidR="00F826EE" w:rsidRDefault="00F826EE" w:rsidP="00F826EE">
      <w:pPr>
        <w:pStyle w:val="NormalWeb"/>
      </w:pPr>
      <w:r>
        <w:t>Envisager de m'installer au Québec est pour moi une décision mûrement réfléchie. Je suis particulièrement attirée par l'ouverture et les opportunités professionnelles offertes dans votre région, ainsi que par la qualité de vie qu'offre le Québec. Je suis convaincue que mon bagage professionnel et mes compétences linguistiques me permettront de m'intégrer facilement et efficacement au sein de votre équipe.</w:t>
      </w:r>
    </w:p>
    <w:p w:rsidR="00F826EE" w:rsidRDefault="00F826EE" w:rsidP="00F826EE">
      <w:pPr>
        <w:pStyle w:val="NormalWeb"/>
      </w:pPr>
      <w:r>
        <w:t>Je serais honorée de pouvoir discuter avec vous de la manière dont je pourrais contribuer au succès continu de votre entreprise. Je vous remercie par avance de l'attention que vous porterez à ma candidature et je me tiens à votre disposition pour toute information complémentaire.</w:t>
      </w:r>
    </w:p>
    <w:p w:rsidR="00F826EE" w:rsidRDefault="00F826EE" w:rsidP="00F826EE">
      <w:pPr>
        <w:pStyle w:val="NormalWeb"/>
      </w:pPr>
      <w:r>
        <w:t>Dans l'attente de votre retour, veuillez agréer, Madame, Monsieur, l'expression de mes salutations distinguées.</w:t>
      </w:r>
    </w:p>
    <w:p w:rsidR="00F826EE" w:rsidRDefault="00F826EE" w:rsidP="00F826EE">
      <w:pPr>
        <w:pStyle w:val="NormalWeb"/>
      </w:pPr>
      <w:r>
        <w:t>Khadija  El alami</w:t>
      </w:r>
    </w:p>
    <w:p w:rsidR="00510741" w:rsidRDefault="00510741"/>
    <w:sectPr w:rsidR="00510741" w:rsidSect="00510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EE"/>
    <w:rsid w:val="002C6697"/>
    <w:rsid w:val="00510741"/>
    <w:rsid w:val="007D615F"/>
    <w:rsid w:val="009C5CEA"/>
    <w:rsid w:val="00BC6D0E"/>
    <w:rsid w:val="00F826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D904"/>
  <w15:docId w15:val="{B0F68A48-2A79-B144-8EE2-8D2272EE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826E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Khadija El alami</cp:lastModifiedBy>
  <cp:revision>2</cp:revision>
  <dcterms:created xsi:type="dcterms:W3CDTF">2024-07-19T11:07:00Z</dcterms:created>
  <dcterms:modified xsi:type="dcterms:W3CDTF">2024-07-19T11:07:00Z</dcterms:modified>
</cp:coreProperties>
</file>