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77504" w14:textId="77777777" w:rsidR="00893015" w:rsidRPr="0049512B" w:rsidRDefault="00A9481C" w:rsidP="0049512B">
      <w:pPr>
        <w:jc w:val="right"/>
        <w:rPr>
          <w:rFonts w:ascii="Meiryo" w:eastAsia="Meiryo" w:hAnsi="Meiryo"/>
          <w:color w:val="009999"/>
          <w:sz w:val="36"/>
        </w:rPr>
      </w:pPr>
      <w:r w:rsidRPr="0049512B">
        <w:rPr>
          <w:rFonts w:ascii="Meiryo" w:eastAsia="Meiryo" w:hAnsi="Meiryo"/>
          <w:color w:val="009999"/>
          <w:sz w:val="36"/>
        </w:rPr>
        <w:t>Marie-Josée Turbide</w:t>
      </w:r>
    </w:p>
    <w:p w14:paraId="7C60DD36" w14:textId="0D665A3D" w:rsidR="00A9481C" w:rsidRPr="008C7BFD" w:rsidRDefault="006F75CE" w:rsidP="0049512B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</w:t>
      </w:r>
      <w:r w:rsidR="0049512B">
        <w:rPr>
          <w:rFonts w:asciiTheme="minorHAnsi" w:hAnsiTheme="minorHAnsi"/>
          <w:sz w:val="22"/>
          <w:szCs w:val="22"/>
        </w:rPr>
        <w:t xml:space="preserve"> chemin </w:t>
      </w:r>
      <w:r>
        <w:rPr>
          <w:rFonts w:asciiTheme="minorHAnsi" w:hAnsiTheme="minorHAnsi"/>
          <w:sz w:val="22"/>
          <w:szCs w:val="22"/>
        </w:rPr>
        <w:t>Ren</w:t>
      </w:r>
      <w:r w:rsidR="00724626">
        <w:rPr>
          <w:rFonts w:asciiTheme="minorHAnsi" w:hAnsiTheme="minorHAnsi"/>
          <w:sz w:val="22"/>
          <w:szCs w:val="22"/>
        </w:rPr>
        <w:t>aud</w:t>
      </w:r>
      <w:r w:rsidR="0049512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Bassin</w:t>
      </w:r>
      <w:r w:rsidR="0049512B">
        <w:rPr>
          <w:rFonts w:asciiTheme="minorHAnsi" w:hAnsiTheme="minorHAnsi"/>
          <w:sz w:val="22"/>
          <w:szCs w:val="22"/>
        </w:rPr>
        <w:t>, Qc, G4T</w:t>
      </w:r>
      <w:r w:rsidR="00724626">
        <w:rPr>
          <w:rFonts w:asciiTheme="minorHAnsi" w:hAnsiTheme="minorHAnsi"/>
          <w:sz w:val="22"/>
          <w:szCs w:val="22"/>
        </w:rPr>
        <w:t xml:space="preserve"> 0G2</w:t>
      </w:r>
      <w:r w:rsidR="0049512B">
        <w:rPr>
          <w:rFonts w:asciiTheme="minorHAnsi" w:hAnsiTheme="minorHAnsi"/>
          <w:sz w:val="22"/>
          <w:szCs w:val="22"/>
        </w:rPr>
        <w:t xml:space="preserve"> </w:t>
      </w:r>
    </w:p>
    <w:p w14:paraId="2B135AC0" w14:textId="119F35B6" w:rsidR="00A9481C" w:rsidRDefault="0049512B" w:rsidP="0049512B">
      <w:pPr>
        <w:jc w:val="right"/>
        <w:rPr>
          <w:rFonts w:asciiTheme="minorHAnsi" w:hAnsiTheme="minorHAnsi"/>
          <w:sz w:val="22"/>
          <w:szCs w:val="22"/>
        </w:rPr>
      </w:pPr>
      <w:hyperlink r:id="rId5" w:history="1">
        <w:r w:rsidRPr="003574AE">
          <w:rPr>
            <w:rStyle w:val="Lienhypertexte"/>
            <w:rFonts w:asciiTheme="minorHAnsi" w:hAnsiTheme="minorHAnsi"/>
            <w:sz w:val="22"/>
            <w:szCs w:val="22"/>
          </w:rPr>
          <w:t>bourgeois0606@gmail.com</w:t>
        </w:r>
      </w:hyperlink>
    </w:p>
    <w:p w14:paraId="208D5497" w14:textId="57511048" w:rsidR="00D0407D" w:rsidRPr="008C7BFD" w:rsidRDefault="0049512B" w:rsidP="0049512B">
      <w:pP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418-9</w:t>
      </w:r>
      <w:r w:rsidR="00724626">
        <w:rPr>
          <w:rFonts w:asciiTheme="minorHAnsi" w:hAnsiTheme="minorHAnsi"/>
          <w:sz w:val="22"/>
          <w:szCs w:val="22"/>
        </w:rPr>
        <w:t>69-7474</w:t>
      </w:r>
    </w:p>
    <w:p w14:paraId="47AFA30F" w14:textId="77777777" w:rsidR="008C7BFD" w:rsidRPr="008C7BFD" w:rsidRDefault="008C7BFD">
      <w:pPr>
        <w:rPr>
          <w:rFonts w:asciiTheme="minorHAnsi" w:hAnsiTheme="minorHAnsi"/>
          <w:sz w:val="22"/>
          <w:szCs w:val="22"/>
        </w:rPr>
      </w:pPr>
    </w:p>
    <w:p w14:paraId="380F53A9" w14:textId="77777777" w:rsidR="00C37DFB" w:rsidRPr="008C7BFD" w:rsidRDefault="00C37DFB" w:rsidP="00C37DFB">
      <w:pPr>
        <w:pBdr>
          <w:top w:val="single" w:sz="12" w:space="1" w:color="auto"/>
          <w:bottom w:val="single" w:sz="12" w:space="1" w:color="auto"/>
        </w:pBdr>
        <w:jc w:val="center"/>
        <w:rPr>
          <w:rFonts w:asciiTheme="minorHAnsi" w:hAnsiTheme="minorHAnsi"/>
          <w:color w:val="009999"/>
          <w:sz w:val="22"/>
          <w:szCs w:val="22"/>
        </w:rPr>
      </w:pPr>
    </w:p>
    <w:p w14:paraId="3F0952BC" w14:textId="77777777" w:rsidR="00A9481C" w:rsidRPr="008C7BFD" w:rsidRDefault="00A9481C" w:rsidP="00C37DFB">
      <w:pPr>
        <w:pBdr>
          <w:top w:val="single" w:sz="12" w:space="1" w:color="auto"/>
          <w:bottom w:val="single" w:sz="12" w:space="1" w:color="auto"/>
        </w:pBdr>
        <w:jc w:val="center"/>
        <w:rPr>
          <w:rFonts w:asciiTheme="minorHAnsi" w:hAnsiTheme="minorHAnsi"/>
          <w:color w:val="009999"/>
          <w:szCs w:val="22"/>
        </w:rPr>
      </w:pPr>
      <w:r w:rsidRPr="008C7BFD">
        <w:rPr>
          <w:rFonts w:asciiTheme="minorHAnsi" w:hAnsiTheme="minorHAnsi"/>
          <w:color w:val="009999"/>
          <w:szCs w:val="22"/>
        </w:rPr>
        <w:t>Vaste expérience en entretien ménager de toutes sortes</w:t>
      </w:r>
    </w:p>
    <w:p w14:paraId="63B7D60E" w14:textId="77777777" w:rsidR="00A9481C" w:rsidRPr="008C7BFD" w:rsidRDefault="00A9481C" w:rsidP="00C37DFB">
      <w:pPr>
        <w:pBdr>
          <w:top w:val="single" w:sz="12" w:space="1" w:color="auto"/>
          <w:bottom w:val="single" w:sz="12" w:space="1" w:color="auto"/>
        </w:pBdr>
        <w:jc w:val="center"/>
        <w:rPr>
          <w:rFonts w:asciiTheme="minorHAnsi" w:hAnsiTheme="minorHAnsi"/>
          <w:color w:val="009999"/>
          <w:szCs w:val="22"/>
        </w:rPr>
      </w:pPr>
      <w:r w:rsidRPr="008C7BFD">
        <w:rPr>
          <w:rFonts w:asciiTheme="minorHAnsi" w:hAnsiTheme="minorHAnsi"/>
          <w:color w:val="009999"/>
          <w:szCs w:val="22"/>
        </w:rPr>
        <w:t>Chantiers de construction, aide à domicile, sinistres, édifices, hôtels</w:t>
      </w:r>
      <w:r w:rsidR="005B4682" w:rsidRPr="008C7BFD">
        <w:rPr>
          <w:rFonts w:asciiTheme="minorHAnsi" w:hAnsiTheme="minorHAnsi"/>
          <w:color w:val="009999"/>
          <w:szCs w:val="22"/>
        </w:rPr>
        <w:t xml:space="preserve"> et usines</w:t>
      </w:r>
    </w:p>
    <w:p w14:paraId="1E9BB62C" w14:textId="0C97370C" w:rsidR="00A9481C" w:rsidRPr="008C7BFD" w:rsidRDefault="00A9481C" w:rsidP="00C37DFB">
      <w:pPr>
        <w:pBdr>
          <w:top w:val="single" w:sz="12" w:space="1" w:color="auto"/>
          <w:bottom w:val="single" w:sz="12" w:space="1" w:color="auto"/>
        </w:pBdr>
        <w:jc w:val="center"/>
        <w:rPr>
          <w:rFonts w:asciiTheme="minorHAnsi" w:hAnsiTheme="minorHAnsi"/>
          <w:color w:val="009999"/>
          <w:szCs w:val="22"/>
        </w:rPr>
      </w:pPr>
      <w:r w:rsidRPr="008C7BFD">
        <w:rPr>
          <w:rFonts w:asciiTheme="minorHAnsi" w:hAnsiTheme="minorHAnsi"/>
          <w:color w:val="009999"/>
          <w:szCs w:val="22"/>
        </w:rPr>
        <w:t>Efficace, productive, débrouillarde et disponible</w:t>
      </w:r>
    </w:p>
    <w:p w14:paraId="56A87CB7" w14:textId="77777777" w:rsidR="00C37DFB" w:rsidRPr="008C7BFD" w:rsidRDefault="00C37DFB" w:rsidP="00C37DFB">
      <w:pPr>
        <w:pBdr>
          <w:top w:val="single" w:sz="12" w:space="1" w:color="auto"/>
          <w:bottom w:val="single" w:sz="12" w:space="1" w:color="auto"/>
        </w:pBdr>
        <w:jc w:val="center"/>
        <w:rPr>
          <w:rFonts w:asciiTheme="minorHAnsi" w:hAnsiTheme="minorHAnsi"/>
          <w:color w:val="009999"/>
          <w:sz w:val="22"/>
          <w:szCs w:val="22"/>
        </w:rPr>
      </w:pPr>
    </w:p>
    <w:p w14:paraId="18C5644E" w14:textId="77777777" w:rsidR="00A9481C" w:rsidRPr="008C7BFD" w:rsidRDefault="00A9481C" w:rsidP="00A9481C">
      <w:pPr>
        <w:jc w:val="center"/>
        <w:rPr>
          <w:rFonts w:asciiTheme="minorHAnsi" w:hAnsiTheme="minorHAnsi"/>
          <w:sz w:val="22"/>
          <w:szCs w:val="22"/>
        </w:rPr>
      </w:pPr>
    </w:p>
    <w:p w14:paraId="5DB9FF04" w14:textId="77777777" w:rsidR="008C7BFD" w:rsidRPr="008C7BFD" w:rsidRDefault="008C7BFD" w:rsidP="00A9481C">
      <w:pPr>
        <w:rPr>
          <w:rFonts w:asciiTheme="minorHAnsi" w:hAnsiTheme="minorHAnsi" w:cs="Arial"/>
          <w:sz w:val="22"/>
          <w:szCs w:val="22"/>
        </w:rPr>
      </w:pPr>
    </w:p>
    <w:p w14:paraId="437917DE" w14:textId="55FCD56B" w:rsidR="005B4682" w:rsidRPr="008C7BFD" w:rsidRDefault="0049512B" w:rsidP="0049512B">
      <w:pPr>
        <w:pBdr>
          <w:top w:val="single" w:sz="4" w:space="1" w:color="F2F2F2" w:themeColor="background1" w:themeShade="F2"/>
          <w:left w:val="single" w:sz="4" w:space="4" w:color="F2F2F2" w:themeColor="background1" w:themeShade="F2"/>
          <w:bottom w:val="single" w:sz="4" w:space="1" w:color="F2F2F2" w:themeColor="background1" w:themeShade="F2"/>
          <w:right w:val="single" w:sz="4" w:space="4" w:color="F2F2F2" w:themeColor="background1" w:themeShade="F2"/>
        </w:pBdr>
        <w:shd w:val="clear" w:color="auto" w:fill="F2F2F2" w:themeFill="background1" w:themeFillShade="F2"/>
        <w:tabs>
          <w:tab w:val="left" w:pos="142"/>
          <w:tab w:val="center" w:pos="4536"/>
        </w:tabs>
        <w:ind w:left="142"/>
        <w:rPr>
          <w:rFonts w:asciiTheme="minorHAnsi" w:hAnsiTheme="minorHAnsi"/>
          <w:b/>
          <w:color w:val="009999"/>
          <w:szCs w:val="22"/>
        </w:rPr>
      </w:pPr>
      <w:r>
        <w:rPr>
          <w:rFonts w:asciiTheme="minorHAnsi" w:hAnsiTheme="minorHAnsi"/>
          <w:b/>
          <w:color w:val="009999"/>
          <w:szCs w:val="22"/>
        </w:rPr>
        <w:tab/>
      </w:r>
      <w:r w:rsidR="00F06066" w:rsidRPr="008C7BFD">
        <w:rPr>
          <w:rFonts w:asciiTheme="minorHAnsi" w:hAnsiTheme="minorHAnsi"/>
          <w:b/>
          <w:color w:val="009999"/>
          <w:szCs w:val="22"/>
        </w:rPr>
        <w:t>EXPÉRIENCE</w:t>
      </w:r>
      <w:r>
        <w:rPr>
          <w:rFonts w:asciiTheme="minorHAnsi" w:hAnsiTheme="minorHAnsi"/>
          <w:b/>
          <w:color w:val="009999"/>
          <w:szCs w:val="22"/>
        </w:rPr>
        <w:t>S</w:t>
      </w:r>
      <w:r w:rsidR="00F06066" w:rsidRPr="008C7BFD">
        <w:rPr>
          <w:rFonts w:asciiTheme="minorHAnsi" w:hAnsiTheme="minorHAnsi"/>
          <w:b/>
          <w:color w:val="009999"/>
          <w:szCs w:val="22"/>
        </w:rPr>
        <w:t xml:space="preserve"> DE TRAVAIL</w:t>
      </w:r>
    </w:p>
    <w:p w14:paraId="17956A34" w14:textId="77777777" w:rsidR="008C7BFD" w:rsidRDefault="008C7BFD" w:rsidP="00D0407D">
      <w:pPr>
        <w:tabs>
          <w:tab w:val="right" w:pos="8364"/>
          <w:tab w:val="right" w:pos="8640"/>
        </w:tabs>
        <w:rPr>
          <w:rFonts w:asciiTheme="minorHAnsi" w:hAnsiTheme="minorHAnsi" w:cs="Arial"/>
          <w:b/>
          <w:sz w:val="22"/>
          <w:szCs w:val="22"/>
        </w:rPr>
      </w:pPr>
    </w:p>
    <w:p w14:paraId="0A1E3660" w14:textId="7074085C" w:rsidR="00192414" w:rsidRDefault="00192414" w:rsidP="006E0D16">
      <w:pPr>
        <w:tabs>
          <w:tab w:val="right" w:pos="8931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Caissière</w:t>
      </w:r>
      <w:r w:rsidRPr="00192414">
        <w:rPr>
          <w:rFonts w:asciiTheme="minorHAnsi" w:hAnsiTheme="minorHAnsi" w:cs="Arial"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="0049512B">
        <w:rPr>
          <w:rFonts w:asciiTheme="minorHAnsi" w:hAnsiTheme="minorHAnsi" w:cs="Arial"/>
          <w:bCs/>
          <w:sz w:val="22"/>
          <w:szCs w:val="22"/>
        </w:rPr>
        <w:t xml:space="preserve">2019 et </w:t>
      </w:r>
      <w:r w:rsidRPr="00192414">
        <w:rPr>
          <w:rFonts w:asciiTheme="minorHAnsi" w:hAnsiTheme="minorHAnsi" w:cs="Arial"/>
          <w:bCs/>
          <w:sz w:val="22"/>
          <w:szCs w:val="22"/>
        </w:rPr>
        <w:t>2023</w:t>
      </w:r>
    </w:p>
    <w:p w14:paraId="0C423100" w14:textId="7E061AD1" w:rsidR="00192414" w:rsidRPr="00192414" w:rsidRDefault="00192414" w:rsidP="006E0D16">
      <w:pPr>
        <w:tabs>
          <w:tab w:val="right" w:pos="8931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Dépanneur Shell, Sept-Îles </w:t>
      </w:r>
    </w:p>
    <w:p w14:paraId="0C4F06FD" w14:textId="76B3D0C6" w:rsidR="006E0D16" w:rsidRPr="006E0D16" w:rsidRDefault="00192414" w:rsidP="006E0D16">
      <w:pPr>
        <w:tabs>
          <w:tab w:val="right" w:pos="8931"/>
        </w:tabs>
        <w:spacing w:line="276" w:lineRule="auto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Restaurant </w:t>
      </w:r>
      <w:r w:rsidR="006E0D16">
        <w:rPr>
          <w:rFonts w:asciiTheme="minorHAnsi" w:hAnsiTheme="minorHAnsi" w:cs="Arial"/>
          <w:bCs/>
          <w:sz w:val="22"/>
          <w:szCs w:val="22"/>
        </w:rPr>
        <w:t>FDI</w:t>
      </w:r>
      <w:r>
        <w:rPr>
          <w:rFonts w:asciiTheme="minorHAnsi" w:hAnsiTheme="minorHAnsi" w:cs="Arial"/>
          <w:bCs/>
          <w:sz w:val="22"/>
          <w:szCs w:val="22"/>
        </w:rPr>
        <w:t>, Sept-Îles</w:t>
      </w:r>
    </w:p>
    <w:p w14:paraId="36591BD6" w14:textId="77777777" w:rsidR="006E0D16" w:rsidRDefault="006E0D16" w:rsidP="006E0D16">
      <w:pPr>
        <w:tabs>
          <w:tab w:val="right" w:pos="8931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5A181C77" w14:textId="0DDD1427" w:rsidR="005B4682" w:rsidRPr="008C7BFD" w:rsidRDefault="005B4682" w:rsidP="006E0D16">
      <w:pPr>
        <w:tabs>
          <w:tab w:val="right" w:pos="8931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8C7BFD">
        <w:rPr>
          <w:rFonts w:asciiTheme="minorHAnsi" w:hAnsiTheme="minorHAnsi" w:cs="Arial"/>
          <w:b/>
          <w:sz w:val="22"/>
          <w:szCs w:val="22"/>
        </w:rPr>
        <w:t>Préposée à l’entretien ménager</w:t>
      </w:r>
      <w:r w:rsidR="00F06066" w:rsidRPr="008C7BFD">
        <w:rPr>
          <w:rFonts w:asciiTheme="minorHAnsi" w:hAnsiTheme="minorHAnsi" w:cs="Arial"/>
          <w:b/>
          <w:sz w:val="22"/>
          <w:szCs w:val="22"/>
        </w:rPr>
        <w:tab/>
      </w:r>
      <w:r w:rsidR="006E0D16">
        <w:rPr>
          <w:rFonts w:asciiTheme="minorHAnsi" w:hAnsiTheme="minorHAnsi" w:cs="Arial"/>
          <w:b/>
          <w:sz w:val="22"/>
          <w:szCs w:val="22"/>
        </w:rPr>
        <w:t xml:space="preserve">  </w:t>
      </w:r>
      <w:r w:rsidR="00F06066" w:rsidRPr="008C7BFD">
        <w:rPr>
          <w:rFonts w:asciiTheme="minorHAnsi" w:hAnsiTheme="minorHAnsi" w:cs="Arial"/>
          <w:sz w:val="22"/>
          <w:szCs w:val="22"/>
        </w:rPr>
        <w:t>2009-20</w:t>
      </w:r>
      <w:r w:rsidR="00192414">
        <w:rPr>
          <w:rFonts w:asciiTheme="minorHAnsi" w:hAnsiTheme="minorHAnsi" w:cs="Arial"/>
          <w:sz w:val="22"/>
          <w:szCs w:val="22"/>
        </w:rPr>
        <w:t>22</w:t>
      </w:r>
    </w:p>
    <w:p w14:paraId="66F0F2AE" w14:textId="2C71C527" w:rsidR="00192414" w:rsidRDefault="00192414" w:rsidP="008C7BFD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Diverses maisons touristiques</w:t>
      </w:r>
    </w:p>
    <w:p w14:paraId="2CBE2C02" w14:textId="06543138" w:rsidR="006E0D16" w:rsidRDefault="006E0D16" w:rsidP="008C7BF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6E0D16">
        <w:rPr>
          <w:rFonts w:asciiTheme="minorHAnsi" w:hAnsiTheme="minorHAnsi" w:cs="Arial"/>
          <w:sz w:val="22"/>
          <w:szCs w:val="22"/>
        </w:rPr>
        <w:t>F</w:t>
      </w:r>
      <w:r>
        <w:rPr>
          <w:rFonts w:asciiTheme="minorHAnsi" w:hAnsiTheme="minorHAnsi" w:cs="Arial"/>
          <w:sz w:val="22"/>
          <w:szCs w:val="22"/>
        </w:rPr>
        <w:t>ornet</w:t>
      </w:r>
      <w:r w:rsidRPr="006E0D16">
        <w:rPr>
          <w:rFonts w:asciiTheme="minorHAnsi" w:hAnsiTheme="minorHAnsi" w:cs="Arial"/>
          <w:sz w:val="22"/>
          <w:szCs w:val="22"/>
        </w:rPr>
        <w:t xml:space="preserve"> – Sous-traitant </w:t>
      </w:r>
      <w:r>
        <w:rPr>
          <w:rFonts w:asciiTheme="minorHAnsi" w:hAnsiTheme="minorHAnsi" w:cs="Arial"/>
          <w:sz w:val="22"/>
          <w:szCs w:val="22"/>
        </w:rPr>
        <w:t xml:space="preserve">d’Aluminerie Alouette, </w:t>
      </w:r>
      <w:r w:rsidRPr="006E0D16">
        <w:rPr>
          <w:rFonts w:asciiTheme="minorHAnsi" w:hAnsiTheme="minorHAnsi" w:cs="Arial"/>
          <w:sz w:val="22"/>
          <w:szCs w:val="22"/>
        </w:rPr>
        <w:t>Sept-Îles</w:t>
      </w:r>
    </w:p>
    <w:p w14:paraId="60C52C07" w14:textId="163663AA" w:rsidR="006E0D16" w:rsidRDefault="006E0D16" w:rsidP="008C7BFD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Chantier La Romaine</w:t>
      </w:r>
      <w:r w:rsidRPr="006E0D16">
        <w:rPr>
          <w:rFonts w:asciiTheme="minorHAnsi" w:hAnsiTheme="minorHAnsi" w:cs="Arial"/>
          <w:sz w:val="22"/>
          <w:szCs w:val="22"/>
        </w:rPr>
        <w:t xml:space="preserve"> –Sous-traitant S</w:t>
      </w:r>
      <w:r>
        <w:rPr>
          <w:rFonts w:asciiTheme="minorHAnsi" w:hAnsiTheme="minorHAnsi" w:cs="Arial"/>
          <w:sz w:val="22"/>
          <w:szCs w:val="22"/>
        </w:rPr>
        <w:t xml:space="preserve">odexo, </w:t>
      </w:r>
      <w:r w:rsidRPr="006E0D16">
        <w:rPr>
          <w:rFonts w:asciiTheme="minorHAnsi" w:hAnsiTheme="minorHAnsi" w:cs="Arial"/>
          <w:sz w:val="22"/>
          <w:szCs w:val="22"/>
        </w:rPr>
        <w:t>Romaine</w:t>
      </w:r>
    </w:p>
    <w:p w14:paraId="6A08D752" w14:textId="7472521E" w:rsidR="005B4682" w:rsidRPr="008C7BFD" w:rsidRDefault="00F06066" w:rsidP="008C7BF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 xml:space="preserve">Clean International, </w:t>
      </w:r>
      <w:r w:rsidR="005B4682" w:rsidRPr="008C7BFD">
        <w:rPr>
          <w:rFonts w:asciiTheme="minorHAnsi" w:hAnsiTheme="minorHAnsi" w:cs="Arial"/>
          <w:sz w:val="22"/>
          <w:szCs w:val="22"/>
        </w:rPr>
        <w:t>Sept-Îles</w:t>
      </w:r>
      <w:r w:rsidR="005B4682" w:rsidRPr="008C7BFD">
        <w:rPr>
          <w:rFonts w:asciiTheme="minorHAnsi" w:hAnsiTheme="minorHAnsi" w:cs="Arial"/>
          <w:sz w:val="22"/>
          <w:szCs w:val="22"/>
        </w:rPr>
        <w:tab/>
      </w:r>
    </w:p>
    <w:p w14:paraId="703959AD" w14:textId="77777777" w:rsidR="00967D18" w:rsidRPr="008C7BFD" w:rsidRDefault="00F06066" w:rsidP="008C7BF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Groupe Qualinet,</w:t>
      </w:r>
      <w:r w:rsidR="00967D18" w:rsidRPr="008C7BFD">
        <w:rPr>
          <w:rFonts w:asciiTheme="minorHAnsi" w:hAnsiTheme="minorHAnsi" w:cs="Arial"/>
          <w:sz w:val="22"/>
          <w:szCs w:val="22"/>
        </w:rPr>
        <w:t xml:space="preserve"> Sept-Îles</w:t>
      </w:r>
    </w:p>
    <w:p w14:paraId="63322979" w14:textId="77777777" w:rsidR="00967D18" w:rsidRPr="008C7BFD" w:rsidRDefault="00F06066" w:rsidP="008C7BF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Groupe Sinisco,</w:t>
      </w:r>
      <w:r w:rsidR="00967D18" w:rsidRPr="008C7BFD">
        <w:rPr>
          <w:rFonts w:asciiTheme="minorHAnsi" w:hAnsiTheme="minorHAnsi" w:cs="Arial"/>
          <w:sz w:val="22"/>
          <w:szCs w:val="22"/>
        </w:rPr>
        <w:t xml:space="preserve"> Sept-Îles</w:t>
      </w:r>
      <w:r w:rsidR="00967D18" w:rsidRPr="008C7BFD">
        <w:rPr>
          <w:rFonts w:asciiTheme="minorHAnsi" w:hAnsiTheme="minorHAnsi" w:cs="Arial"/>
          <w:sz w:val="22"/>
          <w:szCs w:val="22"/>
        </w:rPr>
        <w:tab/>
        <w:t xml:space="preserve"> </w:t>
      </w:r>
    </w:p>
    <w:p w14:paraId="166DE8E4" w14:textId="1F5AB4BA" w:rsidR="00967D18" w:rsidRPr="008C7BFD" w:rsidRDefault="00F06066" w:rsidP="008C7BFD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Empro Distinction</w:t>
      </w:r>
      <w:r w:rsidR="006E0D16">
        <w:rPr>
          <w:rFonts w:asciiTheme="minorHAnsi" w:hAnsiTheme="minorHAnsi" w:cs="Arial"/>
          <w:sz w:val="22"/>
          <w:szCs w:val="22"/>
        </w:rPr>
        <w:t xml:space="preserve"> </w:t>
      </w:r>
      <w:r w:rsidR="006E0D16" w:rsidRPr="006E0D16">
        <w:rPr>
          <w:rFonts w:asciiTheme="minorHAnsi" w:hAnsiTheme="minorHAnsi" w:cs="Arial"/>
          <w:sz w:val="22"/>
          <w:szCs w:val="22"/>
        </w:rPr>
        <w:t>–</w:t>
      </w:r>
      <w:r w:rsidR="006E0D16">
        <w:rPr>
          <w:rFonts w:asciiTheme="minorHAnsi" w:hAnsiTheme="minorHAnsi" w:cs="Arial"/>
          <w:sz w:val="22"/>
          <w:szCs w:val="22"/>
        </w:rPr>
        <w:t>Tour CIBC et Hôtel Lindberg</w:t>
      </w:r>
      <w:r w:rsidRPr="008C7BFD">
        <w:rPr>
          <w:rFonts w:asciiTheme="minorHAnsi" w:hAnsiTheme="minorHAnsi" w:cs="Arial"/>
          <w:sz w:val="22"/>
          <w:szCs w:val="22"/>
        </w:rPr>
        <w:t xml:space="preserve">, </w:t>
      </w:r>
      <w:r w:rsidR="00967D18" w:rsidRPr="008C7BFD">
        <w:rPr>
          <w:rFonts w:asciiTheme="minorHAnsi" w:hAnsiTheme="minorHAnsi" w:cs="Arial"/>
          <w:sz w:val="22"/>
          <w:szCs w:val="22"/>
        </w:rPr>
        <w:t>Québec</w:t>
      </w:r>
      <w:r w:rsidRPr="008C7BFD">
        <w:rPr>
          <w:rFonts w:asciiTheme="minorHAnsi" w:hAnsiTheme="minorHAnsi" w:cs="Arial"/>
          <w:sz w:val="22"/>
          <w:szCs w:val="22"/>
        </w:rPr>
        <w:t xml:space="preserve"> </w:t>
      </w:r>
    </w:p>
    <w:p w14:paraId="118C35D1" w14:textId="77777777" w:rsidR="0025400D" w:rsidRPr="008C7BFD" w:rsidRDefault="0025400D" w:rsidP="008C7BFD">
      <w:pPr>
        <w:pStyle w:val="Paragraphedeliste"/>
        <w:numPr>
          <w:ilvl w:val="0"/>
          <w:numId w:val="1"/>
        </w:numPr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Passer l’aspirateur et laver les planchers</w:t>
      </w:r>
    </w:p>
    <w:p w14:paraId="4AF9553D" w14:textId="77777777" w:rsidR="0025400D" w:rsidRPr="008C7BFD" w:rsidRDefault="0025400D" w:rsidP="008C7BFD">
      <w:pPr>
        <w:pStyle w:val="Paragraphedeliste"/>
        <w:numPr>
          <w:ilvl w:val="0"/>
          <w:numId w:val="1"/>
        </w:numPr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Laver et désinfecter les salles de bain</w:t>
      </w:r>
    </w:p>
    <w:p w14:paraId="5A47D57B" w14:textId="77777777" w:rsidR="005B4682" w:rsidRPr="008C7BFD" w:rsidRDefault="0025400D" w:rsidP="008C7BFD">
      <w:pPr>
        <w:pStyle w:val="Paragraphedeliste"/>
        <w:numPr>
          <w:ilvl w:val="0"/>
          <w:numId w:val="1"/>
        </w:numPr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Épousseter et vider les corbeilles</w:t>
      </w:r>
    </w:p>
    <w:p w14:paraId="10D5C519" w14:textId="77777777" w:rsidR="0025400D" w:rsidRPr="008C7BFD" w:rsidRDefault="0025400D" w:rsidP="008C7BFD">
      <w:pPr>
        <w:pStyle w:val="Paragraphedeliste"/>
        <w:numPr>
          <w:ilvl w:val="0"/>
          <w:numId w:val="1"/>
        </w:numPr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Faire les lits</w:t>
      </w:r>
    </w:p>
    <w:p w14:paraId="73F71BC2" w14:textId="77777777" w:rsidR="0025400D" w:rsidRPr="008C7BFD" w:rsidRDefault="0025400D" w:rsidP="008C7BFD">
      <w:pPr>
        <w:pStyle w:val="Paragraphedeliste"/>
        <w:numPr>
          <w:ilvl w:val="0"/>
          <w:numId w:val="1"/>
        </w:numPr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Déterminer l’ampleur des dégâts</w:t>
      </w:r>
    </w:p>
    <w:p w14:paraId="69F0CCD9" w14:textId="77777777" w:rsidR="0025400D" w:rsidRPr="008C7BFD" w:rsidRDefault="0025400D" w:rsidP="008C7BFD">
      <w:pPr>
        <w:pStyle w:val="Paragraphedeliste"/>
        <w:numPr>
          <w:ilvl w:val="0"/>
          <w:numId w:val="1"/>
        </w:numPr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Accomplir des tests d’humidité</w:t>
      </w:r>
    </w:p>
    <w:p w14:paraId="55EF85E9" w14:textId="77777777" w:rsidR="0025400D" w:rsidRPr="008C7BFD" w:rsidRDefault="0025400D" w:rsidP="008C7BFD">
      <w:pPr>
        <w:pStyle w:val="Paragraphedeliste"/>
        <w:numPr>
          <w:ilvl w:val="0"/>
          <w:numId w:val="1"/>
        </w:numPr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Procéder à des travaux de démolition</w:t>
      </w:r>
    </w:p>
    <w:p w14:paraId="60F116C1" w14:textId="77777777" w:rsidR="0025400D" w:rsidRPr="008C7BFD" w:rsidRDefault="0025400D" w:rsidP="008C7BFD">
      <w:pPr>
        <w:pStyle w:val="Paragraphedeliste"/>
        <w:numPr>
          <w:ilvl w:val="0"/>
          <w:numId w:val="1"/>
        </w:numPr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Installer les équipements après nettoyage</w:t>
      </w:r>
    </w:p>
    <w:p w14:paraId="1C02E586" w14:textId="77777777" w:rsidR="0025400D" w:rsidRPr="008C7BFD" w:rsidRDefault="0025400D" w:rsidP="008C7BFD">
      <w:pPr>
        <w:pStyle w:val="Paragraphedeliste"/>
        <w:numPr>
          <w:ilvl w:val="0"/>
          <w:numId w:val="1"/>
        </w:numPr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Superviser et encadrer le personnel</w:t>
      </w:r>
    </w:p>
    <w:p w14:paraId="362BFF60" w14:textId="77777777" w:rsidR="0025400D" w:rsidRPr="008C7BFD" w:rsidRDefault="0025400D" w:rsidP="008C7BFD">
      <w:pPr>
        <w:pStyle w:val="Paragraphedeliste"/>
        <w:numPr>
          <w:ilvl w:val="0"/>
          <w:numId w:val="1"/>
        </w:numPr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Établir les horaires et répartir les tâches de 3 personnes</w:t>
      </w:r>
    </w:p>
    <w:p w14:paraId="42FA0A35" w14:textId="77777777" w:rsidR="008C7BFD" w:rsidRPr="008C7BFD" w:rsidRDefault="008C7BFD" w:rsidP="008C7BFD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D665A37" w14:textId="77777777" w:rsidR="005B4682" w:rsidRPr="008C7BFD" w:rsidRDefault="005B4682" w:rsidP="008C7BFD">
      <w:pPr>
        <w:tabs>
          <w:tab w:val="right" w:pos="8505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b/>
          <w:sz w:val="22"/>
          <w:szCs w:val="22"/>
        </w:rPr>
        <w:t>Préposée d'aide à domicile</w:t>
      </w:r>
      <w:r w:rsidRPr="008C7BFD">
        <w:rPr>
          <w:rFonts w:asciiTheme="minorHAnsi" w:hAnsiTheme="minorHAnsi" w:cs="Arial"/>
          <w:sz w:val="22"/>
          <w:szCs w:val="22"/>
        </w:rPr>
        <w:t xml:space="preserve"> </w:t>
      </w:r>
      <w:r w:rsidRPr="008C7BFD">
        <w:rPr>
          <w:rFonts w:asciiTheme="minorHAnsi" w:hAnsiTheme="minorHAnsi" w:cs="Arial"/>
          <w:sz w:val="22"/>
          <w:szCs w:val="22"/>
        </w:rPr>
        <w:tab/>
      </w:r>
    </w:p>
    <w:p w14:paraId="2A9FA3FB" w14:textId="55B05584" w:rsidR="005B4682" w:rsidRPr="008C7BFD" w:rsidRDefault="008C7BFD" w:rsidP="0049512B">
      <w:pPr>
        <w:tabs>
          <w:tab w:val="right" w:pos="8931"/>
        </w:tabs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Coopérative d’aide à domicile, </w:t>
      </w:r>
      <w:r w:rsidR="00D0407D" w:rsidRPr="008C7BFD">
        <w:rPr>
          <w:rFonts w:asciiTheme="minorHAnsi" w:hAnsiTheme="minorHAnsi" w:cs="Arial"/>
          <w:sz w:val="22"/>
          <w:szCs w:val="22"/>
        </w:rPr>
        <w:t>Sept-Îles</w:t>
      </w:r>
      <w:r w:rsidR="00D0407D" w:rsidRPr="008C7BFD">
        <w:rPr>
          <w:rFonts w:asciiTheme="minorHAnsi" w:hAnsiTheme="minorHAnsi" w:cs="Arial"/>
          <w:sz w:val="22"/>
          <w:szCs w:val="22"/>
        </w:rPr>
        <w:tab/>
      </w:r>
      <w:r w:rsidR="00C37DFB" w:rsidRPr="008C7BFD">
        <w:rPr>
          <w:rFonts w:asciiTheme="minorHAnsi" w:hAnsiTheme="minorHAnsi" w:cs="Arial"/>
          <w:sz w:val="22"/>
          <w:szCs w:val="22"/>
        </w:rPr>
        <w:t xml:space="preserve">2004 </w:t>
      </w:r>
      <w:r w:rsidR="0049512B">
        <w:rPr>
          <w:rFonts w:asciiTheme="minorHAnsi" w:hAnsiTheme="minorHAnsi" w:cs="Arial"/>
          <w:sz w:val="22"/>
          <w:szCs w:val="22"/>
        </w:rPr>
        <w:t>-</w:t>
      </w:r>
      <w:r w:rsidR="005B4682" w:rsidRPr="008C7BFD">
        <w:rPr>
          <w:rFonts w:asciiTheme="minorHAnsi" w:hAnsiTheme="minorHAnsi" w:cs="Arial"/>
          <w:sz w:val="22"/>
          <w:szCs w:val="22"/>
        </w:rPr>
        <w:t>2010</w:t>
      </w:r>
    </w:p>
    <w:p w14:paraId="4962B045" w14:textId="77777777" w:rsidR="00F06066" w:rsidRPr="008C7BFD" w:rsidRDefault="008C7BFD" w:rsidP="008C7BFD">
      <w:pPr>
        <w:tabs>
          <w:tab w:val="right" w:pos="864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Maison privée,</w:t>
      </w:r>
      <w:r w:rsidR="00D0407D" w:rsidRPr="008C7BFD">
        <w:rPr>
          <w:rFonts w:asciiTheme="minorHAnsi" w:hAnsiTheme="minorHAnsi" w:cs="Arial"/>
          <w:sz w:val="22"/>
          <w:szCs w:val="22"/>
        </w:rPr>
        <w:t xml:space="preserve"> Sept-Îles </w:t>
      </w:r>
      <w:r w:rsidR="00F06066" w:rsidRPr="008C7BFD">
        <w:rPr>
          <w:rFonts w:asciiTheme="minorHAnsi" w:hAnsiTheme="minorHAnsi" w:cs="Arial"/>
          <w:sz w:val="22"/>
          <w:szCs w:val="22"/>
        </w:rPr>
        <w:tab/>
      </w:r>
    </w:p>
    <w:p w14:paraId="6A1129F8" w14:textId="77777777" w:rsidR="0025400D" w:rsidRPr="008C7BFD" w:rsidRDefault="0025400D" w:rsidP="008C7BFD">
      <w:pPr>
        <w:pStyle w:val="Paragraphedeliste"/>
        <w:numPr>
          <w:ilvl w:val="0"/>
          <w:numId w:val="1"/>
        </w:numPr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Assurer l’entretien ménager des domiciles privés</w:t>
      </w:r>
    </w:p>
    <w:p w14:paraId="2F84064E" w14:textId="77777777" w:rsidR="005B4682" w:rsidRPr="008C7BFD" w:rsidRDefault="005B4682" w:rsidP="008C7BFD">
      <w:pPr>
        <w:pStyle w:val="Paragraphedeliste"/>
        <w:numPr>
          <w:ilvl w:val="0"/>
          <w:numId w:val="1"/>
        </w:numPr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Apporter du soutien aux personnes âgées</w:t>
      </w:r>
    </w:p>
    <w:p w14:paraId="76F2B7CC" w14:textId="77777777" w:rsidR="0025400D" w:rsidRPr="008C7BFD" w:rsidRDefault="0025400D" w:rsidP="008C7BFD">
      <w:pPr>
        <w:pStyle w:val="Paragraphedeliste"/>
        <w:numPr>
          <w:ilvl w:val="0"/>
          <w:numId w:val="1"/>
        </w:numPr>
        <w:spacing w:line="276" w:lineRule="auto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Assurer la prise des médicaments</w:t>
      </w:r>
    </w:p>
    <w:p w14:paraId="05D8FB7C" w14:textId="5B93CD08" w:rsidR="008C7BFD" w:rsidRPr="008C7BFD" w:rsidRDefault="0049512B" w:rsidP="0049512B">
      <w:pPr>
        <w:pBdr>
          <w:top w:val="single" w:sz="4" w:space="1" w:color="F2F2F2" w:themeColor="background1" w:themeShade="F2"/>
          <w:left w:val="single" w:sz="4" w:space="4" w:color="F2F2F2" w:themeColor="background1" w:themeShade="F2"/>
          <w:bottom w:val="single" w:sz="4" w:space="1" w:color="F2F2F2" w:themeColor="background1" w:themeShade="F2"/>
          <w:right w:val="single" w:sz="4" w:space="4" w:color="F2F2F2" w:themeColor="background1" w:themeShade="F2"/>
        </w:pBdr>
        <w:shd w:val="clear" w:color="auto" w:fill="F2F2F2" w:themeFill="background1" w:themeFillShade="F2"/>
        <w:tabs>
          <w:tab w:val="left" w:pos="750"/>
          <w:tab w:val="center" w:pos="4536"/>
        </w:tabs>
        <w:rPr>
          <w:rFonts w:asciiTheme="minorHAnsi" w:hAnsiTheme="minorHAnsi"/>
          <w:b/>
          <w:color w:val="009999"/>
          <w:szCs w:val="22"/>
        </w:rPr>
      </w:pPr>
      <w:r>
        <w:rPr>
          <w:rFonts w:asciiTheme="minorHAnsi" w:hAnsiTheme="minorHAnsi"/>
          <w:b/>
          <w:color w:val="009999"/>
          <w:szCs w:val="22"/>
        </w:rPr>
        <w:lastRenderedPageBreak/>
        <w:tab/>
      </w:r>
      <w:r>
        <w:rPr>
          <w:rFonts w:asciiTheme="minorHAnsi" w:hAnsiTheme="minorHAnsi"/>
          <w:b/>
          <w:color w:val="009999"/>
          <w:szCs w:val="22"/>
        </w:rPr>
        <w:tab/>
      </w:r>
      <w:r w:rsidR="008C7BFD" w:rsidRPr="008C7BFD">
        <w:rPr>
          <w:rFonts w:asciiTheme="minorHAnsi" w:hAnsiTheme="minorHAnsi"/>
          <w:b/>
          <w:color w:val="009999"/>
          <w:szCs w:val="22"/>
        </w:rPr>
        <w:t>EXPÉRIENCE</w:t>
      </w:r>
      <w:r>
        <w:rPr>
          <w:rFonts w:asciiTheme="minorHAnsi" w:hAnsiTheme="minorHAnsi"/>
          <w:b/>
          <w:color w:val="009999"/>
          <w:szCs w:val="22"/>
        </w:rPr>
        <w:t>S</w:t>
      </w:r>
      <w:r w:rsidR="008C7BFD" w:rsidRPr="008C7BFD">
        <w:rPr>
          <w:rFonts w:asciiTheme="minorHAnsi" w:hAnsiTheme="minorHAnsi"/>
          <w:b/>
          <w:color w:val="009999"/>
          <w:szCs w:val="22"/>
        </w:rPr>
        <w:t xml:space="preserve"> DE TRAVAIL</w:t>
      </w:r>
      <w:r w:rsidR="008C7BFD">
        <w:rPr>
          <w:rFonts w:asciiTheme="minorHAnsi" w:hAnsiTheme="minorHAnsi"/>
          <w:b/>
          <w:color w:val="009999"/>
          <w:szCs w:val="22"/>
        </w:rPr>
        <w:t xml:space="preserve"> - SUITE</w:t>
      </w:r>
    </w:p>
    <w:p w14:paraId="70348455" w14:textId="77777777" w:rsidR="008C7BFD" w:rsidRPr="008C7BFD" w:rsidRDefault="008C7BFD" w:rsidP="00F06066">
      <w:pPr>
        <w:ind w:left="567"/>
        <w:rPr>
          <w:rFonts w:asciiTheme="minorHAnsi" w:hAnsiTheme="minorHAnsi" w:cs="Arial"/>
          <w:sz w:val="22"/>
          <w:szCs w:val="22"/>
        </w:rPr>
      </w:pPr>
    </w:p>
    <w:p w14:paraId="29C5AB3D" w14:textId="77777777" w:rsidR="005B4682" w:rsidRPr="008C7BFD" w:rsidRDefault="005B4682" w:rsidP="00F06066">
      <w:pPr>
        <w:rPr>
          <w:rFonts w:asciiTheme="minorHAnsi" w:hAnsiTheme="minorHAnsi" w:cs="Arial"/>
          <w:b/>
          <w:sz w:val="22"/>
          <w:szCs w:val="22"/>
        </w:rPr>
      </w:pPr>
      <w:r w:rsidRPr="008C7BFD">
        <w:rPr>
          <w:rFonts w:asciiTheme="minorHAnsi" w:hAnsiTheme="minorHAnsi" w:cs="Arial"/>
          <w:b/>
          <w:sz w:val="22"/>
          <w:szCs w:val="22"/>
        </w:rPr>
        <w:t>Préposée à la transformation des produits de la mer</w:t>
      </w:r>
      <w:r w:rsidRPr="008C7BFD">
        <w:rPr>
          <w:rFonts w:asciiTheme="minorHAnsi" w:hAnsiTheme="minorHAnsi" w:cs="Arial"/>
          <w:b/>
          <w:sz w:val="22"/>
          <w:szCs w:val="22"/>
        </w:rPr>
        <w:tab/>
      </w:r>
    </w:p>
    <w:p w14:paraId="1F470E77" w14:textId="77777777" w:rsidR="005B4682" w:rsidRPr="008C7BFD" w:rsidRDefault="00F06066" w:rsidP="0049512B">
      <w:pPr>
        <w:tabs>
          <w:tab w:val="right" w:pos="8789"/>
        </w:tabs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 xml:space="preserve">Daily Brothers Inc., </w:t>
      </w:r>
      <w:r w:rsidR="00C37DFB" w:rsidRPr="008C7BFD">
        <w:rPr>
          <w:rFonts w:asciiTheme="minorHAnsi" w:hAnsiTheme="minorHAnsi" w:cs="Arial"/>
          <w:sz w:val="22"/>
          <w:szCs w:val="22"/>
        </w:rPr>
        <w:t>La Tabatière</w:t>
      </w:r>
      <w:r w:rsidR="00C37DFB" w:rsidRPr="008C7BFD">
        <w:rPr>
          <w:rFonts w:asciiTheme="minorHAnsi" w:hAnsiTheme="minorHAnsi" w:cs="Arial"/>
          <w:sz w:val="22"/>
          <w:szCs w:val="22"/>
        </w:rPr>
        <w:tab/>
      </w:r>
      <w:r w:rsidR="005B4682" w:rsidRPr="008C7BFD">
        <w:rPr>
          <w:rFonts w:asciiTheme="minorHAnsi" w:hAnsiTheme="minorHAnsi" w:cs="Arial"/>
          <w:sz w:val="22"/>
          <w:szCs w:val="22"/>
        </w:rPr>
        <w:t>2006</w:t>
      </w:r>
    </w:p>
    <w:p w14:paraId="68640543" w14:textId="77777777" w:rsidR="005B4682" w:rsidRPr="008C7BFD" w:rsidRDefault="005B4682" w:rsidP="00F06066">
      <w:pPr>
        <w:rPr>
          <w:rFonts w:asciiTheme="minorHAnsi" w:hAnsiTheme="minorHAnsi" w:cs="Arial"/>
          <w:b/>
          <w:i/>
          <w:sz w:val="22"/>
          <w:szCs w:val="22"/>
          <w:u w:val="single"/>
        </w:rPr>
      </w:pPr>
    </w:p>
    <w:p w14:paraId="602AC643" w14:textId="77777777" w:rsidR="005B4682" w:rsidRPr="008C7BFD" w:rsidRDefault="005B4682" w:rsidP="00F06066">
      <w:pPr>
        <w:rPr>
          <w:rFonts w:asciiTheme="minorHAnsi" w:hAnsiTheme="minorHAnsi" w:cs="Arial"/>
          <w:b/>
          <w:sz w:val="22"/>
          <w:szCs w:val="22"/>
        </w:rPr>
      </w:pPr>
      <w:r w:rsidRPr="008C7BFD">
        <w:rPr>
          <w:rFonts w:asciiTheme="minorHAnsi" w:hAnsiTheme="minorHAnsi" w:cs="Arial"/>
          <w:b/>
          <w:sz w:val="22"/>
          <w:szCs w:val="22"/>
        </w:rPr>
        <w:t xml:space="preserve">Préposée à la production </w:t>
      </w:r>
    </w:p>
    <w:p w14:paraId="3C080ADC" w14:textId="21C529F3" w:rsidR="008C7BFD" w:rsidRPr="008C7BFD" w:rsidRDefault="00F06066" w:rsidP="0049512B">
      <w:pPr>
        <w:tabs>
          <w:tab w:val="right" w:pos="8789"/>
          <w:tab w:val="right" w:pos="8931"/>
        </w:tabs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Tim Horton,</w:t>
      </w:r>
      <w:r w:rsidR="005B4682" w:rsidRPr="008C7BFD">
        <w:rPr>
          <w:rFonts w:asciiTheme="minorHAnsi" w:hAnsiTheme="minorHAnsi" w:cs="Arial"/>
          <w:b/>
          <w:sz w:val="22"/>
          <w:szCs w:val="22"/>
        </w:rPr>
        <w:t xml:space="preserve"> </w:t>
      </w:r>
      <w:r w:rsidR="0025400D" w:rsidRPr="008C7BFD">
        <w:rPr>
          <w:rFonts w:asciiTheme="minorHAnsi" w:hAnsiTheme="minorHAnsi" w:cs="Arial"/>
          <w:sz w:val="22"/>
          <w:szCs w:val="22"/>
        </w:rPr>
        <w:t>Sept-Îles</w:t>
      </w:r>
      <w:r w:rsidR="005B4682" w:rsidRPr="008C7BFD">
        <w:rPr>
          <w:rFonts w:asciiTheme="minorHAnsi" w:hAnsiTheme="minorHAnsi" w:cs="Arial"/>
          <w:sz w:val="22"/>
          <w:szCs w:val="22"/>
        </w:rPr>
        <w:tab/>
        <w:t>2005</w:t>
      </w:r>
    </w:p>
    <w:p w14:paraId="1B957988" w14:textId="77777777" w:rsidR="0025400D" w:rsidRPr="008C7BFD" w:rsidRDefault="0025400D" w:rsidP="00A9481C">
      <w:pPr>
        <w:rPr>
          <w:rFonts w:asciiTheme="minorHAnsi" w:hAnsiTheme="minorHAnsi" w:cs="Arial"/>
          <w:sz w:val="22"/>
          <w:szCs w:val="22"/>
        </w:rPr>
      </w:pPr>
    </w:p>
    <w:p w14:paraId="5064278E" w14:textId="705329B3" w:rsidR="0025400D" w:rsidRPr="008C7BFD" w:rsidRDefault="0025400D" w:rsidP="00D0407D">
      <w:pPr>
        <w:pBdr>
          <w:top w:val="single" w:sz="4" w:space="1" w:color="F2F2F2" w:themeColor="background1" w:themeShade="F2"/>
          <w:left w:val="single" w:sz="4" w:space="4" w:color="F2F2F2" w:themeColor="background1" w:themeShade="F2"/>
          <w:bottom w:val="single" w:sz="4" w:space="1" w:color="F2F2F2" w:themeColor="background1" w:themeShade="F2"/>
          <w:right w:val="single" w:sz="4" w:space="4" w:color="F2F2F2" w:themeColor="background1" w:themeShade="F2"/>
        </w:pBdr>
        <w:shd w:val="clear" w:color="auto" w:fill="F2F2F2" w:themeFill="background1" w:themeFillShade="F2"/>
        <w:jc w:val="center"/>
        <w:rPr>
          <w:rFonts w:asciiTheme="minorHAnsi" w:hAnsiTheme="minorHAnsi"/>
          <w:b/>
          <w:color w:val="009999"/>
          <w:szCs w:val="22"/>
        </w:rPr>
      </w:pPr>
      <w:r w:rsidRPr="008C7BFD">
        <w:rPr>
          <w:rFonts w:asciiTheme="minorHAnsi" w:hAnsiTheme="minorHAnsi"/>
          <w:b/>
          <w:color w:val="009999"/>
          <w:szCs w:val="22"/>
        </w:rPr>
        <w:t>FORMATION</w:t>
      </w:r>
      <w:r w:rsidR="0049512B">
        <w:rPr>
          <w:rFonts w:asciiTheme="minorHAnsi" w:hAnsiTheme="minorHAnsi"/>
          <w:b/>
          <w:color w:val="009999"/>
          <w:szCs w:val="22"/>
        </w:rPr>
        <w:t>S</w:t>
      </w:r>
    </w:p>
    <w:p w14:paraId="2D4E4190" w14:textId="77777777" w:rsidR="0025400D" w:rsidRPr="008C7BFD" w:rsidRDefault="0025400D" w:rsidP="0025400D">
      <w:pPr>
        <w:tabs>
          <w:tab w:val="right" w:pos="8640"/>
        </w:tabs>
        <w:rPr>
          <w:rFonts w:asciiTheme="minorHAnsi" w:hAnsiTheme="minorHAnsi" w:cs="Arial"/>
          <w:b/>
          <w:sz w:val="22"/>
          <w:szCs w:val="22"/>
        </w:rPr>
      </w:pPr>
    </w:p>
    <w:p w14:paraId="6291237F" w14:textId="77777777" w:rsidR="0025400D" w:rsidRPr="008C7BFD" w:rsidRDefault="0025400D" w:rsidP="0049512B">
      <w:pPr>
        <w:tabs>
          <w:tab w:val="right" w:pos="8789"/>
        </w:tabs>
        <w:rPr>
          <w:rFonts w:asciiTheme="minorHAnsi" w:hAnsiTheme="minorHAnsi"/>
          <w:sz w:val="22"/>
          <w:szCs w:val="22"/>
        </w:rPr>
      </w:pPr>
      <w:r w:rsidRPr="008C7BFD">
        <w:rPr>
          <w:rFonts w:asciiTheme="minorHAnsi" w:hAnsiTheme="minorHAnsi" w:cs="Arial"/>
          <w:b/>
          <w:sz w:val="22"/>
          <w:szCs w:val="22"/>
        </w:rPr>
        <w:t xml:space="preserve">Diplôme d’études secondaires </w:t>
      </w:r>
      <w:r w:rsidRPr="008C7BFD">
        <w:rPr>
          <w:rFonts w:asciiTheme="minorHAnsi" w:hAnsiTheme="minorHAnsi" w:cs="Arial"/>
          <w:sz w:val="22"/>
          <w:szCs w:val="22"/>
        </w:rPr>
        <w:tab/>
        <w:t>2007</w:t>
      </w:r>
    </w:p>
    <w:p w14:paraId="750BA449" w14:textId="77777777" w:rsidR="0025400D" w:rsidRPr="008C7BFD" w:rsidRDefault="0025400D" w:rsidP="0049512B">
      <w:pPr>
        <w:tabs>
          <w:tab w:val="right" w:pos="8789"/>
        </w:tabs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Centre de formation professionnelle A.W. Gagné, Sept-Îles</w:t>
      </w:r>
    </w:p>
    <w:p w14:paraId="5AAA8CF6" w14:textId="77777777" w:rsidR="0025400D" w:rsidRPr="008C7BFD" w:rsidRDefault="0025400D" w:rsidP="0049512B">
      <w:pPr>
        <w:tabs>
          <w:tab w:val="right" w:pos="8789"/>
        </w:tabs>
        <w:rPr>
          <w:rFonts w:asciiTheme="minorHAnsi" w:hAnsiTheme="minorHAnsi" w:cs="Arial"/>
          <w:sz w:val="22"/>
          <w:szCs w:val="22"/>
        </w:rPr>
      </w:pPr>
    </w:p>
    <w:p w14:paraId="5BEEB0BA" w14:textId="77777777" w:rsidR="0025400D" w:rsidRPr="008C7BFD" w:rsidRDefault="0025400D" w:rsidP="0049512B">
      <w:pPr>
        <w:tabs>
          <w:tab w:val="right" w:pos="8789"/>
        </w:tabs>
        <w:rPr>
          <w:rFonts w:asciiTheme="minorHAnsi" w:hAnsiTheme="minorHAnsi"/>
          <w:sz w:val="22"/>
          <w:szCs w:val="22"/>
        </w:rPr>
      </w:pPr>
      <w:r w:rsidRPr="008C7BFD">
        <w:rPr>
          <w:rFonts w:asciiTheme="minorHAnsi" w:hAnsiTheme="minorHAnsi" w:cs="Arial"/>
          <w:b/>
          <w:sz w:val="22"/>
          <w:szCs w:val="22"/>
        </w:rPr>
        <w:t>Attestation de formation – Travail de secrétariat et bureautique</w:t>
      </w:r>
      <w:r w:rsidRPr="008C7BFD">
        <w:rPr>
          <w:rFonts w:asciiTheme="minorHAnsi" w:hAnsiTheme="minorHAnsi" w:cs="Arial"/>
          <w:sz w:val="22"/>
          <w:szCs w:val="22"/>
        </w:rPr>
        <w:tab/>
        <w:t>1992</w:t>
      </w:r>
    </w:p>
    <w:p w14:paraId="6EFEB6F8" w14:textId="77777777" w:rsidR="0025400D" w:rsidRPr="008C7BFD" w:rsidRDefault="0025400D" w:rsidP="0049512B">
      <w:pPr>
        <w:tabs>
          <w:tab w:val="right" w:pos="8789"/>
        </w:tabs>
        <w:rPr>
          <w:rFonts w:asciiTheme="minorHAnsi" w:hAnsiTheme="minorHAnsi" w:cs="Arial"/>
          <w:sz w:val="22"/>
          <w:szCs w:val="22"/>
        </w:rPr>
      </w:pPr>
      <w:r w:rsidRPr="008C7BFD">
        <w:rPr>
          <w:rFonts w:asciiTheme="minorHAnsi" w:hAnsiTheme="minorHAnsi" w:cs="Arial"/>
          <w:sz w:val="22"/>
          <w:szCs w:val="22"/>
        </w:rPr>
        <w:t>EPOC Montréal</w:t>
      </w:r>
    </w:p>
    <w:p w14:paraId="3CBE3B69" w14:textId="77777777" w:rsidR="005B4682" w:rsidRDefault="005B4682" w:rsidP="0049512B">
      <w:pPr>
        <w:tabs>
          <w:tab w:val="right" w:pos="8789"/>
        </w:tabs>
        <w:rPr>
          <w:rFonts w:asciiTheme="minorHAnsi" w:hAnsiTheme="minorHAnsi" w:cs="Arial"/>
          <w:sz w:val="22"/>
          <w:szCs w:val="22"/>
        </w:rPr>
      </w:pPr>
    </w:p>
    <w:p w14:paraId="1C2EF139" w14:textId="6500EA61" w:rsidR="005B092A" w:rsidRPr="008C7BFD" w:rsidRDefault="005B092A" w:rsidP="005B092A">
      <w:pPr>
        <w:tabs>
          <w:tab w:val="right" w:pos="878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Formation</w:t>
      </w:r>
      <w:r w:rsidRPr="008C7BFD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z w:val="22"/>
          <w:szCs w:val="22"/>
        </w:rPr>
        <w:t>SIMDUT</w:t>
      </w:r>
      <w:r w:rsidRPr="008C7BFD">
        <w:rPr>
          <w:rFonts w:asciiTheme="minorHAnsi" w:hAnsiTheme="minorHAnsi" w:cs="Arial"/>
          <w:b/>
          <w:sz w:val="22"/>
          <w:szCs w:val="22"/>
        </w:rPr>
        <w:t xml:space="preserve"> </w:t>
      </w:r>
      <w:r w:rsidRPr="008C7BFD">
        <w:rPr>
          <w:rFonts w:asciiTheme="minorHAnsi" w:hAnsiTheme="minorHAnsi" w:cs="Arial"/>
          <w:sz w:val="22"/>
          <w:szCs w:val="22"/>
        </w:rPr>
        <w:tab/>
        <w:t>1</w:t>
      </w:r>
      <w:r>
        <w:rPr>
          <w:rFonts w:asciiTheme="minorHAnsi" w:hAnsiTheme="minorHAnsi" w:cs="Arial"/>
          <w:sz w:val="22"/>
          <w:szCs w:val="22"/>
        </w:rPr>
        <w:t>998</w:t>
      </w:r>
    </w:p>
    <w:p w14:paraId="495AD85A" w14:textId="12A2BA6E" w:rsidR="008D3A31" w:rsidRPr="008C7BFD" w:rsidRDefault="008D3A31" w:rsidP="008D3A31">
      <w:pPr>
        <w:tabs>
          <w:tab w:val="right" w:pos="8789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Chantier La Romaine</w:t>
      </w:r>
    </w:p>
    <w:p w14:paraId="4FE8D021" w14:textId="38A4CE1D" w:rsidR="005B092A" w:rsidRPr="008C7BFD" w:rsidRDefault="005B092A" w:rsidP="005B092A">
      <w:pPr>
        <w:tabs>
          <w:tab w:val="right" w:pos="8789"/>
        </w:tabs>
        <w:rPr>
          <w:rFonts w:asciiTheme="minorHAnsi" w:hAnsiTheme="minorHAnsi" w:cs="Arial"/>
          <w:sz w:val="22"/>
          <w:szCs w:val="22"/>
        </w:rPr>
      </w:pPr>
    </w:p>
    <w:p w14:paraId="0CBBD033" w14:textId="77777777" w:rsidR="005B092A" w:rsidRDefault="005B092A" w:rsidP="0049512B">
      <w:pPr>
        <w:tabs>
          <w:tab w:val="right" w:pos="8789"/>
        </w:tabs>
        <w:rPr>
          <w:rFonts w:asciiTheme="minorHAnsi" w:hAnsiTheme="minorHAnsi" w:cs="Arial"/>
          <w:sz w:val="22"/>
          <w:szCs w:val="22"/>
        </w:rPr>
      </w:pPr>
    </w:p>
    <w:p w14:paraId="380D7514" w14:textId="77777777" w:rsidR="00282571" w:rsidRDefault="00282571" w:rsidP="00724626">
      <w:pPr>
        <w:jc w:val="center"/>
        <w:rPr>
          <w:rFonts w:ascii="Meiryo" w:eastAsia="Meiryo" w:hAnsi="Meiryo"/>
          <w:color w:val="009999"/>
          <w:sz w:val="28"/>
          <w:szCs w:val="28"/>
        </w:rPr>
      </w:pPr>
    </w:p>
    <w:p w14:paraId="73E687E8" w14:textId="313A8C9C" w:rsidR="00724626" w:rsidRPr="00724626" w:rsidRDefault="00724626" w:rsidP="00724626">
      <w:pPr>
        <w:jc w:val="center"/>
        <w:rPr>
          <w:rFonts w:ascii="Meiryo" w:eastAsia="Meiryo" w:hAnsi="Meiryo"/>
          <w:i/>
          <w:iCs/>
          <w:color w:val="009999"/>
          <w:sz w:val="28"/>
          <w:szCs w:val="28"/>
        </w:rPr>
      </w:pPr>
      <w:r w:rsidRPr="00724626">
        <w:rPr>
          <w:rFonts w:ascii="Meiryo" w:eastAsia="Meiryo" w:hAnsi="Meiryo"/>
          <w:i/>
          <w:iCs/>
          <w:color w:val="009999"/>
          <w:sz w:val="28"/>
          <w:szCs w:val="28"/>
        </w:rPr>
        <w:t>Des références vous seront fournies sur demande.</w:t>
      </w:r>
    </w:p>
    <w:p w14:paraId="04936B29" w14:textId="77777777" w:rsidR="00282571" w:rsidRDefault="00282571" w:rsidP="00282571">
      <w:pPr>
        <w:jc w:val="right"/>
        <w:rPr>
          <w:rFonts w:ascii="Meiryo" w:eastAsia="Meiryo" w:hAnsi="Meiryo"/>
          <w:color w:val="009999"/>
          <w:sz w:val="36"/>
        </w:rPr>
      </w:pPr>
    </w:p>
    <w:p w14:paraId="7F9F0ABB" w14:textId="77777777" w:rsidR="00282571" w:rsidRDefault="00282571" w:rsidP="00282571">
      <w:pPr>
        <w:jc w:val="right"/>
        <w:rPr>
          <w:rFonts w:ascii="Meiryo" w:eastAsia="Meiryo" w:hAnsi="Meiryo"/>
          <w:color w:val="009999"/>
          <w:sz w:val="36"/>
        </w:rPr>
      </w:pPr>
    </w:p>
    <w:p w14:paraId="25B64619" w14:textId="77777777" w:rsidR="00282571" w:rsidRDefault="00282571" w:rsidP="00282571">
      <w:pPr>
        <w:jc w:val="right"/>
        <w:rPr>
          <w:rFonts w:ascii="Meiryo" w:eastAsia="Meiryo" w:hAnsi="Meiryo"/>
          <w:color w:val="009999"/>
          <w:sz w:val="36"/>
        </w:rPr>
      </w:pPr>
    </w:p>
    <w:p w14:paraId="4E16C2F7" w14:textId="77777777" w:rsidR="00282571" w:rsidRDefault="00282571" w:rsidP="00282571">
      <w:pPr>
        <w:jc w:val="right"/>
        <w:rPr>
          <w:rFonts w:ascii="Meiryo" w:eastAsia="Meiryo" w:hAnsi="Meiryo"/>
          <w:color w:val="009999"/>
          <w:sz w:val="36"/>
        </w:rPr>
      </w:pPr>
    </w:p>
    <w:p w14:paraId="41A4457E" w14:textId="77777777" w:rsidR="00282571" w:rsidRDefault="00282571" w:rsidP="00282571">
      <w:pPr>
        <w:jc w:val="right"/>
        <w:rPr>
          <w:rFonts w:ascii="Meiryo" w:eastAsia="Meiryo" w:hAnsi="Meiryo"/>
          <w:color w:val="009999"/>
          <w:sz w:val="36"/>
        </w:rPr>
      </w:pPr>
    </w:p>
    <w:p w14:paraId="7D9CFBA2" w14:textId="77777777" w:rsidR="008D3A31" w:rsidRDefault="008D3A31" w:rsidP="008D3A31">
      <w:pPr>
        <w:rPr>
          <w:rFonts w:ascii="Meiryo" w:eastAsia="Meiryo" w:hAnsi="Meiryo"/>
          <w:color w:val="009999"/>
          <w:sz w:val="36"/>
        </w:rPr>
      </w:pPr>
    </w:p>
    <w:p w14:paraId="37DB2DD6" w14:textId="77777777" w:rsidR="00282571" w:rsidRDefault="00282571" w:rsidP="00282571">
      <w:pPr>
        <w:jc w:val="right"/>
        <w:rPr>
          <w:rFonts w:ascii="Meiryo" w:eastAsia="Meiryo" w:hAnsi="Meiryo"/>
          <w:color w:val="009999"/>
          <w:sz w:val="36"/>
        </w:rPr>
      </w:pPr>
      <w:bookmarkStart w:id="0" w:name="_Hlk166486617"/>
    </w:p>
    <w:p w14:paraId="79B17D85" w14:textId="6E7A29AE" w:rsidR="00282571" w:rsidRPr="0049512B" w:rsidRDefault="00282571" w:rsidP="00282571">
      <w:pPr>
        <w:pBdr>
          <w:top w:val="single" w:sz="12" w:space="1" w:color="auto"/>
        </w:pBdr>
        <w:jc w:val="right"/>
        <w:rPr>
          <w:rFonts w:ascii="Meiryo" w:eastAsia="Meiryo" w:hAnsi="Meiryo"/>
          <w:color w:val="009999"/>
          <w:sz w:val="36"/>
        </w:rPr>
      </w:pPr>
      <w:r w:rsidRPr="0049512B">
        <w:rPr>
          <w:rFonts w:ascii="Meiryo" w:eastAsia="Meiryo" w:hAnsi="Meiryo"/>
          <w:color w:val="009999"/>
          <w:sz w:val="36"/>
        </w:rPr>
        <w:t>Marie-Josée Turbide</w:t>
      </w:r>
    </w:p>
    <w:p w14:paraId="29295978" w14:textId="2CA8A324" w:rsidR="00282571" w:rsidRPr="008C7BFD" w:rsidRDefault="00282571" w:rsidP="00282571">
      <w:pPr>
        <w:pBdr>
          <w:top w:val="single" w:sz="12" w:space="1" w:color="auto"/>
        </w:pBd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 chemin </w:t>
      </w:r>
      <w:r w:rsidR="00D46883">
        <w:rPr>
          <w:rFonts w:asciiTheme="minorHAnsi" w:hAnsiTheme="minorHAnsi"/>
          <w:sz w:val="22"/>
          <w:szCs w:val="22"/>
        </w:rPr>
        <w:t>Renaud,</w:t>
      </w:r>
      <w:r>
        <w:rPr>
          <w:rFonts w:asciiTheme="minorHAnsi" w:hAnsiTheme="minorHAnsi"/>
          <w:sz w:val="22"/>
          <w:szCs w:val="22"/>
        </w:rPr>
        <w:t xml:space="preserve"> </w:t>
      </w:r>
      <w:r w:rsidR="00D46883">
        <w:rPr>
          <w:rFonts w:asciiTheme="minorHAnsi" w:hAnsiTheme="minorHAnsi"/>
          <w:sz w:val="22"/>
          <w:szCs w:val="22"/>
        </w:rPr>
        <w:t>Bassin</w:t>
      </w:r>
      <w:r>
        <w:rPr>
          <w:rFonts w:asciiTheme="minorHAnsi" w:hAnsiTheme="minorHAnsi"/>
          <w:sz w:val="22"/>
          <w:szCs w:val="22"/>
        </w:rPr>
        <w:t xml:space="preserve">, Qc, G4T </w:t>
      </w:r>
      <w:r w:rsidR="00D46883">
        <w:rPr>
          <w:rFonts w:asciiTheme="minorHAnsi" w:hAnsiTheme="minorHAnsi"/>
          <w:sz w:val="22"/>
          <w:szCs w:val="22"/>
        </w:rPr>
        <w:t>0G2</w:t>
      </w:r>
    </w:p>
    <w:p w14:paraId="325A17B4" w14:textId="77777777" w:rsidR="00282571" w:rsidRDefault="00282571" w:rsidP="00282571">
      <w:pPr>
        <w:pBdr>
          <w:top w:val="single" w:sz="12" w:space="1" w:color="auto"/>
        </w:pBdr>
        <w:jc w:val="right"/>
        <w:rPr>
          <w:rFonts w:asciiTheme="minorHAnsi" w:hAnsiTheme="minorHAnsi"/>
          <w:sz w:val="22"/>
          <w:szCs w:val="22"/>
        </w:rPr>
      </w:pPr>
      <w:hyperlink r:id="rId6" w:history="1">
        <w:r w:rsidRPr="003574AE">
          <w:rPr>
            <w:rStyle w:val="Lienhypertexte"/>
            <w:rFonts w:asciiTheme="minorHAnsi" w:hAnsiTheme="minorHAnsi"/>
            <w:sz w:val="22"/>
            <w:szCs w:val="22"/>
          </w:rPr>
          <w:t>bourgeois0606@gmail.com</w:t>
        </w:r>
      </w:hyperlink>
    </w:p>
    <w:p w14:paraId="454C1654" w14:textId="0ECF10DB" w:rsidR="00282571" w:rsidRPr="008C7BFD" w:rsidRDefault="00282571" w:rsidP="00282571">
      <w:pPr>
        <w:pBdr>
          <w:top w:val="single" w:sz="12" w:space="1" w:color="auto"/>
        </w:pBdr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418-9</w:t>
      </w:r>
      <w:r w:rsidR="00D46883">
        <w:rPr>
          <w:rFonts w:asciiTheme="minorHAnsi" w:hAnsiTheme="minorHAnsi"/>
          <w:sz w:val="22"/>
          <w:szCs w:val="22"/>
        </w:rPr>
        <w:t>69</w:t>
      </w:r>
      <w:r>
        <w:rPr>
          <w:rFonts w:asciiTheme="minorHAnsi" w:hAnsiTheme="minorHAnsi"/>
          <w:sz w:val="22"/>
          <w:szCs w:val="22"/>
        </w:rPr>
        <w:t>-</w:t>
      </w:r>
      <w:r w:rsidR="00D46883">
        <w:rPr>
          <w:rFonts w:asciiTheme="minorHAnsi" w:hAnsiTheme="minorHAnsi"/>
          <w:sz w:val="22"/>
          <w:szCs w:val="22"/>
        </w:rPr>
        <w:t>7474</w:t>
      </w:r>
    </w:p>
    <w:bookmarkEnd w:id="0"/>
    <w:p w14:paraId="59CBC781" w14:textId="77777777" w:rsidR="00282571" w:rsidRDefault="00282571" w:rsidP="0049512B">
      <w:pPr>
        <w:tabs>
          <w:tab w:val="right" w:pos="8789"/>
        </w:tabs>
        <w:rPr>
          <w:rFonts w:asciiTheme="minorHAnsi" w:hAnsiTheme="minorHAnsi" w:cs="Arial"/>
          <w:sz w:val="22"/>
          <w:szCs w:val="22"/>
        </w:rPr>
      </w:pPr>
    </w:p>
    <w:sectPr w:rsidR="00282571" w:rsidSect="008C7BFD">
      <w:pgSz w:w="12240" w:h="15840"/>
      <w:pgMar w:top="1276" w:right="160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E50D44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924638904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53A26CBF" wp14:editId="1932C32A">
            <wp:extent cx="114300" cy="114300"/>
            <wp:effectExtent l="0" t="0" r="0" b="0"/>
            <wp:docPr id="924638904" name="Image 924638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66E229FA"/>
    <w:multiLevelType w:val="hybridMultilevel"/>
    <w:tmpl w:val="62DE3340"/>
    <w:lvl w:ilvl="0" w:tplc="297CCD38">
      <w:start w:val="1"/>
      <w:numFmt w:val="bullet"/>
      <w:lvlText w:val=""/>
      <w:lvlJc w:val="left"/>
      <w:pPr>
        <w:ind w:left="153" w:hanging="360"/>
      </w:pPr>
      <w:rPr>
        <w:rFonts w:ascii="Webdings" w:hAnsi="Webdings" w:hint="default"/>
        <w:color w:val="009999"/>
        <w:sz w:val="24"/>
        <w:szCs w:val="16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3668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8D"/>
    <w:rsid w:val="00005FA6"/>
    <w:rsid w:val="00017D8D"/>
    <w:rsid w:val="0002234A"/>
    <w:rsid w:val="00024FA9"/>
    <w:rsid w:val="000267F2"/>
    <w:rsid w:val="000447E3"/>
    <w:rsid w:val="00053203"/>
    <w:rsid w:val="00054D68"/>
    <w:rsid w:val="0005537F"/>
    <w:rsid w:val="00057ADD"/>
    <w:rsid w:val="000617D6"/>
    <w:rsid w:val="000702CE"/>
    <w:rsid w:val="00071262"/>
    <w:rsid w:val="00075A84"/>
    <w:rsid w:val="000766A1"/>
    <w:rsid w:val="000A442D"/>
    <w:rsid w:val="000B044B"/>
    <w:rsid w:val="000B0D12"/>
    <w:rsid w:val="000B242D"/>
    <w:rsid w:val="000B655C"/>
    <w:rsid w:val="000B6C8E"/>
    <w:rsid w:val="000B798F"/>
    <w:rsid w:val="000D16AA"/>
    <w:rsid w:val="000D53A7"/>
    <w:rsid w:val="000D5D96"/>
    <w:rsid w:val="000D7194"/>
    <w:rsid w:val="000E06FD"/>
    <w:rsid w:val="000E2135"/>
    <w:rsid w:val="000E6F28"/>
    <w:rsid w:val="000F201F"/>
    <w:rsid w:val="000F6574"/>
    <w:rsid w:val="000F785B"/>
    <w:rsid w:val="0010408B"/>
    <w:rsid w:val="00104B75"/>
    <w:rsid w:val="00106E3B"/>
    <w:rsid w:val="0010771B"/>
    <w:rsid w:val="00107827"/>
    <w:rsid w:val="00111469"/>
    <w:rsid w:val="00115D19"/>
    <w:rsid w:val="00124398"/>
    <w:rsid w:val="001247BE"/>
    <w:rsid w:val="00124C72"/>
    <w:rsid w:val="00134B19"/>
    <w:rsid w:val="00134E29"/>
    <w:rsid w:val="00135AE8"/>
    <w:rsid w:val="00144F6A"/>
    <w:rsid w:val="0014539C"/>
    <w:rsid w:val="0015189A"/>
    <w:rsid w:val="001550E0"/>
    <w:rsid w:val="00156420"/>
    <w:rsid w:val="00160BB1"/>
    <w:rsid w:val="00161FD3"/>
    <w:rsid w:val="00172ACA"/>
    <w:rsid w:val="00180712"/>
    <w:rsid w:val="00180A22"/>
    <w:rsid w:val="0018244F"/>
    <w:rsid w:val="00185CAB"/>
    <w:rsid w:val="001871BE"/>
    <w:rsid w:val="00187BB7"/>
    <w:rsid w:val="00192414"/>
    <w:rsid w:val="001A2276"/>
    <w:rsid w:val="001A376D"/>
    <w:rsid w:val="001A79C4"/>
    <w:rsid w:val="001B28A8"/>
    <w:rsid w:val="001C2684"/>
    <w:rsid w:val="001C43E5"/>
    <w:rsid w:val="001C6D29"/>
    <w:rsid w:val="001D049A"/>
    <w:rsid w:val="001D1C48"/>
    <w:rsid w:val="001E4026"/>
    <w:rsid w:val="001E5389"/>
    <w:rsid w:val="001E7988"/>
    <w:rsid w:val="001F1458"/>
    <w:rsid w:val="001F6F97"/>
    <w:rsid w:val="002226D3"/>
    <w:rsid w:val="002253B8"/>
    <w:rsid w:val="00225654"/>
    <w:rsid w:val="0024486A"/>
    <w:rsid w:val="00245C7C"/>
    <w:rsid w:val="00246E3F"/>
    <w:rsid w:val="00246F63"/>
    <w:rsid w:val="0025400D"/>
    <w:rsid w:val="002657A1"/>
    <w:rsid w:val="00266E0B"/>
    <w:rsid w:val="002673C6"/>
    <w:rsid w:val="00272BDD"/>
    <w:rsid w:val="002757CF"/>
    <w:rsid w:val="00280BEC"/>
    <w:rsid w:val="0028176E"/>
    <w:rsid w:val="00282571"/>
    <w:rsid w:val="002868E7"/>
    <w:rsid w:val="002A4B14"/>
    <w:rsid w:val="002A6BD2"/>
    <w:rsid w:val="002A730D"/>
    <w:rsid w:val="002B35DC"/>
    <w:rsid w:val="002C35F6"/>
    <w:rsid w:val="002D7C81"/>
    <w:rsid w:val="002E2598"/>
    <w:rsid w:val="002E2DF2"/>
    <w:rsid w:val="002E65AA"/>
    <w:rsid w:val="002E768F"/>
    <w:rsid w:val="002F17D5"/>
    <w:rsid w:val="00302361"/>
    <w:rsid w:val="0030609B"/>
    <w:rsid w:val="00314B05"/>
    <w:rsid w:val="003178DF"/>
    <w:rsid w:val="0032127A"/>
    <w:rsid w:val="00322C40"/>
    <w:rsid w:val="00323372"/>
    <w:rsid w:val="003260AB"/>
    <w:rsid w:val="00326750"/>
    <w:rsid w:val="00333D49"/>
    <w:rsid w:val="003464B5"/>
    <w:rsid w:val="00366273"/>
    <w:rsid w:val="003735C8"/>
    <w:rsid w:val="00375D17"/>
    <w:rsid w:val="00376B9B"/>
    <w:rsid w:val="00382EE3"/>
    <w:rsid w:val="00392ED6"/>
    <w:rsid w:val="00394F74"/>
    <w:rsid w:val="00395637"/>
    <w:rsid w:val="00397FE6"/>
    <w:rsid w:val="003A08C4"/>
    <w:rsid w:val="003A321A"/>
    <w:rsid w:val="003A4026"/>
    <w:rsid w:val="003A66F1"/>
    <w:rsid w:val="003A7050"/>
    <w:rsid w:val="003B0AE1"/>
    <w:rsid w:val="003B7BE2"/>
    <w:rsid w:val="003C1F51"/>
    <w:rsid w:val="003C60D5"/>
    <w:rsid w:val="003D246D"/>
    <w:rsid w:val="003D59BC"/>
    <w:rsid w:val="003E0AEB"/>
    <w:rsid w:val="003E2C7F"/>
    <w:rsid w:val="003E7AA5"/>
    <w:rsid w:val="003F3D32"/>
    <w:rsid w:val="00400153"/>
    <w:rsid w:val="00402F12"/>
    <w:rsid w:val="004042D9"/>
    <w:rsid w:val="00412D22"/>
    <w:rsid w:val="004133B8"/>
    <w:rsid w:val="00416AC1"/>
    <w:rsid w:val="00420E58"/>
    <w:rsid w:val="00422B88"/>
    <w:rsid w:val="00426BE8"/>
    <w:rsid w:val="004345BF"/>
    <w:rsid w:val="00476FFE"/>
    <w:rsid w:val="0048153B"/>
    <w:rsid w:val="00484800"/>
    <w:rsid w:val="004901B1"/>
    <w:rsid w:val="00491E04"/>
    <w:rsid w:val="0049203A"/>
    <w:rsid w:val="00493845"/>
    <w:rsid w:val="0049512B"/>
    <w:rsid w:val="004969BD"/>
    <w:rsid w:val="004A6147"/>
    <w:rsid w:val="004A7466"/>
    <w:rsid w:val="004B182C"/>
    <w:rsid w:val="004B18AF"/>
    <w:rsid w:val="004B710C"/>
    <w:rsid w:val="004C127A"/>
    <w:rsid w:val="004C51BE"/>
    <w:rsid w:val="004C56A0"/>
    <w:rsid w:val="004D48EB"/>
    <w:rsid w:val="004D66E0"/>
    <w:rsid w:val="004D7E3C"/>
    <w:rsid w:val="004E2B42"/>
    <w:rsid w:val="004E76FA"/>
    <w:rsid w:val="004F06FD"/>
    <w:rsid w:val="004F296E"/>
    <w:rsid w:val="004F3934"/>
    <w:rsid w:val="0050350B"/>
    <w:rsid w:val="0051020E"/>
    <w:rsid w:val="005128CF"/>
    <w:rsid w:val="00520E54"/>
    <w:rsid w:val="00520E75"/>
    <w:rsid w:val="00527549"/>
    <w:rsid w:val="0053118E"/>
    <w:rsid w:val="00533B92"/>
    <w:rsid w:val="00542391"/>
    <w:rsid w:val="00543C57"/>
    <w:rsid w:val="00543CA1"/>
    <w:rsid w:val="005532B0"/>
    <w:rsid w:val="005565C4"/>
    <w:rsid w:val="00563C34"/>
    <w:rsid w:val="0056685C"/>
    <w:rsid w:val="005925A4"/>
    <w:rsid w:val="005929BB"/>
    <w:rsid w:val="005A1965"/>
    <w:rsid w:val="005A4CFB"/>
    <w:rsid w:val="005A7E3F"/>
    <w:rsid w:val="005B02D0"/>
    <w:rsid w:val="005B092A"/>
    <w:rsid w:val="005B4682"/>
    <w:rsid w:val="005C41F6"/>
    <w:rsid w:val="005C5EF5"/>
    <w:rsid w:val="005C7B3C"/>
    <w:rsid w:val="005D7DB2"/>
    <w:rsid w:val="005E0F09"/>
    <w:rsid w:val="005F0DA2"/>
    <w:rsid w:val="0060562D"/>
    <w:rsid w:val="00614286"/>
    <w:rsid w:val="00620286"/>
    <w:rsid w:val="00620BAB"/>
    <w:rsid w:val="0062189D"/>
    <w:rsid w:val="00623337"/>
    <w:rsid w:val="00623CAC"/>
    <w:rsid w:val="006313FD"/>
    <w:rsid w:val="006355CA"/>
    <w:rsid w:val="00636D46"/>
    <w:rsid w:val="00672544"/>
    <w:rsid w:val="00674499"/>
    <w:rsid w:val="00677355"/>
    <w:rsid w:val="006872BE"/>
    <w:rsid w:val="00691AF2"/>
    <w:rsid w:val="00696885"/>
    <w:rsid w:val="006A1AA1"/>
    <w:rsid w:val="006A766D"/>
    <w:rsid w:val="006B51CA"/>
    <w:rsid w:val="006B7E9C"/>
    <w:rsid w:val="006C740C"/>
    <w:rsid w:val="006D1157"/>
    <w:rsid w:val="006D427E"/>
    <w:rsid w:val="006D6BEA"/>
    <w:rsid w:val="006D72AD"/>
    <w:rsid w:val="006E0D16"/>
    <w:rsid w:val="006E772E"/>
    <w:rsid w:val="006F3B4F"/>
    <w:rsid w:val="006F75CE"/>
    <w:rsid w:val="006F7DD7"/>
    <w:rsid w:val="00707402"/>
    <w:rsid w:val="00712C00"/>
    <w:rsid w:val="007137FE"/>
    <w:rsid w:val="00713BAC"/>
    <w:rsid w:val="00713EC8"/>
    <w:rsid w:val="00715BAE"/>
    <w:rsid w:val="007234FF"/>
    <w:rsid w:val="00724626"/>
    <w:rsid w:val="007338D9"/>
    <w:rsid w:val="00751BB2"/>
    <w:rsid w:val="00756C70"/>
    <w:rsid w:val="0076065C"/>
    <w:rsid w:val="00760FD8"/>
    <w:rsid w:val="00766022"/>
    <w:rsid w:val="007831FE"/>
    <w:rsid w:val="007856AC"/>
    <w:rsid w:val="00790421"/>
    <w:rsid w:val="007970FA"/>
    <w:rsid w:val="007A135A"/>
    <w:rsid w:val="007C000F"/>
    <w:rsid w:val="007C0C8B"/>
    <w:rsid w:val="007C2485"/>
    <w:rsid w:val="007C27C3"/>
    <w:rsid w:val="007C3470"/>
    <w:rsid w:val="007D7659"/>
    <w:rsid w:val="007E39E1"/>
    <w:rsid w:val="007F58CF"/>
    <w:rsid w:val="00800833"/>
    <w:rsid w:val="00800E10"/>
    <w:rsid w:val="00803D85"/>
    <w:rsid w:val="00807BDB"/>
    <w:rsid w:val="00811012"/>
    <w:rsid w:val="00812AAF"/>
    <w:rsid w:val="00815342"/>
    <w:rsid w:val="00815714"/>
    <w:rsid w:val="008203C7"/>
    <w:rsid w:val="0082250D"/>
    <w:rsid w:val="00826144"/>
    <w:rsid w:val="00836FAF"/>
    <w:rsid w:val="00845C1A"/>
    <w:rsid w:val="0085760E"/>
    <w:rsid w:val="008611E8"/>
    <w:rsid w:val="008712BF"/>
    <w:rsid w:val="00882544"/>
    <w:rsid w:val="00886A46"/>
    <w:rsid w:val="00892028"/>
    <w:rsid w:val="00893015"/>
    <w:rsid w:val="008A0C86"/>
    <w:rsid w:val="008A5A7C"/>
    <w:rsid w:val="008B06BE"/>
    <w:rsid w:val="008B7050"/>
    <w:rsid w:val="008B7A3C"/>
    <w:rsid w:val="008C1833"/>
    <w:rsid w:val="008C4193"/>
    <w:rsid w:val="008C6ACC"/>
    <w:rsid w:val="008C7BFD"/>
    <w:rsid w:val="008D3A31"/>
    <w:rsid w:val="008D3D12"/>
    <w:rsid w:val="008D46B3"/>
    <w:rsid w:val="008D4824"/>
    <w:rsid w:val="008D4B8E"/>
    <w:rsid w:val="008E5967"/>
    <w:rsid w:val="00903FED"/>
    <w:rsid w:val="00905FD3"/>
    <w:rsid w:val="0092786A"/>
    <w:rsid w:val="00930D0A"/>
    <w:rsid w:val="009318EB"/>
    <w:rsid w:val="00933347"/>
    <w:rsid w:val="00934BD3"/>
    <w:rsid w:val="00940A0B"/>
    <w:rsid w:val="009622AE"/>
    <w:rsid w:val="00965054"/>
    <w:rsid w:val="00967D18"/>
    <w:rsid w:val="0097728A"/>
    <w:rsid w:val="0098443C"/>
    <w:rsid w:val="00997328"/>
    <w:rsid w:val="009A13FF"/>
    <w:rsid w:val="009A3AFD"/>
    <w:rsid w:val="009A6E4A"/>
    <w:rsid w:val="009A720C"/>
    <w:rsid w:val="009B5C45"/>
    <w:rsid w:val="009C4CF8"/>
    <w:rsid w:val="009C5E4E"/>
    <w:rsid w:val="009D0D37"/>
    <w:rsid w:val="009D1C81"/>
    <w:rsid w:val="009D4BA6"/>
    <w:rsid w:val="009E1E99"/>
    <w:rsid w:val="009E778F"/>
    <w:rsid w:val="009E7FC3"/>
    <w:rsid w:val="009F11A6"/>
    <w:rsid w:val="009F3F81"/>
    <w:rsid w:val="00A06B0E"/>
    <w:rsid w:val="00A161ED"/>
    <w:rsid w:val="00A20806"/>
    <w:rsid w:val="00A22345"/>
    <w:rsid w:val="00A24BE0"/>
    <w:rsid w:val="00A2588D"/>
    <w:rsid w:val="00A30732"/>
    <w:rsid w:val="00A3541C"/>
    <w:rsid w:val="00A4057E"/>
    <w:rsid w:val="00A475E4"/>
    <w:rsid w:val="00A551D5"/>
    <w:rsid w:val="00A60C86"/>
    <w:rsid w:val="00A62AD4"/>
    <w:rsid w:val="00A65AD5"/>
    <w:rsid w:val="00A65D19"/>
    <w:rsid w:val="00A72AEF"/>
    <w:rsid w:val="00A73740"/>
    <w:rsid w:val="00A73A0E"/>
    <w:rsid w:val="00A81A5C"/>
    <w:rsid w:val="00A92EF7"/>
    <w:rsid w:val="00A9481C"/>
    <w:rsid w:val="00AA6907"/>
    <w:rsid w:val="00AA7120"/>
    <w:rsid w:val="00AB32B2"/>
    <w:rsid w:val="00AB55DE"/>
    <w:rsid w:val="00AB6106"/>
    <w:rsid w:val="00AC090E"/>
    <w:rsid w:val="00AD01C2"/>
    <w:rsid w:val="00AE56F2"/>
    <w:rsid w:val="00AE5CC4"/>
    <w:rsid w:val="00AE7FE3"/>
    <w:rsid w:val="00AF08D3"/>
    <w:rsid w:val="00AF338D"/>
    <w:rsid w:val="00AF5BBC"/>
    <w:rsid w:val="00B00EFC"/>
    <w:rsid w:val="00B05C12"/>
    <w:rsid w:val="00B071DD"/>
    <w:rsid w:val="00B11E97"/>
    <w:rsid w:val="00B11FB3"/>
    <w:rsid w:val="00B12EEC"/>
    <w:rsid w:val="00B1554C"/>
    <w:rsid w:val="00B1704B"/>
    <w:rsid w:val="00B17D54"/>
    <w:rsid w:val="00B27C20"/>
    <w:rsid w:val="00B41B55"/>
    <w:rsid w:val="00B439B0"/>
    <w:rsid w:val="00B465D2"/>
    <w:rsid w:val="00B53855"/>
    <w:rsid w:val="00B618A1"/>
    <w:rsid w:val="00B61D94"/>
    <w:rsid w:val="00B66BAF"/>
    <w:rsid w:val="00B735EC"/>
    <w:rsid w:val="00B749DF"/>
    <w:rsid w:val="00B76D6C"/>
    <w:rsid w:val="00B80C27"/>
    <w:rsid w:val="00B86097"/>
    <w:rsid w:val="00B9046D"/>
    <w:rsid w:val="00B96067"/>
    <w:rsid w:val="00B97880"/>
    <w:rsid w:val="00BA2D0A"/>
    <w:rsid w:val="00BA3B69"/>
    <w:rsid w:val="00BA3CA8"/>
    <w:rsid w:val="00BA3E16"/>
    <w:rsid w:val="00BB11A2"/>
    <w:rsid w:val="00BB6195"/>
    <w:rsid w:val="00BC6CF8"/>
    <w:rsid w:val="00BC788B"/>
    <w:rsid w:val="00BD2C6B"/>
    <w:rsid w:val="00BD62DB"/>
    <w:rsid w:val="00BE5ACA"/>
    <w:rsid w:val="00BF1E37"/>
    <w:rsid w:val="00C05431"/>
    <w:rsid w:val="00C062FE"/>
    <w:rsid w:val="00C071E5"/>
    <w:rsid w:val="00C13935"/>
    <w:rsid w:val="00C171A9"/>
    <w:rsid w:val="00C353C5"/>
    <w:rsid w:val="00C37DFB"/>
    <w:rsid w:val="00C40462"/>
    <w:rsid w:val="00C4144D"/>
    <w:rsid w:val="00C4198D"/>
    <w:rsid w:val="00C45CBF"/>
    <w:rsid w:val="00C55D66"/>
    <w:rsid w:val="00C67455"/>
    <w:rsid w:val="00C67BAA"/>
    <w:rsid w:val="00C70411"/>
    <w:rsid w:val="00C71B3D"/>
    <w:rsid w:val="00C74187"/>
    <w:rsid w:val="00C7462C"/>
    <w:rsid w:val="00C75C72"/>
    <w:rsid w:val="00C75D23"/>
    <w:rsid w:val="00C817C9"/>
    <w:rsid w:val="00C83458"/>
    <w:rsid w:val="00C90E76"/>
    <w:rsid w:val="00CA0DE4"/>
    <w:rsid w:val="00CA29CE"/>
    <w:rsid w:val="00CA35C7"/>
    <w:rsid w:val="00CA77D7"/>
    <w:rsid w:val="00CB37BB"/>
    <w:rsid w:val="00CB59DF"/>
    <w:rsid w:val="00CC1018"/>
    <w:rsid w:val="00CC72A9"/>
    <w:rsid w:val="00CD5289"/>
    <w:rsid w:val="00CE6F38"/>
    <w:rsid w:val="00CF4670"/>
    <w:rsid w:val="00D0407D"/>
    <w:rsid w:val="00D11336"/>
    <w:rsid w:val="00D143C7"/>
    <w:rsid w:val="00D15C5E"/>
    <w:rsid w:val="00D16371"/>
    <w:rsid w:val="00D235F4"/>
    <w:rsid w:val="00D249C4"/>
    <w:rsid w:val="00D310F7"/>
    <w:rsid w:val="00D46883"/>
    <w:rsid w:val="00D61A0A"/>
    <w:rsid w:val="00D638D8"/>
    <w:rsid w:val="00D65DF1"/>
    <w:rsid w:val="00D66A37"/>
    <w:rsid w:val="00D706B6"/>
    <w:rsid w:val="00D733F5"/>
    <w:rsid w:val="00D73A15"/>
    <w:rsid w:val="00D8034D"/>
    <w:rsid w:val="00D809FC"/>
    <w:rsid w:val="00D843AB"/>
    <w:rsid w:val="00D9711B"/>
    <w:rsid w:val="00DA2104"/>
    <w:rsid w:val="00DB1A54"/>
    <w:rsid w:val="00DB45F9"/>
    <w:rsid w:val="00DB7B02"/>
    <w:rsid w:val="00DC03B9"/>
    <w:rsid w:val="00DC149B"/>
    <w:rsid w:val="00DC1E19"/>
    <w:rsid w:val="00DD2215"/>
    <w:rsid w:val="00DE56B9"/>
    <w:rsid w:val="00DE66D2"/>
    <w:rsid w:val="00DF36B4"/>
    <w:rsid w:val="00E02C20"/>
    <w:rsid w:val="00E0320F"/>
    <w:rsid w:val="00E218BF"/>
    <w:rsid w:val="00E24172"/>
    <w:rsid w:val="00E24241"/>
    <w:rsid w:val="00E2659E"/>
    <w:rsid w:val="00E31D49"/>
    <w:rsid w:val="00E33013"/>
    <w:rsid w:val="00E376AC"/>
    <w:rsid w:val="00E37A03"/>
    <w:rsid w:val="00E44D17"/>
    <w:rsid w:val="00E549FF"/>
    <w:rsid w:val="00E55883"/>
    <w:rsid w:val="00E569A8"/>
    <w:rsid w:val="00E57ABC"/>
    <w:rsid w:val="00E6095B"/>
    <w:rsid w:val="00E72783"/>
    <w:rsid w:val="00E81F90"/>
    <w:rsid w:val="00E834D2"/>
    <w:rsid w:val="00E912E0"/>
    <w:rsid w:val="00E927F5"/>
    <w:rsid w:val="00E93086"/>
    <w:rsid w:val="00E9358F"/>
    <w:rsid w:val="00E954DF"/>
    <w:rsid w:val="00E97766"/>
    <w:rsid w:val="00EA0EE9"/>
    <w:rsid w:val="00EA2E70"/>
    <w:rsid w:val="00EB3D09"/>
    <w:rsid w:val="00EC1C70"/>
    <w:rsid w:val="00EC3F73"/>
    <w:rsid w:val="00ED02AD"/>
    <w:rsid w:val="00ED3B79"/>
    <w:rsid w:val="00EF15A6"/>
    <w:rsid w:val="00EF6460"/>
    <w:rsid w:val="00F01E2E"/>
    <w:rsid w:val="00F03BF9"/>
    <w:rsid w:val="00F06066"/>
    <w:rsid w:val="00F07CCE"/>
    <w:rsid w:val="00F11B30"/>
    <w:rsid w:val="00F14F70"/>
    <w:rsid w:val="00F24F8D"/>
    <w:rsid w:val="00F437FA"/>
    <w:rsid w:val="00F45037"/>
    <w:rsid w:val="00F45A3A"/>
    <w:rsid w:val="00F5716F"/>
    <w:rsid w:val="00F70377"/>
    <w:rsid w:val="00F72F23"/>
    <w:rsid w:val="00F73F21"/>
    <w:rsid w:val="00F753F2"/>
    <w:rsid w:val="00F75EC2"/>
    <w:rsid w:val="00F76E52"/>
    <w:rsid w:val="00F80DD3"/>
    <w:rsid w:val="00F8548A"/>
    <w:rsid w:val="00F86BBC"/>
    <w:rsid w:val="00F92404"/>
    <w:rsid w:val="00F92BAA"/>
    <w:rsid w:val="00F95A6E"/>
    <w:rsid w:val="00FA20CC"/>
    <w:rsid w:val="00FB24AD"/>
    <w:rsid w:val="00FB3150"/>
    <w:rsid w:val="00FC26CD"/>
    <w:rsid w:val="00FC77C9"/>
    <w:rsid w:val="00FD0697"/>
    <w:rsid w:val="00FD0802"/>
    <w:rsid w:val="00FD1D79"/>
    <w:rsid w:val="00FD464C"/>
    <w:rsid w:val="00FD63B1"/>
    <w:rsid w:val="00FE697D"/>
    <w:rsid w:val="00FF7651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5F43"/>
  <w15:chartTrackingRefBased/>
  <w15:docId w15:val="{971C3CA9-C9E1-44B3-965C-313270B0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BE"/>
    <w:rPr>
      <w:rFonts w:ascii="Times" w:hAnsi="Times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1BE"/>
    <w:pPr>
      <w:ind w:left="720"/>
      <w:contextualSpacing/>
    </w:pPr>
    <w:rPr>
      <w:rFonts w:ascii="Times New Roman" w:hAnsi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A9481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7B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7BFD"/>
    <w:rPr>
      <w:rFonts w:ascii="Segoe UI" w:hAnsi="Segoe UI" w:cs="Segoe UI"/>
      <w:sz w:val="18"/>
      <w:szCs w:val="18"/>
      <w:lang w:eastAsia="fr-CA"/>
    </w:rPr>
  </w:style>
  <w:style w:type="character" w:styleId="Mentionnonrsolue">
    <w:name w:val="Unresolved Mention"/>
    <w:basedOn w:val="Policepardfaut"/>
    <w:uiPriority w:val="99"/>
    <w:semiHidden/>
    <w:unhideWhenUsed/>
    <w:rsid w:val="00495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urgeois0606@gmail.com" TargetMode="External"/><Relationship Id="rId5" Type="http://schemas.openxmlformats.org/officeDocument/2006/relationships/hyperlink" Target="mailto:bourgeois0606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Le Pont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Varin-Dupuis</dc:creator>
  <cp:keywords/>
  <dc:description/>
  <cp:lastModifiedBy>Janick Chevarie</cp:lastModifiedBy>
  <cp:revision>4</cp:revision>
  <cp:lastPrinted>2024-06-06T17:30:00Z</cp:lastPrinted>
  <dcterms:created xsi:type="dcterms:W3CDTF">2024-06-12T18:09:00Z</dcterms:created>
  <dcterms:modified xsi:type="dcterms:W3CDTF">2025-04-03T17:31:00Z</dcterms:modified>
</cp:coreProperties>
</file>