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233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0"/>
        <w:gridCol w:w="5743"/>
      </w:tblGrid>
      <w:tr w:rsidR="009E2C14" w14:paraId="365D18CB" w14:textId="77777777" w:rsidTr="00151DE9">
        <w:trPr>
          <w:trHeight w:val="10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289511D4" w14:textId="2233677C" w:rsidR="00077C38" w:rsidRDefault="00B45D65">
            <w:pPr>
              <w:pStyle w:val="TableParagraph"/>
              <w:spacing w:line="796" w:lineRule="exact"/>
              <w:ind w:left="69"/>
              <w:rPr>
                <w:sz w:val="72"/>
              </w:rPr>
            </w:pPr>
            <w:proofErr w:type="spellStart"/>
            <w:r>
              <w:rPr>
                <w:color w:val="8495AF"/>
                <w:sz w:val="72"/>
              </w:rPr>
              <w:t>Seena</w:t>
            </w:r>
            <w:proofErr w:type="spellEnd"/>
            <w:r>
              <w:rPr>
                <w:color w:val="8495AF"/>
                <w:sz w:val="72"/>
              </w:rPr>
              <w:t xml:space="preserve"> Desrosiers</w:t>
            </w:r>
          </w:p>
        </w:tc>
        <w:tc>
          <w:tcPr>
            <w:tcW w:w="5743" w:type="dxa"/>
            <w:tcBorders>
              <w:top w:val="nil"/>
              <w:left w:val="nil"/>
              <w:right w:val="nil"/>
            </w:tcBorders>
          </w:tcPr>
          <w:p w14:paraId="0F00F175" w14:textId="5EFBD840" w:rsidR="00ED081E" w:rsidRDefault="00ED081E" w:rsidP="009E2C14">
            <w:pPr>
              <w:pStyle w:val="TableParagraph"/>
              <w:tabs>
                <w:tab w:val="left" w:pos="5318"/>
              </w:tabs>
              <w:spacing w:line="221" w:lineRule="exact"/>
              <w:ind w:left="2625" w:right="69" w:hanging="142"/>
            </w:pPr>
          </w:p>
          <w:p w14:paraId="79D9B200" w14:textId="22035075" w:rsidR="00077C38" w:rsidRPr="009E2C14" w:rsidRDefault="00536A68" w:rsidP="009E2C14">
            <w:pPr>
              <w:pStyle w:val="TableParagraph"/>
              <w:tabs>
                <w:tab w:val="left" w:pos="5318"/>
              </w:tabs>
              <w:spacing w:line="221" w:lineRule="exact"/>
              <w:ind w:left="2625" w:right="69" w:hanging="142"/>
              <w:rPr>
                <w:color w:val="000000" w:themeColor="text1"/>
              </w:rPr>
            </w:pPr>
            <w:r>
              <w:t xml:space="preserve">    </w:t>
            </w:r>
            <w:hyperlink r:id="rId6" w:history="1">
              <w:r w:rsidRPr="00436312">
                <w:rPr>
                  <w:rStyle w:val="Lienhypertexte"/>
                </w:rPr>
                <w:t>seena.desrosiers97@gmail.com</w:t>
              </w:r>
            </w:hyperlink>
          </w:p>
          <w:p w14:paraId="2F8EAED9" w14:textId="7FCEA746" w:rsidR="00077C38" w:rsidRDefault="00536A68" w:rsidP="00536A68">
            <w:pPr>
              <w:pStyle w:val="TableParagraph"/>
              <w:spacing w:line="309" w:lineRule="exact"/>
              <w:ind w:right="72"/>
              <w:jc w:val="center"/>
            </w:pPr>
            <w:r>
              <w:rPr>
                <w:color w:val="4B4B4B"/>
                <w:spacing w:val="-1"/>
              </w:rPr>
              <w:t xml:space="preserve">                                                                                        </w:t>
            </w:r>
            <w:r w:rsidR="000E4974">
              <w:rPr>
                <w:color w:val="4B4B4B"/>
                <w:spacing w:val="-1"/>
              </w:rPr>
              <w:t>819.4</w:t>
            </w:r>
            <w:r w:rsidR="00B45D65">
              <w:rPr>
                <w:color w:val="4B4B4B"/>
                <w:spacing w:val="-1"/>
              </w:rPr>
              <w:t>73.1228</w:t>
            </w:r>
            <w:r w:rsidR="000E4974">
              <w:rPr>
                <w:color w:val="4B4B4B"/>
                <w:spacing w:val="-1"/>
              </w:rPr>
              <w:t xml:space="preserve"> </w:t>
            </w:r>
          </w:p>
          <w:p w14:paraId="1DDC71C6" w14:textId="77777777" w:rsidR="000B0475" w:rsidRDefault="00536A68" w:rsidP="000B0475">
            <w:pPr>
              <w:pStyle w:val="TableParagraph"/>
              <w:spacing w:line="312" w:lineRule="exact"/>
              <w:ind w:right="73"/>
              <w:jc w:val="right"/>
              <w:rPr>
                <w:color w:val="4B4B4B"/>
              </w:rPr>
            </w:pPr>
            <w:r>
              <w:rPr>
                <w:color w:val="4B4B4B"/>
              </w:rPr>
              <w:t xml:space="preserve">         </w:t>
            </w:r>
            <w:r w:rsidR="000B0475">
              <w:rPr>
                <w:color w:val="4B4B4B"/>
              </w:rPr>
              <w:t xml:space="preserve">277-B, rue </w:t>
            </w:r>
            <w:proofErr w:type="spellStart"/>
            <w:r w:rsidR="000B0475">
              <w:rPr>
                <w:color w:val="4B4B4B"/>
              </w:rPr>
              <w:t>Hériot</w:t>
            </w:r>
            <w:proofErr w:type="spellEnd"/>
            <w:r w:rsidR="000B0475">
              <w:rPr>
                <w:color w:val="4B4B4B"/>
              </w:rPr>
              <w:t>, Drummondville, J2C 1K2</w:t>
            </w:r>
          </w:p>
          <w:p w14:paraId="5B2849BA" w14:textId="1E578029" w:rsidR="00536A68" w:rsidRDefault="00536A68" w:rsidP="000B0475">
            <w:pPr>
              <w:pStyle w:val="TableParagraph"/>
              <w:spacing w:line="312" w:lineRule="exact"/>
              <w:ind w:right="73"/>
              <w:jc w:val="right"/>
              <w:rPr>
                <w:color w:val="4B4B4B"/>
              </w:rPr>
            </w:pPr>
            <w:r>
              <w:rPr>
                <w:color w:val="4B4B4B"/>
              </w:rPr>
              <w:t xml:space="preserve">Date de naissance; 4 novembre 1997     </w:t>
            </w:r>
          </w:p>
          <w:p w14:paraId="0FD6969F" w14:textId="3961C5B9" w:rsidR="00ED081E" w:rsidRDefault="00ED081E">
            <w:pPr>
              <w:pStyle w:val="TableParagraph"/>
              <w:spacing w:line="312" w:lineRule="exact"/>
              <w:ind w:right="73"/>
              <w:jc w:val="right"/>
            </w:pPr>
          </w:p>
        </w:tc>
      </w:tr>
      <w:tr w:rsidR="009E2C14" w14:paraId="2F7CB3CF" w14:textId="77777777" w:rsidTr="00151DE9">
        <w:trPr>
          <w:trHeight w:val="567"/>
        </w:trPr>
        <w:tc>
          <w:tcPr>
            <w:tcW w:w="5490" w:type="dxa"/>
            <w:tcBorders>
              <w:top w:val="nil"/>
              <w:left w:val="nil"/>
            </w:tcBorders>
          </w:tcPr>
          <w:p w14:paraId="35ADC401" w14:textId="2D057A58" w:rsidR="00C26761" w:rsidRDefault="00C26761" w:rsidP="00C26761">
            <w:pPr>
              <w:pStyle w:val="TableParagraph"/>
              <w:rPr>
                <w:rFonts w:ascii="Times New Roman"/>
                <w:sz w:val="33"/>
              </w:rPr>
            </w:pPr>
          </w:p>
          <w:p w14:paraId="4A3D7AFA" w14:textId="77777777" w:rsidR="00B01AD2" w:rsidRDefault="00B01AD2" w:rsidP="00C26761">
            <w:pPr>
              <w:pStyle w:val="TableParagraph"/>
              <w:rPr>
                <w:color w:val="8495AF"/>
                <w:sz w:val="32"/>
              </w:rPr>
            </w:pPr>
          </w:p>
          <w:p w14:paraId="2598D69B" w14:textId="77777777" w:rsidR="00B01AD2" w:rsidRDefault="00B01AD2" w:rsidP="00C26761">
            <w:pPr>
              <w:pStyle w:val="TableParagraph"/>
              <w:rPr>
                <w:color w:val="8495AF"/>
                <w:sz w:val="32"/>
              </w:rPr>
            </w:pPr>
          </w:p>
          <w:p w14:paraId="547D6BFF" w14:textId="77777777" w:rsidR="00B01AD2" w:rsidRDefault="00B01AD2" w:rsidP="00C26761">
            <w:pPr>
              <w:pStyle w:val="TableParagraph"/>
              <w:rPr>
                <w:color w:val="8495AF"/>
                <w:sz w:val="32"/>
              </w:rPr>
            </w:pPr>
          </w:p>
          <w:p w14:paraId="567DD63B" w14:textId="77777777" w:rsidR="00B01AD2" w:rsidRDefault="00B01AD2" w:rsidP="00C26761">
            <w:pPr>
              <w:pStyle w:val="TableParagraph"/>
              <w:rPr>
                <w:color w:val="8495AF"/>
                <w:sz w:val="32"/>
              </w:rPr>
            </w:pPr>
          </w:p>
          <w:p w14:paraId="33F7F872" w14:textId="77777777" w:rsidR="003A7CE1" w:rsidRDefault="003A7CE1" w:rsidP="00320FC0">
            <w:pPr>
              <w:pStyle w:val="TableParagraph"/>
              <w:spacing w:line="276" w:lineRule="auto"/>
              <w:rPr>
                <w:color w:val="8495AF"/>
                <w:sz w:val="32"/>
              </w:rPr>
            </w:pPr>
          </w:p>
          <w:p w14:paraId="3908A83B" w14:textId="2448ED50" w:rsidR="00077C38" w:rsidRDefault="000E4974" w:rsidP="00320FC0">
            <w:pPr>
              <w:pStyle w:val="TableParagraph"/>
              <w:spacing w:line="276" w:lineRule="auto"/>
              <w:rPr>
                <w:sz w:val="32"/>
              </w:rPr>
            </w:pPr>
            <w:r>
              <w:rPr>
                <w:color w:val="8495AF"/>
                <w:sz w:val="32"/>
              </w:rPr>
              <w:t>FORMATION</w:t>
            </w:r>
            <w:r w:rsidR="00513E90">
              <w:rPr>
                <w:color w:val="8495AF"/>
                <w:sz w:val="32"/>
              </w:rPr>
              <w:t>S</w:t>
            </w:r>
          </w:p>
        </w:tc>
        <w:tc>
          <w:tcPr>
            <w:tcW w:w="5743" w:type="dxa"/>
            <w:shd w:val="clear" w:color="auto" w:fill="D4DCE3"/>
          </w:tcPr>
          <w:p w14:paraId="478AB306" w14:textId="1D8E4295" w:rsidR="003A7CE1" w:rsidRDefault="00513E90" w:rsidP="00DB42B9">
            <w:pPr>
              <w:pStyle w:val="TableParagraph"/>
              <w:spacing w:before="155"/>
              <w:rPr>
                <w:sz w:val="32"/>
              </w:rPr>
            </w:pPr>
            <w:r>
              <w:rPr>
                <w:noProof/>
                <w:sz w:val="32"/>
                <w:lang w:eastAsia="fr-CA"/>
              </w:rPr>
              <w:drawing>
                <wp:anchor distT="0" distB="0" distL="114300" distR="114300" simplePos="0" relativeHeight="487502848" behindDoc="1" locked="0" layoutInCell="1" allowOverlap="1" wp14:anchorId="2AB7AEC8" wp14:editId="2A376E55">
                  <wp:simplePos x="0" y="0"/>
                  <wp:positionH relativeFrom="column">
                    <wp:posOffset>2754630</wp:posOffset>
                  </wp:positionH>
                  <wp:positionV relativeFrom="paragraph">
                    <wp:posOffset>69850</wp:posOffset>
                  </wp:positionV>
                  <wp:extent cx="809625" cy="1099185"/>
                  <wp:effectExtent l="19050" t="19050" r="28575" b="24765"/>
                  <wp:wrapThrough wrapText="bothSides">
                    <wp:wrapPolygon edited="0">
                      <wp:start x="-508" y="-374"/>
                      <wp:lineTo x="-508" y="21712"/>
                      <wp:lineTo x="21854" y="21712"/>
                      <wp:lineTo x="21854" y="-374"/>
                      <wp:lineTo x="-508" y="-374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68896359_679860587327929_9020827543195521582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991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3A651D" w14:textId="77777777" w:rsidR="003A7CE1" w:rsidRDefault="00320FC0" w:rsidP="00DB42B9">
            <w:pPr>
              <w:pStyle w:val="TableParagraph"/>
              <w:spacing w:before="155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14:paraId="150DD628" w14:textId="77777777" w:rsidR="003A7CE1" w:rsidRDefault="003A7CE1" w:rsidP="00DB42B9">
            <w:pPr>
              <w:pStyle w:val="TableParagraph"/>
              <w:spacing w:before="155"/>
              <w:rPr>
                <w:sz w:val="32"/>
              </w:rPr>
            </w:pPr>
          </w:p>
          <w:p w14:paraId="7F2B9EE1" w14:textId="77777777" w:rsidR="003A7CE1" w:rsidRDefault="003A7CE1" w:rsidP="00DB42B9">
            <w:pPr>
              <w:pStyle w:val="TableParagraph"/>
              <w:spacing w:before="155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14:paraId="1C2AC2B7" w14:textId="0C048402" w:rsidR="00077C38" w:rsidRDefault="003A7CE1" w:rsidP="00DB42B9">
            <w:pPr>
              <w:pStyle w:val="TableParagraph"/>
              <w:spacing w:before="155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0E4974">
              <w:rPr>
                <w:sz w:val="32"/>
              </w:rPr>
              <w:t>EXPÉRIENCE</w:t>
            </w:r>
            <w:r w:rsidR="00513E90">
              <w:rPr>
                <w:sz w:val="32"/>
              </w:rPr>
              <w:t>S</w:t>
            </w:r>
          </w:p>
        </w:tc>
        <w:bookmarkStart w:id="0" w:name="_GoBack"/>
        <w:bookmarkEnd w:id="0"/>
      </w:tr>
      <w:tr w:rsidR="009E2C14" w14:paraId="744C8FB2" w14:textId="77777777" w:rsidTr="00151DE9">
        <w:trPr>
          <w:trHeight w:val="1538"/>
        </w:trPr>
        <w:tc>
          <w:tcPr>
            <w:tcW w:w="5490" w:type="dxa"/>
            <w:tcBorders>
              <w:left w:val="nil"/>
              <w:bottom w:val="nil"/>
            </w:tcBorders>
          </w:tcPr>
          <w:p w14:paraId="6B346341" w14:textId="5FAEA7BF" w:rsidR="00C22EA3" w:rsidRDefault="00C22EA3" w:rsidP="00C22EA3">
            <w:pPr>
              <w:pStyle w:val="TableParagraph"/>
              <w:spacing w:before="15" w:line="204" w:lineRule="auto"/>
              <w:ind w:right="639"/>
              <w:rPr>
                <w:color w:val="8495AF"/>
              </w:rPr>
            </w:pPr>
            <w:r>
              <w:rPr>
                <w:color w:val="8495AF"/>
              </w:rPr>
              <w:t xml:space="preserve"> </w:t>
            </w:r>
            <w:r w:rsidRPr="00C22EA3">
              <w:rPr>
                <w:color w:val="8495AF"/>
              </w:rPr>
              <w:t>2022</w:t>
            </w:r>
          </w:p>
          <w:p w14:paraId="3E2D801A" w14:textId="3B07DB48" w:rsidR="00C22EA3" w:rsidRDefault="00C22EA3" w:rsidP="00C22EA3">
            <w:pPr>
              <w:pStyle w:val="TableParagraph"/>
            </w:pPr>
            <w:r>
              <w:t xml:space="preserve"> Formation spécifique suivie avec l’ASP Construction</w:t>
            </w:r>
          </w:p>
          <w:p w14:paraId="5E0AD10F" w14:textId="5CFF0346" w:rsidR="00077C38" w:rsidRPr="00C22EA3" w:rsidRDefault="00C22EA3" w:rsidP="00C22EA3">
            <w:pPr>
              <w:pStyle w:val="TableParagraph"/>
            </w:pPr>
            <w:r>
              <w:t xml:space="preserve"> </w:t>
            </w:r>
            <w:r w:rsidRPr="00C22EA3">
              <w:t>Santé et sécurité générale sur les chantiers de construction</w:t>
            </w:r>
          </w:p>
          <w:p w14:paraId="72039FEC" w14:textId="11D52CB8" w:rsidR="00ED7CB5" w:rsidRDefault="00C22EA3" w:rsidP="00C22EA3">
            <w:pPr>
              <w:pStyle w:val="TableParagraph"/>
              <w:spacing w:before="1" w:line="293" w:lineRule="exact"/>
              <w:rPr>
                <w:color w:val="8495AF"/>
              </w:rPr>
            </w:pPr>
            <w:r>
              <w:rPr>
                <w:rFonts w:ascii="Times New Roman"/>
                <w:sz w:val="19"/>
              </w:rPr>
              <w:t xml:space="preserve"> </w:t>
            </w:r>
            <w:r w:rsidR="00ED7CB5">
              <w:rPr>
                <w:color w:val="8495AF"/>
              </w:rPr>
              <w:t xml:space="preserve">2021 à </w:t>
            </w:r>
            <w:r w:rsidR="000B0475">
              <w:rPr>
                <w:color w:val="8495AF"/>
              </w:rPr>
              <w:t>2022</w:t>
            </w:r>
          </w:p>
          <w:p w14:paraId="7FF5B359" w14:textId="7A2B0047" w:rsidR="00ED7CB5" w:rsidRDefault="00ED7CB5" w:rsidP="00ED7CB5">
            <w:pPr>
              <w:pStyle w:val="TableParagraph"/>
              <w:spacing w:line="269" w:lineRule="exact"/>
              <w:ind w:left="69"/>
            </w:pPr>
            <w:r>
              <w:t>Études universitaires</w:t>
            </w:r>
          </w:p>
          <w:p w14:paraId="3B10A044" w14:textId="75DE79B1" w:rsidR="00ED7CB5" w:rsidRDefault="00ED7CB5" w:rsidP="00ED7CB5">
            <w:pPr>
              <w:pStyle w:val="TableParagraph"/>
              <w:spacing w:line="269" w:lineRule="exact"/>
              <w:ind w:left="69"/>
            </w:pPr>
            <w:r>
              <w:t xml:space="preserve">Baccalauréat en </w:t>
            </w:r>
            <w:r w:rsidR="00BB05ED">
              <w:t xml:space="preserve">administration des affaires – Marketing  </w:t>
            </w:r>
          </w:p>
          <w:p w14:paraId="4A7B4B9A" w14:textId="77103C5E" w:rsidR="00BB05ED" w:rsidRPr="00BB05ED" w:rsidRDefault="00BB05ED" w:rsidP="00BB05ED">
            <w:pPr>
              <w:pStyle w:val="TableParagraph"/>
              <w:spacing w:line="269" w:lineRule="exact"/>
              <w:ind w:left="69"/>
            </w:pPr>
            <w:r>
              <w:t xml:space="preserve">Université du Québec à Trois-Rivières </w:t>
            </w:r>
            <w:r>
              <w:rPr>
                <w:rFonts w:ascii="Wingdings" w:hAnsi="Wingdings"/>
              </w:rPr>
              <w:t></w:t>
            </w:r>
            <w:r>
              <w:rPr>
                <w:rFonts w:ascii="Wingdings" w:hAnsi="Wingdings"/>
                <w:spacing w:val="-176"/>
              </w:rPr>
              <w:t></w:t>
            </w:r>
            <w:r>
              <w:t>Drummondville (</w:t>
            </w:r>
            <w:proofErr w:type="spellStart"/>
            <w:r>
              <w:t>Qc</w:t>
            </w:r>
            <w:proofErr w:type="spellEnd"/>
            <w:r>
              <w:t>)</w:t>
            </w:r>
          </w:p>
          <w:p w14:paraId="60030384" w14:textId="46981EA1" w:rsidR="00077C38" w:rsidRDefault="00B45D65">
            <w:pPr>
              <w:pStyle w:val="TableParagraph"/>
              <w:spacing w:before="1" w:line="293" w:lineRule="exact"/>
              <w:ind w:left="69"/>
            </w:pPr>
            <w:r>
              <w:rPr>
                <w:color w:val="8495AF"/>
              </w:rPr>
              <w:t xml:space="preserve">2016 </w:t>
            </w:r>
            <w:r w:rsidR="008A2320">
              <w:rPr>
                <w:color w:val="8495AF"/>
              </w:rPr>
              <w:t>–</w:t>
            </w:r>
            <w:r w:rsidR="00ED7CB5">
              <w:rPr>
                <w:color w:val="8495AF"/>
              </w:rPr>
              <w:t xml:space="preserve"> </w:t>
            </w:r>
            <w:r w:rsidR="000B0475">
              <w:rPr>
                <w:color w:val="8495AF"/>
              </w:rPr>
              <w:t>2021</w:t>
            </w:r>
          </w:p>
          <w:p w14:paraId="26E1D106" w14:textId="32C9C040" w:rsidR="00077C38" w:rsidRDefault="00BB05ED">
            <w:pPr>
              <w:pStyle w:val="TableParagraph"/>
              <w:spacing w:line="269" w:lineRule="exact"/>
              <w:ind w:left="69"/>
              <w:rPr>
                <w:sz w:val="18"/>
              </w:rPr>
            </w:pPr>
            <w:r>
              <w:t>Techniques</w:t>
            </w:r>
            <w:r w:rsidR="000E4974">
              <w:t xml:space="preserve"> </w:t>
            </w:r>
            <w:r>
              <w:t>en G</w:t>
            </w:r>
            <w:r w:rsidR="00B45D65">
              <w:t>estion de commerces</w:t>
            </w:r>
            <w:r>
              <w:t xml:space="preserve"> - Administration</w:t>
            </w:r>
          </w:p>
          <w:p w14:paraId="401C938B" w14:textId="63879655" w:rsidR="00077C38" w:rsidRDefault="00B45D65">
            <w:pPr>
              <w:pStyle w:val="TableParagraph"/>
              <w:spacing w:line="293" w:lineRule="exact"/>
              <w:ind w:left="69"/>
            </w:pPr>
            <w:r>
              <w:t>Cégep Garneau</w:t>
            </w:r>
            <w:r w:rsidR="000E4974">
              <w:t xml:space="preserve"> </w:t>
            </w:r>
            <w:r w:rsidR="000E4974">
              <w:rPr>
                <w:rFonts w:ascii="Wingdings" w:hAnsi="Wingdings"/>
              </w:rPr>
              <w:t></w:t>
            </w:r>
            <w:r w:rsidR="000E4974">
              <w:rPr>
                <w:rFonts w:ascii="Wingdings" w:hAnsi="Wingdings"/>
                <w:spacing w:val="-169"/>
              </w:rPr>
              <w:t></w:t>
            </w:r>
            <w:r>
              <w:t xml:space="preserve">Québec </w:t>
            </w:r>
            <w:r w:rsidR="000E4974">
              <w:t>(</w:t>
            </w:r>
            <w:proofErr w:type="spellStart"/>
            <w:r w:rsidR="000E4974">
              <w:t>Qc</w:t>
            </w:r>
            <w:proofErr w:type="spellEnd"/>
            <w:r w:rsidR="000E4974">
              <w:t>)</w:t>
            </w:r>
          </w:p>
        </w:tc>
        <w:tc>
          <w:tcPr>
            <w:tcW w:w="5743" w:type="dxa"/>
            <w:vMerge w:val="restart"/>
            <w:shd w:val="clear" w:color="auto" w:fill="D4DCE3"/>
          </w:tcPr>
          <w:p w14:paraId="1EC997FB" w14:textId="0F37F85D" w:rsidR="000B0475" w:rsidRDefault="00151DE9" w:rsidP="000B0475">
            <w:pPr>
              <w:pStyle w:val="TableParagraph"/>
              <w:spacing w:line="293" w:lineRule="exact"/>
              <w:ind w:left="66"/>
              <w:jc w:val="both"/>
            </w:pPr>
            <w:r>
              <w:t>2022 à 2023</w:t>
            </w:r>
          </w:p>
          <w:p w14:paraId="1F7CD3A5" w14:textId="3B5083D4" w:rsidR="000B0475" w:rsidRDefault="000B0475" w:rsidP="000B0475">
            <w:pPr>
              <w:pStyle w:val="TableParagraph"/>
              <w:spacing w:line="293" w:lineRule="exact"/>
              <w:ind w:left="66"/>
              <w:jc w:val="both"/>
            </w:pPr>
            <w:r>
              <w:t xml:space="preserve">Bâton Rouge </w:t>
            </w:r>
            <w:r>
              <w:t>Drummondville (</w:t>
            </w:r>
            <w:proofErr w:type="spellStart"/>
            <w:r>
              <w:t>Qc</w:t>
            </w:r>
            <w:proofErr w:type="spellEnd"/>
            <w:r>
              <w:t xml:space="preserve">) </w:t>
            </w:r>
          </w:p>
          <w:p w14:paraId="12D021AF" w14:textId="77777777" w:rsidR="000B0475" w:rsidRDefault="000B0475" w:rsidP="000B0475">
            <w:pPr>
              <w:pStyle w:val="TableParagraph"/>
              <w:spacing w:line="293" w:lineRule="exact"/>
              <w:ind w:left="66"/>
              <w:jc w:val="both"/>
            </w:pPr>
          </w:p>
          <w:p w14:paraId="4BCBCA88" w14:textId="629F4E36" w:rsidR="000B0475" w:rsidRDefault="000B0475" w:rsidP="000B0475">
            <w:pPr>
              <w:pStyle w:val="TableParagraph"/>
              <w:spacing w:line="293" w:lineRule="exact"/>
              <w:ind w:left="66"/>
              <w:jc w:val="both"/>
            </w:pPr>
            <w:r>
              <w:t>GESTIONNAIRE DE SERVICE</w:t>
            </w:r>
            <w:r w:rsidR="001604C5">
              <w:t xml:space="preserve"> (juillet 2023 – en ce moment)</w:t>
            </w:r>
          </w:p>
          <w:p w14:paraId="305E6AA6" w14:textId="77777777" w:rsidR="000B0475" w:rsidRDefault="000B0475" w:rsidP="00151DE9">
            <w:pPr>
              <w:pStyle w:val="TableParagraph"/>
              <w:spacing w:line="293" w:lineRule="exact"/>
              <w:ind w:left="66"/>
            </w:pPr>
          </w:p>
          <w:p w14:paraId="6425AD94" w14:textId="3CB1F1FE" w:rsidR="000B0475" w:rsidRDefault="000B047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Marketing (gestion de</w:t>
            </w:r>
            <w:r>
              <w:t xml:space="preserve">s réseaux sociaux </w:t>
            </w:r>
            <w:proofErr w:type="spellStart"/>
            <w:r>
              <w:t>Tiktok</w:t>
            </w:r>
            <w:proofErr w:type="spellEnd"/>
            <w:r>
              <w:t>-Instagram-Facebook</w:t>
            </w:r>
            <w:r>
              <w:t>, création de contenu)</w:t>
            </w:r>
          </w:p>
          <w:p w14:paraId="1480EF5E" w14:textId="1F74A614" w:rsidR="000B0475" w:rsidRDefault="000B047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Ressources humaines (horaires, personne-ressource</w:t>
            </w:r>
            <w:r w:rsidR="001604C5">
              <w:t>, gestion des employés, + de 20 employés</w:t>
            </w:r>
            <w:r>
              <w:t>)</w:t>
            </w:r>
          </w:p>
          <w:p w14:paraId="316BB281" w14:textId="54238648" w:rsidR="000B0475" w:rsidRDefault="000B047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Comptabilité (</w:t>
            </w:r>
            <w:r w:rsidR="001604C5">
              <w:t>gestion du dépôt et du coffre-fort</w:t>
            </w:r>
            <w:r>
              <w:t>)</w:t>
            </w:r>
          </w:p>
          <w:p w14:paraId="59A56E92" w14:textId="6DE5E95D" w:rsidR="000B0475" w:rsidRDefault="000B047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Service à la clientèle (gestion des clients et de certains fournisseurs</w:t>
            </w:r>
            <w:r w:rsidR="001604C5">
              <w:t>, gestion de plaintes</w:t>
            </w:r>
            <w:r>
              <w:t xml:space="preserve">) </w:t>
            </w:r>
          </w:p>
          <w:p w14:paraId="28368D59" w14:textId="33C7D81B" w:rsidR="001604C5" w:rsidRDefault="001604C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Création d’évènements et gestion complète de ces derniers</w:t>
            </w:r>
          </w:p>
          <w:p w14:paraId="14BA5329" w14:textId="77777777" w:rsidR="001604C5" w:rsidRDefault="001604C5" w:rsidP="00151DE9">
            <w:pPr>
              <w:pStyle w:val="TableParagraph"/>
              <w:spacing w:line="293" w:lineRule="exact"/>
              <w:ind w:left="720"/>
            </w:pPr>
          </w:p>
          <w:p w14:paraId="1ADE2872" w14:textId="7A5C6023" w:rsidR="000B0475" w:rsidRDefault="001604C5" w:rsidP="00151DE9">
            <w:pPr>
              <w:pStyle w:val="TableParagraph"/>
              <w:spacing w:line="293" w:lineRule="exact"/>
              <w:ind w:left="66"/>
            </w:pPr>
            <w:r>
              <w:t xml:space="preserve"> *Restaurant d’une capacité de 250 places assises incluant la terrasse. </w:t>
            </w:r>
          </w:p>
          <w:p w14:paraId="44E12908" w14:textId="77777777" w:rsidR="001604C5" w:rsidRDefault="001604C5" w:rsidP="00151DE9">
            <w:pPr>
              <w:pStyle w:val="TableParagraph"/>
              <w:spacing w:line="293" w:lineRule="exact"/>
              <w:ind w:left="66"/>
            </w:pPr>
          </w:p>
          <w:p w14:paraId="57C25B61" w14:textId="0857DA85" w:rsidR="000B0475" w:rsidRDefault="000B0475" w:rsidP="00151DE9">
            <w:pPr>
              <w:pStyle w:val="TableParagraph"/>
              <w:spacing w:line="293" w:lineRule="exact"/>
              <w:ind w:left="66"/>
            </w:pPr>
            <w:r>
              <w:t xml:space="preserve">SERVEUSE </w:t>
            </w:r>
            <w:r w:rsidR="001604C5">
              <w:t>(août 2022 - juillet 2023)</w:t>
            </w:r>
          </w:p>
          <w:p w14:paraId="18D3B3FA" w14:textId="77777777" w:rsidR="001604C5" w:rsidRDefault="001604C5" w:rsidP="00151DE9">
            <w:pPr>
              <w:pStyle w:val="TableParagraph"/>
              <w:spacing w:line="293" w:lineRule="exact"/>
              <w:ind w:left="66"/>
            </w:pPr>
          </w:p>
          <w:p w14:paraId="0CAC35B8" w14:textId="25E3871B" w:rsidR="001604C5" w:rsidRDefault="001604C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Servir la clientèle</w:t>
            </w:r>
          </w:p>
          <w:p w14:paraId="713FD3E9" w14:textId="100C99F5" w:rsidR="00151DE9" w:rsidRDefault="00151DE9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Préparation de cocktails et de commandes</w:t>
            </w:r>
          </w:p>
          <w:p w14:paraId="24042A5F" w14:textId="6E877C6F" w:rsidR="001604C5" w:rsidRDefault="001604C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Ventes suggestives</w:t>
            </w:r>
          </w:p>
          <w:p w14:paraId="250427CF" w14:textId="6A481FB3" w:rsidR="000B0475" w:rsidRDefault="001604C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Ménages quotidiens et hebdomadaires</w:t>
            </w:r>
          </w:p>
          <w:p w14:paraId="11F013E1" w14:textId="42376399" w:rsidR="001604C5" w:rsidRPr="001604C5" w:rsidRDefault="001604C5" w:rsidP="00151DE9">
            <w:pPr>
              <w:pStyle w:val="TableParagraph"/>
              <w:spacing w:line="293" w:lineRule="exact"/>
              <w:rPr>
                <w:color w:val="A6A6A6" w:themeColor="background1" w:themeShade="A6"/>
              </w:rPr>
            </w:pPr>
            <w:r w:rsidRPr="001604C5">
              <w:rPr>
                <w:color w:val="A6A6A6" w:themeColor="background1" w:themeShade="A6"/>
              </w:rPr>
              <w:t>_____________________________________________</w:t>
            </w:r>
          </w:p>
          <w:p w14:paraId="6BF50E6F" w14:textId="77777777" w:rsidR="001604C5" w:rsidRDefault="001604C5" w:rsidP="00151DE9">
            <w:pPr>
              <w:pStyle w:val="TableParagraph"/>
              <w:spacing w:line="293" w:lineRule="exact"/>
              <w:ind w:left="720"/>
            </w:pPr>
          </w:p>
          <w:p w14:paraId="3337B48E" w14:textId="02DEA211" w:rsidR="001604C5" w:rsidRDefault="001604C5" w:rsidP="00151DE9">
            <w:pPr>
              <w:pStyle w:val="TableParagraph"/>
              <w:spacing w:line="293" w:lineRule="exact"/>
            </w:pPr>
            <w:r>
              <w:t xml:space="preserve"> 2022 à  2023</w:t>
            </w:r>
            <w:r w:rsidR="00151DE9">
              <w:t xml:space="preserve"> (en pause)</w:t>
            </w:r>
          </w:p>
          <w:p w14:paraId="7772876B" w14:textId="6E035C12" w:rsidR="001604C5" w:rsidRDefault="001604C5" w:rsidP="00151DE9">
            <w:pPr>
              <w:pStyle w:val="TableParagraph"/>
              <w:spacing w:line="293" w:lineRule="exact"/>
            </w:pPr>
            <w:r>
              <w:t xml:space="preserve"> </w:t>
            </w:r>
            <w:proofErr w:type="spellStart"/>
            <w:r>
              <w:t>Blux</w:t>
            </w:r>
            <w:proofErr w:type="spellEnd"/>
            <w:r>
              <w:t xml:space="preserve"> Extensions Drummondville (</w:t>
            </w:r>
            <w:proofErr w:type="spellStart"/>
            <w:r>
              <w:t>Qc</w:t>
            </w:r>
            <w:proofErr w:type="spellEnd"/>
            <w:r>
              <w:t>)</w:t>
            </w:r>
          </w:p>
          <w:p w14:paraId="7FC20F80" w14:textId="77777777" w:rsidR="001604C5" w:rsidRDefault="001604C5" w:rsidP="00151DE9">
            <w:pPr>
              <w:pStyle w:val="TableParagraph"/>
              <w:spacing w:line="293" w:lineRule="exact"/>
            </w:pPr>
          </w:p>
          <w:p w14:paraId="0073DB48" w14:textId="2D2E8DD1" w:rsidR="001604C5" w:rsidRDefault="001604C5" w:rsidP="00151DE9">
            <w:pPr>
              <w:pStyle w:val="TableParagraph"/>
              <w:spacing w:line="293" w:lineRule="exact"/>
            </w:pPr>
            <w:r>
              <w:t xml:space="preserve"> PROPRIÉTAIRE, ENTREPRENEURE ET TECHNICIENNE</w:t>
            </w:r>
          </w:p>
          <w:p w14:paraId="554994CF" w14:textId="77777777" w:rsidR="00151DE9" w:rsidRDefault="00151DE9" w:rsidP="00151DE9">
            <w:pPr>
              <w:pStyle w:val="TableParagraph"/>
              <w:spacing w:line="293" w:lineRule="exact"/>
            </w:pPr>
          </w:p>
          <w:p w14:paraId="61F4BBA6" w14:textId="2B67E39A" w:rsidR="001604C5" w:rsidRDefault="001604C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Démarrage d’une petite entreprise</w:t>
            </w:r>
          </w:p>
          <w:p w14:paraId="4B935AD2" w14:textId="054691B9" w:rsidR="001604C5" w:rsidRDefault="001604C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Pose d’extensions capillaires et pratique du rehaussement des cils</w:t>
            </w:r>
          </w:p>
          <w:p w14:paraId="109C4035" w14:textId="77777777" w:rsidR="001604C5" w:rsidRDefault="001604C5" w:rsidP="00151DE9">
            <w:pPr>
              <w:pStyle w:val="TableParagraph"/>
              <w:spacing w:line="293" w:lineRule="exact"/>
            </w:pPr>
          </w:p>
          <w:p w14:paraId="5557F4EA" w14:textId="77777777" w:rsidR="001604C5" w:rsidRDefault="001604C5" w:rsidP="00151DE9">
            <w:pPr>
              <w:pStyle w:val="TableParagraph"/>
              <w:spacing w:line="293" w:lineRule="exact"/>
              <w:ind w:right="284"/>
            </w:pPr>
          </w:p>
          <w:p w14:paraId="7F511C87" w14:textId="153960F7" w:rsidR="001604C5" w:rsidRDefault="001604C5" w:rsidP="00151DE9">
            <w:pPr>
              <w:pStyle w:val="TableParagraph"/>
              <w:numPr>
                <w:ilvl w:val="0"/>
                <w:numId w:val="9"/>
              </w:numPr>
              <w:spacing w:line="293" w:lineRule="exact"/>
            </w:pPr>
            <w:r>
              <w:t>Comptabilité, gestion des réseaux sociaux, création du site web, recherche marketing sur le territoire, analyse de la compétition</w:t>
            </w:r>
            <w:r w:rsidR="00151DE9">
              <w:t>, service à la clientèle, etc.</w:t>
            </w:r>
          </w:p>
          <w:p w14:paraId="38A93512" w14:textId="3496B46D" w:rsidR="000B0475" w:rsidRPr="000B0475" w:rsidRDefault="000B0475" w:rsidP="00151DE9">
            <w:pPr>
              <w:pStyle w:val="TableParagraph"/>
              <w:spacing w:line="293" w:lineRule="exact"/>
              <w:rPr>
                <w:color w:val="A6A6A6" w:themeColor="background1" w:themeShade="A6"/>
              </w:rPr>
            </w:pPr>
            <w:r w:rsidRPr="000B0475">
              <w:rPr>
                <w:color w:val="A6A6A6" w:themeColor="background1" w:themeShade="A6"/>
              </w:rPr>
              <w:t>_____________________________________________</w:t>
            </w:r>
          </w:p>
          <w:p w14:paraId="73DE87D2" w14:textId="3A8FC5EF" w:rsidR="00B4238A" w:rsidRDefault="00B4238A" w:rsidP="00151DE9">
            <w:pPr>
              <w:pStyle w:val="TableParagraph"/>
              <w:spacing w:line="293" w:lineRule="exact"/>
              <w:ind w:left="66"/>
            </w:pPr>
            <w:r>
              <w:t xml:space="preserve">2021 à </w:t>
            </w:r>
            <w:r w:rsidR="000B0475">
              <w:t>2022</w:t>
            </w:r>
          </w:p>
          <w:p w14:paraId="545E59C7" w14:textId="77777777" w:rsidR="00B4238A" w:rsidRDefault="00B4238A" w:rsidP="00151DE9">
            <w:pPr>
              <w:pStyle w:val="TableParagraph"/>
              <w:spacing w:line="293" w:lineRule="exact"/>
              <w:ind w:left="66"/>
            </w:pPr>
            <w:proofErr w:type="spellStart"/>
            <w:r>
              <w:t>Immogex</w:t>
            </w:r>
            <w:proofErr w:type="spellEnd"/>
            <w:r>
              <w:t xml:space="preserve"> / Les appartements Sylvain Houle</w:t>
            </w:r>
          </w:p>
          <w:p w14:paraId="795BED99" w14:textId="48F933A7" w:rsidR="00B4238A" w:rsidRDefault="00B4238A" w:rsidP="00151DE9">
            <w:pPr>
              <w:pStyle w:val="TableParagraph"/>
              <w:spacing w:line="293" w:lineRule="exact"/>
              <w:ind w:left="66"/>
            </w:pPr>
            <w:r>
              <w:t>Drummondville (</w:t>
            </w:r>
            <w:proofErr w:type="spellStart"/>
            <w:r>
              <w:t>Qc</w:t>
            </w:r>
            <w:proofErr w:type="spellEnd"/>
            <w:r>
              <w:t xml:space="preserve">) </w:t>
            </w:r>
          </w:p>
          <w:p w14:paraId="56B6EF08" w14:textId="77777777" w:rsidR="00B4238A" w:rsidRDefault="00B4238A" w:rsidP="00151DE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54F933A" w14:textId="77777777" w:rsidR="00B4238A" w:rsidRDefault="00B4238A" w:rsidP="00151DE9">
            <w:pPr>
              <w:pStyle w:val="TableParagraph"/>
              <w:spacing w:line="293" w:lineRule="exact"/>
              <w:ind w:left="66"/>
            </w:pPr>
            <w:r>
              <w:t>ADJOINTE ADMINISTRATIVE</w:t>
            </w:r>
          </w:p>
          <w:p w14:paraId="4FC5E908" w14:textId="6917C2CB" w:rsidR="00B4238A" w:rsidRDefault="00B4238A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15" w:line="204" w:lineRule="auto"/>
              <w:ind w:right="1191"/>
            </w:pPr>
            <w:r>
              <w:t>Location (vente et négociation de logement par voie de représentation)</w:t>
            </w:r>
          </w:p>
          <w:p w14:paraId="7689A84D" w14:textId="021DA3B3" w:rsidR="00B4238A" w:rsidRDefault="00B4238A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15" w:line="204" w:lineRule="auto"/>
              <w:ind w:right="1191"/>
            </w:pPr>
            <w:r>
              <w:t>Marketing (création du site web, gestion des réseaux sociaux et du site web, création de contenu)</w:t>
            </w:r>
          </w:p>
          <w:p w14:paraId="23551676" w14:textId="7D43D7D0" w:rsidR="00077C38" w:rsidRPr="00B4238A" w:rsidRDefault="00B4238A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  <w:rPr>
                <w:rFonts w:ascii="Times New Roman"/>
              </w:rPr>
            </w:pPr>
            <w:r>
              <w:t xml:space="preserve">Ressources humaines (horaires, </w:t>
            </w:r>
            <w:proofErr w:type="gramStart"/>
            <w:r>
              <w:t>personne-ressource</w:t>
            </w:r>
            <w:proofErr w:type="gramEnd"/>
            <w:r>
              <w:t>)</w:t>
            </w:r>
          </w:p>
          <w:p w14:paraId="1F936007" w14:textId="5E802270" w:rsidR="00B4238A" w:rsidRPr="00B4238A" w:rsidRDefault="00B4238A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  <w:rPr>
                <w:rFonts w:ascii="Times New Roman"/>
              </w:rPr>
            </w:pPr>
            <w:r>
              <w:t>Comptabilité (saisie de factures)</w:t>
            </w:r>
          </w:p>
          <w:p w14:paraId="107BDC1B" w14:textId="07B095AC" w:rsidR="00B4238A" w:rsidRPr="00ED7CB5" w:rsidRDefault="00B4238A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  <w:rPr>
                <w:rFonts w:ascii="Times New Roman"/>
              </w:rPr>
            </w:pPr>
            <w:r>
              <w:t xml:space="preserve">Service à la clientèle (gestion des clients et de certains fournisseurs) </w:t>
            </w:r>
          </w:p>
          <w:p w14:paraId="0894AF44" w14:textId="4B147980" w:rsidR="00ED7CB5" w:rsidRDefault="00ED7CB5" w:rsidP="00151DE9">
            <w:pPr>
              <w:pStyle w:val="TableParagraph"/>
              <w:tabs>
                <w:tab w:val="left" w:pos="358"/>
              </w:tabs>
              <w:spacing w:line="293" w:lineRule="exact"/>
            </w:pPr>
          </w:p>
          <w:p w14:paraId="124B73FA" w14:textId="5DC1C910" w:rsidR="00077C38" w:rsidRDefault="00B4238A" w:rsidP="00151DE9">
            <w:pPr>
              <w:pStyle w:val="TableParagraph"/>
              <w:spacing w:before="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"/>
                <w:lang w:eastAsia="fr-CA"/>
              </w:rPr>
              <mc:AlternateContent>
                <mc:Choice Requires="wpg">
                  <w:drawing>
                    <wp:inline distT="0" distB="0" distL="0" distR="0" wp14:anchorId="6E4B4686" wp14:editId="58DD691B">
                      <wp:extent cx="3155950" cy="12700"/>
                      <wp:effectExtent l="0" t="0" r="0" b="0"/>
                      <wp:docPr id="2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55950" cy="12700"/>
                                <a:chOff x="0" y="0"/>
                                <a:chExt cx="4970" cy="20"/>
                              </a:xfrm>
                            </wpg:grpSpPr>
                            <wps:wsp>
                              <wps:cNvPr id="26" name="Rectangl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68" cy="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4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69" cy="15"/>
                                </a:xfrm>
                                <a:custGeom>
                                  <a:avLst/>
                                  <a:gdLst>
                                    <a:gd name="T0" fmla="+- 0 5 1"/>
                                    <a:gd name="T1" fmla="*/ T0 w 4969"/>
                                    <a:gd name="T2" fmla="+- 0 5 1"/>
                                    <a:gd name="T3" fmla="*/ 5 h 15"/>
                                    <a:gd name="T4" fmla="+- 0 1 1"/>
                                    <a:gd name="T5" fmla="*/ T4 w 4969"/>
                                    <a:gd name="T6" fmla="+- 0 5 1"/>
                                    <a:gd name="T7" fmla="*/ 5 h 15"/>
                                    <a:gd name="T8" fmla="+- 0 1 1"/>
                                    <a:gd name="T9" fmla="*/ T8 w 4969"/>
                                    <a:gd name="T10" fmla="+- 0 15 1"/>
                                    <a:gd name="T11" fmla="*/ 15 h 15"/>
                                    <a:gd name="T12" fmla="+- 0 5 1"/>
                                    <a:gd name="T13" fmla="*/ T12 w 4969"/>
                                    <a:gd name="T14" fmla="+- 0 15 1"/>
                                    <a:gd name="T15" fmla="*/ 15 h 15"/>
                                    <a:gd name="T16" fmla="+- 0 5 1"/>
                                    <a:gd name="T17" fmla="*/ T16 w 4969"/>
                                    <a:gd name="T18" fmla="+- 0 5 1"/>
                                    <a:gd name="T19" fmla="*/ 5 h 15"/>
                                    <a:gd name="T20" fmla="+- 0 4970 1"/>
                                    <a:gd name="T21" fmla="*/ T20 w 4969"/>
                                    <a:gd name="T22" fmla="+- 0 1 1"/>
                                    <a:gd name="T23" fmla="*/ 1 h 15"/>
                                    <a:gd name="T24" fmla="+- 0 4965 1"/>
                                    <a:gd name="T25" fmla="*/ T24 w 4969"/>
                                    <a:gd name="T26" fmla="+- 0 1 1"/>
                                    <a:gd name="T27" fmla="*/ 1 h 15"/>
                                    <a:gd name="T28" fmla="+- 0 4965 1"/>
                                    <a:gd name="T29" fmla="*/ T28 w 4969"/>
                                    <a:gd name="T30" fmla="+- 0 5 1"/>
                                    <a:gd name="T31" fmla="*/ 5 h 15"/>
                                    <a:gd name="T32" fmla="+- 0 4970 1"/>
                                    <a:gd name="T33" fmla="*/ T32 w 4969"/>
                                    <a:gd name="T34" fmla="+- 0 5 1"/>
                                    <a:gd name="T35" fmla="*/ 5 h 15"/>
                                    <a:gd name="T36" fmla="+- 0 4970 1"/>
                                    <a:gd name="T37" fmla="*/ T36 w 4969"/>
                                    <a:gd name="T38" fmla="+- 0 1 1"/>
                                    <a:gd name="T39" fmla="*/ 1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969" h="15">
                                      <a:moveTo>
                                        <a:pt x="4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4"/>
                                      </a:lnTo>
                                      <a:close/>
                                      <a:moveTo>
                                        <a:pt x="4969" y="0"/>
                                      </a:moveTo>
                                      <a:lnTo>
                                        <a:pt x="4964" y="0"/>
                                      </a:lnTo>
                                      <a:lnTo>
                                        <a:pt x="4964" y="4"/>
                                      </a:lnTo>
                                      <a:lnTo>
                                        <a:pt x="4969" y="4"/>
                                      </a:lnTo>
                                      <a:lnTo>
                                        <a:pt x="4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4" y="5"/>
                                  <a:ext cx="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4969" cy="5"/>
                                </a:xfrm>
                                <a:custGeom>
                                  <a:avLst/>
                                  <a:gdLst>
                                    <a:gd name="T0" fmla="+- 0 4970 1"/>
                                    <a:gd name="T1" fmla="*/ T0 w 4969"/>
                                    <a:gd name="T2" fmla="+- 0 15 15"/>
                                    <a:gd name="T3" fmla="*/ 15 h 5"/>
                                    <a:gd name="T4" fmla="+- 0 4965 1"/>
                                    <a:gd name="T5" fmla="*/ T4 w 4969"/>
                                    <a:gd name="T6" fmla="+- 0 15 15"/>
                                    <a:gd name="T7" fmla="*/ 15 h 5"/>
                                    <a:gd name="T8" fmla="+- 0 5 1"/>
                                    <a:gd name="T9" fmla="*/ T8 w 4969"/>
                                    <a:gd name="T10" fmla="+- 0 15 15"/>
                                    <a:gd name="T11" fmla="*/ 15 h 5"/>
                                    <a:gd name="T12" fmla="+- 0 1 1"/>
                                    <a:gd name="T13" fmla="*/ T12 w 4969"/>
                                    <a:gd name="T14" fmla="+- 0 15 15"/>
                                    <a:gd name="T15" fmla="*/ 15 h 5"/>
                                    <a:gd name="T16" fmla="+- 0 1 1"/>
                                    <a:gd name="T17" fmla="*/ T16 w 4969"/>
                                    <a:gd name="T18" fmla="+- 0 20 15"/>
                                    <a:gd name="T19" fmla="*/ 20 h 5"/>
                                    <a:gd name="T20" fmla="+- 0 5 1"/>
                                    <a:gd name="T21" fmla="*/ T20 w 4969"/>
                                    <a:gd name="T22" fmla="+- 0 20 15"/>
                                    <a:gd name="T23" fmla="*/ 20 h 5"/>
                                    <a:gd name="T24" fmla="+- 0 4965 1"/>
                                    <a:gd name="T25" fmla="*/ T24 w 4969"/>
                                    <a:gd name="T26" fmla="+- 0 20 15"/>
                                    <a:gd name="T27" fmla="*/ 20 h 5"/>
                                    <a:gd name="T28" fmla="+- 0 4970 1"/>
                                    <a:gd name="T29" fmla="*/ T28 w 4969"/>
                                    <a:gd name="T30" fmla="+- 0 20 15"/>
                                    <a:gd name="T31" fmla="*/ 20 h 5"/>
                                    <a:gd name="T32" fmla="+- 0 4970 1"/>
                                    <a:gd name="T33" fmla="*/ T32 w 4969"/>
                                    <a:gd name="T34" fmla="+- 0 15 15"/>
                                    <a:gd name="T35" fmla="*/ 15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969" h="5">
                                      <a:moveTo>
                                        <a:pt x="4969" y="0"/>
                                      </a:moveTo>
                                      <a:lnTo>
                                        <a:pt x="496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964" y="5"/>
                                      </a:lnTo>
                                      <a:lnTo>
                                        <a:pt x="4969" y="5"/>
                                      </a:lnTo>
                                      <a:lnTo>
                                        <a:pt x="4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1A24B0E" id="Group 9" o:spid="_x0000_s1026" style="width:248.5pt;height:1pt;mso-position-horizontal-relative:char;mso-position-vertical-relative:line" coordsize="4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jBIAYAAAMiAAAOAAAAZHJzL2Uyb0RvYy54bWzsWuFu2zYQ/j9g70Do54bGlmQntRGnGNqm&#10;GNBtxao9AC3LljFZ1Cg5Tvr0+44ULcqiEtd1CgwLAtiyeTp9990deXfx9Zv7TcbuElmuRT7z/Iuh&#10;x5I8Fot1vpp5f0W3r157rKx4vuCZyJOZ95CU3pubH3+43hXTJBCpyBaJZFCSl9NdMfPSqiqmg0EZ&#10;p8mGlxeiSHIsLoXc8Aof5WqwkHwH7ZtsEAyHl4OdkItCijgpS3z7Ti96N0r/cpnE1R/LZZlULJt5&#10;wFapV6le5/Q6uLnm05XkRbqOaxj8BBQbvs7x0L2qd7zibCvXHVWbdSxFKZbVRSw2A7FcruNE2QBr&#10;/OGBNR+k2BbKltV0tyr2NIHaA55OVhv/fvdJsvVi5gVjj+V8Ax+px7IJcbMrVlOIfJDF5+KT1Abi&#10;8qOI/y6xPDhcp88rLczmu9/EAur4thKKm/ul3JAKWM3ulQse9i5I7isW48vQH48nY3gqxpofXA1r&#10;F8Up/Ni5K07f1/eNJlf1TYG6Y8Cn+nEKYg2J7EGYlQ2T5bcx+TnlRaIcVBJNhslLw+SfiD+er7KE&#10;+WNNp5IzXJY2kdYKoSzB92kUjiaXSDrFn/Lhngo+LWRZfUjEhtHFzJOApzzD7z6WFfmzESFHlSJb&#10;L27XWaY+yNX8bSbZHUcqTW7pj0zCLS2xLCfhXNBtepm+gRe0SdoFc7F4gHlS6HzE/oGLVMgvHtsh&#10;F2de+c+Wy8Rj2a85XDTxRyNKXvVhNL6Ci5m0V+b2Cs9jqJp5lcf05dtKJ/y2kOtViif5yuhc/ILI&#10;XK6V4YRPo6rBIkq+V7hcOcJl9BzhgsgYeaybdMh8ChcVos8RLe8D+nuJlouv2qZ7Nhfktt6mKXqV&#10;DPPD54gWJFk3VBBCk3pzOQyXeKs3F8p/s6HgQFxga6GvVosadwTFy02GY/bnV2zIxswn9LaAbwR+&#10;GrBoyHZMPfVAKDBCfVpCIwAtY5bWW7D9HCSDBcTvAkFiaAECMuoBgt3e0uIwB/m91+IGAp9aKhxA&#10;wPleRfS6B4jfJtZ3QPFtaiHgYsV/klnEmwXHD/rwHPDrwmMz3IfnSYJ9m+HIv+zD06bZBcfm2c0O&#10;nT2Wr6ju6MZNYNMcBb0h3Gba4ffAZtp3uitos4xUcRhGxV0TQEFfKAdtql2AbKp7ALVp7gFkMx0F&#10;fSEdttl2WBbaVLtdFrZpdrsstJmOwr6YDttsuwDZVPcAatPcA8hmOgr7gjpss+1wWWhT3bgMB/1+&#10;b+aprv/4NL7P6/0aV6if0GoMVbVUiJLK7wh041SI1IkDFZCivbtHGFSQ8FV99D8uDJgkjC1K142P&#10;S9MepMTNMfSEONhU4qYkflycEpjEkX/HgKH0UuLHWRrUpiJ2j9FOoUnaw+NMDWtT4XdLu/ZV7Vsq&#10;/A87YukxdMRzugddAK8oJMwl2808ffKnqJ7HKiA24i6JhJKoKDKQGACp6lY8q1nNclsK+WxJmTXz&#10;XihNWsY3qsyieddC+nFHCR0qijNRJsrMBmWtVFU3AGh6yEbg4OmtShr2mmXzvtfXpsUsm/e9mI6I&#10;Q6Q9YgadWTYGAQc5TvdxxoPkeKsyazVr5UtPVzzPCAD+1FW6NQJQHRA1mhgVnG0EgLTUIaY2Bz41&#10;gxTsSGoEYGLFDF/ONgJ4aerqGeUZmjoqczrhog6Hc4dLvbe6g8WcL2ePlZdx0RljBaWJjpVbmSQ0&#10;GWdo/HCcfZ9Q0WWAa1xknzJf0f+7q1+7qj9yBED9bh3XzazBrupVf9mRwO7Z6udc7ZNd0h85B3Ci&#10;sUt6N5p2Ne9oL3CwNI1cX9vkmAR07O6OAroi7cbJ0VucPgnoPswm2U2O3+6bXHhsho+eBKBB70aO&#10;bzMNiZR1IB/MAhzeOm0Q4MTTGgX04Dkmlk8bBbgh2Wz3QGoHtDvZqR9qgvrYYYATUmsc4Ib0jOMA&#10;Z9KjbWusawIbdflL/903OPgP9N/UV+2HJd/UUPf00+fuRVXnbdoB0zqad92I6urwGBm1F4ICc795&#10;rxta9awnZFqNS78qQ8OT2rCJWJ27AXSe3vh/0uyof5bjlwZqglD/KoJ+ymB/Vv8fbX67cfMvAAAA&#10;//8DAFBLAwQUAAYACAAAACEA5VR7cd4AAAAIAQAADwAAAGRycy9kb3ducmV2LnhtbEyPT0vDQBDF&#10;74LfYRnBm92k/k+zKaVqT0WwFcTbNJkmodnZkN0m6bd37EUvDx6PefN+6Xy0jeqp87VjA/EkAkWc&#10;u6Lm0sDn9u3mCZQPyAU2jsnAiTzMs8uLFJPCDfxB/SaUSkrYJ2igCqFNtPZ5RRb9xLXEku1dZzGI&#10;7UpddDhIuW30NIoetMWa5UOFLS0ryg+bozWwGnBY3Mav/fqwX56+t/fvX+uYjLm+Gl9mIosZqEBj&#10;+LuAXwbZD5kM27kjF141BoQmnFWyu+dHsTsD0wh0lur/ANkPAAAA//8DAFBLAQItABQABgAIAAAA&#10;IQC2gziS/gAAAOEBAAATAAAAAAAAAAAAAAAAAAAAAABbQ29udGVudF9UeXBlc10ueG1sUEsBAi0A&#10;FAAGAAgAAAAhADj9If/WAAAAlAEAAAsAAAAAAAAAAAAAAAAALwEAAF9yZWxzLy5yZWxzUEsBAi0A&#10;FAAGAAgAAAAhAIchuMEgBgAAAyIAAA4AAAAAAAAAAAAAAAAALgIAAGRycy9lMm9Eb2MueG1sUEsB&#10;Ai0AFAAGAAgAAAAhAOVUe3HeAAAACAEAAA8AAAAAAAAAAAAAAAAAeggAAGRycy9kb3ducmV2Lnht&#10;bFBLBQYAAAAABAAEAPMAAACFCQAAAAA=&#10;">
                      <v:rect id="Rectangle 15" o:spid="_x0000_s1027" style="position:absolute;width:496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jLxwAAAOAAAAAPAAAAZHJzL2Rvd25yZXYueG1sRI9Li8JA&#10;EITvgv9haMGbThQRjY7iA0Xc0/oAj02mTaKZnpAZNbu/3lkQ9lJQFPUVNZ3XphBPqlxuWUGvG4Eg&#10;TqzOOVVwOm46IxDOI2ssLJOCH3IwnzUbU4y1ffE3PQ8+FQHCLkYFmfdlLKVLMjLourYkDtnVVgZ9&#10;sFUqdYWvADeF7EfRUBrMOSxkWNIqo+R+eBgFN7r81vI04L2Xqy3uNr2v8fKsVLtVrydBFhMQnmr/&#10;3/ggdlpBfwh/h8IZkLM3AAAA//8DAFBLAQItABQABgAIAAAAIQDb4fbL7gAAAIUBAAATAAAAAAAA&#10;AAAAAAAAAAAAAABbQ29udGVudF9UeXBlc10ueG1sUEsBAi0AFAAGAAgAAAAhAFr0LFu/AAAAFQEA&#10;AAsAAAAAAAAAAAAAAAAAHwEAAF9yZWxzLy5yZWxzUEsBAi0AFAAGAAgAAAAhAO2cqMvHAAAA4AAA&#10;AA8AAAAAAAAAAAAAAAAABwIAAGRycy9kb3ducmV2LnhtbFBLBQYAAAAAAwADALcAAAD7AgAAAAA=&#10;" fillcolor="#9f9f9f" stroked="f">
                        <v:path arrowok="t"/>
                      </v:rect>
                      <v:rect id="Rectangle 14" o:spid="_x0000_s1028" style="position:absolute;left:49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4GzyAAAAOAAAAAPAAAAZHJzL2Rvd25yZXYueG1sRI9fa8JA&#10;EMTfC36HY4W+SL1U+sdGT5GWgvqmrYW+Lbk1Ceb2Qm5N4rf3CkJfBoZhfsPMl72rVEtNKD0beBwn&#10;oIgzb0vODXx/fT5MQQVBtlh5JgMXCrBcDO7mmFrf8Y7aveQqQjikaKAQqVOtQ1aQwzD2NXHMjr5x&#10;KNE2ubYNdhHuKj1JkhftsOS4UGBN7wVlp/3ZGRAOdSfbn/Noenh7ej78rjYtdcbcD/uPWZTVDJRQ&#10;L/+NG2JtDUxe4e9QPAN6cQUAAP//AwBQSwECLQAUAAYACAAAACEA2+H2y+4AAACFAQAAEwAAAAAA&#10;AAAAAAAAAAAAAAAAW0NvbnRlbnRfVHlwZXNdLnhtbFBLAQItABQABgAIAAAAIQBa9CxbvwAAABUB&#10;AAALAAAAAAAAAAAAAAAAAB8BAABfcmVscy8ucmVsc1BLAQItABQABgAIAAAAIQBqF4GzyAAAAOAA&#10;AAAPAAAAAAAAAAAAAAAAAAcCAABkcnMvZG93bnJldi54bWxQSwUGAAAAAAMAAwC3AAAA/AIAAAAA&#10;" fillcolor="#e2e2e2" stroked="f">
                        <v:path arrowok="t"/>
                      </v:rect>
                      <v:shape id="AutoShape 13" o:spid="_x0000_s1029" style="position:absolute;width:4969;height:15;visibility:visible;mso-wrap-style:square;v-text-anchor:top" coordsize="496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dXxwAAAOAAAAAPAAAAZHJzL2Rvd25yZXYueG1sRI/BbsIw&#10;DIbvk/YOkSdxG+k4oK00oGmABNoFyh7Abby20DhVkkH39vMBaRdLv6z/s79iNbpeXSnEzrOBl2kG&#10;irj2tuPGwNdp+/wKKiZki71nMvBLEVbLx4cCc+tvfKRrmRolEI45GmhTGnKtY92Swzj1A7Hsvn1w&#10;mCSGRtuAN4G7Xs+ybK4ddiwXWhzoo6X6Uv44A/twLDcuvO2H9e7wua024dxjZczkaVwvZLwvQCUa&#10;03/jjthZAzP5WIREBvTyDwAA//8DAFBLAQItABQABgAIAAAAIQDb4fbL7gAAAIUBAAATAAAAAAAA&#10;AAAAAAAAAAAAAABbQ29udGVudF9UeXBlc10ueG1sUEsBAi0AFAAGAAgAAAAhAFr0LFu/AAAAFQEA&#10;AAsAAAAAAAAAAAAAAAAAHwEAAF9yZWxzLy5yZWxzUEsBAi0AFAAGAAgAAAAhACWgt1fHAAAA4AAA&#10;AA8AAAAAAAAAAAAAAAAABwIAAGRycy9kb3ducmV2LnhtbFBLBQYAAAAAAwADALcAAAD7AgAAAAA=&#10;" path="m4,4l,4,,14r4,l4,4xm4969,r-5,l4964,4r5,l4969,xe" fillcolor="#9f9f9f" stroked="f">
                        <v:path arrowok="t" o:connecttype="custom" o:connectlocs="4,5;0,5;0,15;4,15;4,5;4969,1;4964,1;4964,5;4969,5;4969,1" o:connectangles="0,0,0,0,0,0,0,0,0,0"/>
                      </v:shape>
                      <v:rect id="Rectangle 12" o:spid="_x0000_s1030" style="position:absolute;left:4964;top:5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BayAAAAOAAAAAPAAAAZHJzL2Rvd25yZXYueG1sRI9Ba8JA&#10;FITvBf/D8gq9SN0oWjS6irQU1FttLfT2yL4modm3IftM4r93BaGXgWGYb5jVpneVaqkJpWcD41EC&#10;ijjztuTcwNfn+/McVBBki5VnMnChAJv14GGFqfUdf1B7lFxFCIcUDRQidap1yApyGEa+Jo7Zr28c&#10;SrRNrm2DXYS7Sk+S5EU7LDkuFFjTa0HZ3/HsDAiHupPD93k4Py2ms9PPdt9SZ8zTY/+2jLJdghLq&#10;5b9xR+ysgckCbofiGdDrKwAAAP//AwBQSwECLQAUAAYACAAAACEA2+H2y+4AAACFAQAAEwAAAAAA&#10;AAAAAAAAAAAAAAAAW0NvbnRlbnRfVHlwZXNdLnhtbFBLAQItABQABgAIAAAAIQBa9CxbvwAAABUB&#10;AAALAAAAAAAAAAAAAAAAAB8BAABfcmVscy8ucmVsc1BLAQItABQABgAIAAAAIQB0xLBayAAAAOAA&#10;AAAPAAAAAAAAAAAAAAAAAAcCAABkcnMvZG93bnJldi54bWxQSwUGAAAAAAMAAwC3AAAA/AIAAAAA&#10;" fillcolor="#e2e2e2" stroked="f">
                        <v:path arrowok="t"/>
                      </v:rect>
                      <v:rect id="Rectangle 11" o:spid="_x0000_s1031" style="position:absolute;top: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P5yAAAAOAAAAAPAAAAZHJzL2Rvd25yZXYueG1sRI9Ba8JA&#10;EIXvBf/DMkJvurEVsdFVWotF7KnRQo9DdppEs7Mhu9Xor3cOQi8Dj+F9j2++7FytTtSGyrOB0TAB&#10;RZx7W3FhYL9bD6agQkS2WHsmAxcKsFz0HuaYWn/mLzplsVAC4ZCigTLGJtU65CU5DEPfEMvv17cO&#10;o8S20LbFs8BdrZ+SZKIdViwLJTa0Kik/Zn/OwIF+rp3ej3kb9eoDN+vR58vbtzGP/e59Jud1BipS&#10;F/8bd8TGGngWBRESGdCLGwAAAP//AwBQSwECLQAUAAYACAAAACEA2+H2y+4AAACFAQAAEwAAAAAA&#10;AAAAAAAAAAAAAAAAW0NvbnRlbnRfVHlwZXNdLnhtbFBLAQItABQABgAIAAAAIQBa9CxbvwAAABUB&#10;AAALAAAAAAAAAAAAAAAAAB8BAABfcmVscy8ucmVsc1BLAQItABQABgAIAAAAIQCI4AP5yAAAAOAA&#10;AAAPAAAAAAAAAAAAAAAAAAcCAABkcnMvZG93bnJldi54bWxQSwUGAAAAAAMAAwC3AAAA/AIAAAAA&#10;" fillcolor="#9f9f9f" stroked="f">
                        <v:path arrowok="t"/>
                      </v:rect>
                      <v:shape id="Freeform 10" o:spid="_x0000_s1032" style="position:absolute;top:15;width:4969;height:5;visibility:visible;mso-wrap-style:square;v-text-anchor:top" coordsize="49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1ryAAAAOAAAAAPAAAAZHJzL2Rvd25yZXYueG1sRI9Pa8JA&#10;FMTvBb/D8oTe6q4KpURX8Q9SLx5qA6m3R/aZBLNvQ3aN0U/fLRS8DAzD/IaZL3tbi45aXznWMB4p&#10;EMS5MxUXGtLv3dsHCB+QDdaOScOdPCwXg5c5Jsbd+Iu6YyhEhLBPUEMZQpNI6fOSLPqRa4hjdnat&#10;xRBtW0jT4i3CbS0nSr1LixXHhRIb2pSUX45Xq+FzqlZpejJu/dirbPPoDtlPFrR+HfbbWZTVDESg&#10;Pjwb/4i90TAdw9+heAbk4hcAAP//AwBQSwECLQAUAAYACAAAACEA2+H2y+4AAACFAQAAEwAAAAAA&#10;AAAAAAAAAAAAAAAAW0NvbnRlbnRfVHlwZXNdLnhtbFBLAQItABQABgAIAAAAIQBa9CxbvwAAABUB&#10;AAALAAAAAAAAAAAAAAAAAB8BAABfcmVscy8ucmVsc1BLAQItABQABgAIAAAAIQCcDN1ryAAAAOAA&#10;AAAPAAAAAAAAAAAAAAAAAAcCAABkcnMvZG93bnJldi54bWxQSwUGAAAAAAMAAwC3AAAA/AIAAAAA&#10;" path="m4969,r-5,l4,,,,,5r4,l4964,5r5,l4969,xe" fillcolor="#e2e2e2" stroked="f">
                        <v:path arrowok="t" o:connecttype="custom" o:connectlocs="4969,15;4964,15;4,15;0,15;0,20;4,20;4964,20;4969,20;4969,15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2E1A076" w14:textId="77777777" w:rsidR="008A2320" w:rsidRDefault="00354DC6" w:rsidP="00151DE9">
            <w:pPr>
              <w:pStyle w:val="TableParagraph"/>
              <w:spacing w:line="293" w:lineRule="exact"/>
            </w:pPr>
            <w:r>
              <w:t xml:space="preserve"> </w:t>
            </w:r>
            <w:r w:rsidR="008A2320">
              <w:t>2021 à 2022</w:t>
            </w:r>
          </w:p>
          <w:p w14:paraId="5B211AAE" w14:textId="14BF464B" w:rsidR="008A2320" w:rsidRDefault="008A2320" w:rsidP="00151DE9">
            <w:pPr>
              <w:pStyle w:val="TableParagraph"/>
              <w:spacing w:line="293" w:lineRule="exact"/>
            </w:pPr>
            <w:r>
              <w:t xml:space="preserve"> CPC Drummondville</w:t>
            </w:r>
          </w:p>
          <w:p w14:paraId="43DF8F95" w14:textId="08F87AE6" w:rsidR="008A2320" w:rsidRDefault="008A2320" w:rsidP="00151DE9">
            <w:pPr>
              <w:pStyle w:val="TableParagraph"/>
              <w:spacing w:line="293" w:lineRule="exact"/>
            </w:pPr>
            <w:r>
              <w:t xml:space="preserve"> Drummondville (</w:t>
            </w:r>
            <w:proofErr w:type="spellStart"/>
            <w:r>
              <w:t>Qc</w:t>
            </w:r>
            <w:proofErr w:type="spellEnd"/>
            <w:r>
              <w:t>)</w:t>
            </w:r>
          </w:p>
          <w:p w14:paraId="394E49EB" w14:textId="77777777" w:rsidR="008A2320" w:rsidRDefault="008A2320" w:rsidP="00151DE9">
            <w:pPr>
              <w:pStyle w:val="TableParagraph"/>
              <w:spacing w:line="293" w:lineRule="exact"/>
            </w:pPr>
          </w:p>
          <w:p w14:paraId="1845AEE8" w14:textId="3F8F8041" w:rsidR="008A2320" w:rsidRDefault="008A2320" w:rsidP="00151DE9">
            <w:pPr>
              <w:pStyle w:val="TableParagraph"/>
              <w:spacing w:line="293" w:lineRule="exact"/>
            </w:pPr>
            <w:r>
              <w:t xml:space="preserve"> </w:t>
            </w:r>
            <w:r w:rsidRPr="008A2320">
              <w:t>CHEF DU DÉPARTEMENT DE LA DÉCORATION</w:t>
            </w:r>
          </w:p>
          <w:p w14:paraId="7E4B174C" w14:textId="487A0757" w:rsidR="008A2320" w:rsidRDefault="008A2320" w:rsidP="00151DE9">
            <w:pPr>
              <w:pStyle w:val="TableParagraph"/>
              <w:spacing w:line="293" w:lineRule="exact"/>
            </w:pPr>
          </w:p>
          <w:p w14:paraId="48FB6870" w14:textId="4015690F" w:rsidR="008A2320" w:rsidRDefault="00320FC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15" w:line="204" w:lineRule="auto"/>
              <w:ind w:right="1191"/>
            </w:pPr>
            <w:r>
              <w:t>V</w:t>
            </w:r>
            <w:r w:rsidR="008A2320">
              <w:t xml:space="preserve">ente </w:t>
            </w:r>
            <w:r w:rsidR="003A7CE1">
              <w:t>et conseil</w:t>
            </w:r>
          </w:p>
          <w:p w14:paraId="6FE25A57" w14:textId="219905D6" w:rsidR="008A2320" w:rsidRDefault="008A232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15" w:line="204" w:lineRule="auto"/>
              <w:ind w:right="1191"/>
            </w:pPr>
            <w:r>
              <w:t>Marketing (création de contenu</w:t>
            </w:r>
            <w:r w:rsidR="00320FC0">
              <w:t xml:space="preserve"> publicitaire sur les réseaux sociaux</w:t>
            </w:r>
            <w:r>
              <w:t>)</w:t>
            </w:r>
          </w:p>
          <w:p w14:paraId="59B0AAA6" w14:textId="47B4EC5A" w:rsidR="008A2320" w:rsidRPr="00B4238A" w:rsidRDefault="000B0475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  <w:rPr>
                <w:rFonts w:ascii="Times New Roman"/>
              </w:rPr>
            </w:pPr>
            <w:r>
              <w:t>R</w:t>
            </w:r>
            <w:r w:rsidR="008A2320">
              <w:t>essources humaines (personne-ressource</w:t>
            </w:r>
            <w:r w:rsidR="00320FC0">
              <w:t>, gestion de tâches, gestion des employés</w:t>
            </w:r>
            <w:r w:rsidR="008A2320">
              <w:t>)</w:t>
            </w:r>
          </w:p>
          <w:p w14:paraId="41B9DC2E" w14:textId="52048951" w:rsidR="008A2320" w:rsidRPr="00320FC0" w:rsidRDefault="008A232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  <w:rPr>
                <w:rFonts w:ascii="Times New Roman"/>
              </w:rPr>
            </w:pPr>
            <w:r>
              <w:t>Service à la clientèle (gestion des clients</w:t>
            </w:r>
            <w:r w:rsidR="00320FC0">
              <w:t>)</w:t>
            </w:r>
          </w:p>
          <w:p w14:paraId="4DEED39A" w14:textId="2017003D" w:rsidR="00320FC0" w:rsidRPr="00ED7CB5" w:rsidRDefault="00320FC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  <w:rPr>
                <w:rFonts w:ascii="Times New Roman"/>
              </w:rPr>
            </w:pPr>
            <w:r>
              <w:t xml:space="preserve">Superviseur </w:t>
            </w:r>
            <w:r w:rsidR="003A7CE1">
              <w:t>du magasin en remplacement</w:t>
            </w:r>
            <w:r>
              <w:t xml:space="preserve"> (</w:t>
            </w:r>
            <w:r w:rsidR="003A7CE1">
              <w:t>ouverture et fermeture du magasin, g</w:t>
            </w:r>
            <w:r>
              <w:t>estion du coffre-fort, gestion des caisses, gestions de tout le personnel, gestion du système d’alarme)</w:t>
            </w:r>
          </w:p>
          <w:p w14:paraId="1240B3FE" w14:textId="77777777" w:rsidR="008A2320" w:rsidRDefault="008A2320" w:rsidP="00151DE9">
            <w:pPr>
              <w:pStyle w:val="TableParagraph"/>
              <w:tabs>
                <w:tab w:val="left" w:pos="358"/>
              </w:tabs>
              <w:spacing w:line="293" w:lineRule="exact"/>
            </w:pPr>
          </w:p>
          <w:p w14:paraId="75CFF96A" w14:textId="77777777" w:rsidR="00320FC0" w:rsidRDefault="008A2320" w:rsidP="00151DE9">
            <w:pPr>
              <w:pStyle w:val="TableParagraph"/>
              <w:spacing w:before="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"/>
                <w:lang w:eastAsia="fr-CA"/>
              </w:rPr>
              <mc:AlternateContent>
                <mc:Choice Requires="wpg">
                  <w:drawing>
                    <wp:inline distT="0" distB="0" distL="0" distR="0" wp14:anchorId="1F08474F" wp14:editId="1BA453C1">
                      <wp:extent cx="3155950" cy="12700"/>
                      <wp:effectExtent l="0" t="0" r="0" b="0"/>
                      <wp:docPr id="1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55950" cy="12700"/>
                                <a:chOff x="0" y="0"/>
                                <a:chExt cx="4970" cy="20"/>
                              </a:xfrm>
                            </wpg:grpSpPr>
                            <wps:wsp>
                              <wps:cNvPr id="19" name="Rectangl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68" cy="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4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69" cy="15"/>
                                </a:xfrm>
                                <a:custGeom>
                                  <a:avLst/>
                                  <a:gdLst>
                                    <a:gd name="T0" fmla="+- 0 5 1"/>
                                    <a:gd name="T1" fmla="*/ T0 w 4969"/>
                                    <a:gd name="T2" fmla="+- 0 5 1"/>
                                    <a:gd name="T3" fmla="*/ 5 h 15"/>
                                    <a:gd name="T4" fmla="+- 0 1 1"/>
                                    <a:gd name="T5" fmla="*/ T4 w 4969"/>
                                    <a:gd name="T6" fmla="+- 0 5 1"/>
                                    <a:gd name="T7" fmla="*/ 5 h 15"/>
                                    <a:gd name="T8" fmla="+- 0 1 1"/>
                                    <a:gd name="T9" fmla="*/ T8 w 4969"/>
                                    <a:gd name="T10" fmla="+- 0 15 1"/>
                                    <a:gd name="T11" fmla="*/ 15 h 15"/>
                                    <a:gd name="T12" fmla="+- 0 5 1"/>
                                    <a:gd name="T13" fmla="*/ T12 w 4969"/>
                                    <a:gd name="T14" fmla="+- 0 15 1"/>
                                    <a:gd name="T15" fmla="*/ 15 h 15"/>
                                    <a:gd name="T16" fmla="+- 0 5 1"/>
                                    <a:gd name="T17" fmla="*/ T16 w 4969"/>
                                    <a:gd name="T18" fmla="+- 0 5 1"/>
                                    <a:gd name="T19" fmla="*/ 5 h 15"/>
                                    <a:gd name="T20" fmla="+- 0 4970 1"/>
                                    <a:gd name="T21" fmla="*/ T20 w 4969"/>
                                    <a:gd name="T22" fmla="+- 0 1 1"/>
                                    <a:gd name="T23" fmla="*/ 1 h 15"/>
                                    <a:gd name="T24" fmla="+- 0 4965 1"/>
                                    <a:gd name="T25" fmla="*/ T24 w 4969"/>
                                    <a:gd name="T26" fmla="+- 0 1 1"/>
                                    <a:gd name="T27" fmla="*/ 1 h 15"/>
                                    <a:gd name="T28" fmla="+- 0 4965 1"/>
                                    <a:gd name="T29" fmla="*/ T28 w 4969"/>
                                    <a:gd name="T30" fmla="+- 0 5 1"/>
                                    <a:gd name="T31" fmla="*/ 5 h 15"/>
                                    <a:gd name="T32" fmla="+- 0 4970 1"/>
                                    <a:gd name="T33" fmla="*/ T32 w 4969"/>
                                    <a:gd name="T34" fmla="+- 0 5 1"/>
                                    <a:gd name="T35" fmla="*/ 5 h 15"/>
                                    <a:gd name="T36" fmla="+- 0 4970 1"/>
                                    <a:gd name="T37" fmla="*/ T36 w 4969"/>
                                    <a:gd name="T38" fmla="+- 0 1 1"/>
                                    <a:gd name="T39" fmla="*/ 1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969" h="15">
                                      <a:moveTo>
                                        <a:pt x="4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4"/>
                                      </a:lnTo>
                                      <a:close/>
                                      <a:moveTo>
                                        <a:pt x="4969" y="0"/>
                                      </a:moveTo>
                                      <a:lnTo>
                                        <a:pt x="4964" y="0"/>
                                      </a:lnTo>
                                      <a:lnTo>
                                        <a:pt x="4964" y="4"/>
                                      </a:lnTo>
                                      <a:lnTo>
                                        <a:pt x="4969" y="4"/>
                                      </a:lnTo>
                                      <a:lnTo>
                                        <a:pt x="4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4" y="5"/>
                                  <a:ext cx="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4969" cy="5"/>
                                </a:xfrm>
                                <a:custGeom>
                                  <a:avLst/>
                                  <a:gdLst>
                                    <a:gd name="T0" fmla="+- 0 4970 1"/>
                                    <a:gd name="T1" fmla="*/ T0 w 4969"/>
                                    <a:gd name="T2" fmla="+- 0 15 15"/>
                                    <a:gd name="T3" fmla="*/ 15 h 5"/>
                                    <a:gd name="T4" fmla="+- 0 4965 1"/>
                                    <a:gd name="T5" fmla="*/ T4 w 4969"/>
                                    <a:gd name="T6" fmla="+- 0 15 15"/>
                                    <a:gd name="T7" fmla="*/ 15 h 5"/>
                                    <a:gd name="T8" fmla="+- 0 5 1"/>
                                    <a:gd name="T9" fmla="*/ T8 w 4969"/>
                                    <a:gd name="T10" fmla="+- 0 15 15"/>
                                    <a:gd name="T11" fmla="*/ 15 h 5"/>
                                    <a:gd name="T12" fmla="+- 0 1 1"/>
                                    <a:gd name="T13" fmla="*/ T12 w 4969"/>
                                    <a:gd name="T14" fmla="+- 0 15 15"/>
                                    <a:gd name="T15" fmla="*/ 15 h 5"/>
                                    <a:gd name="T16" fmla="+- 0 1 1"/>
                                    <a:gd name="T17" fmla="*/ T16 w 4969"/>
                                    <a:gd name="T18" fmla="+- 0 20 15"/>
                                    <a:gd name="T19" fmla="*/ 20 h 5"/>
                                    <a:gd name="T20" fmla="+- 0 5 1"/>
                                    <a:gd name="T21" fmla="*/ T20 w 4969"/>
                                    <a:gd name="T22" fmla="+- 0 20 15"/>
                                    <a:gd name="T23" fmla="*/ 20 h 5"/>
                                    <a:gd name="T24" fmla="+- 0 4965 1"/>
                                    <a:gd name="T25" fmla="*/ T24 w 4969"/>
                                    <a:gd name="T26" fmla="+- 0 20 15"/>
                                    <a:gd name="T27" fmla="*/ 20 h 5"/>
                                    <a:gd name="T28" fmla="+- 0 4970 1"/>
                                    <a:gd name="T29" fmla="*/ T28 w 4969"/>
                                    <a:gd name="T30" fmla="+- 0 20 15"/>
                                    <a:gd name="T31" fmla="*/ 20 h 5"/>
                                    <a:gd name="T32" fmla="+- 0 4970 1"/>
                                    <a:gd name="T33" fmla="*/ T32 w 4969"/>
                                    <a:gd name="T34" fmla="+- 0 15 15"/>
                                    <a:gd name="T35" fmla="*/ 15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969" h="5">
                                      <a:moveTo>
                                        <a:pt x="4969" y="0"/>
                                      </a:moveTo>
                                      <a:lnTo>
                                        <a:pt x="496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964" y="5"/>
                                      </a:lnTo>
                                      <a:lnTo>
                                        <a:pt x="4969" y="5"/>
                                      </a:lnTo>
                                      <a:lnTo>
                                        <a:pt x="4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4C174F" id="Group 9" o:spid="_x0000_s1026" style="width:248.5pt;height:1pt;mso-position-horizontal-relative:char;mso-position-vertical-relative:line" coordsize="4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bEDAYAAOAhAAAOAAAAZHJzL2Uyb0RvYy54bWzsWuFu2zYQ/j9g70Do54bGlmQntRGnGNom&#10;GNBtxao9AC3LljBJ1Eg5Tvr0uyNFi5LI2HWcAsOCALZsnk7fffxI3l18/e6hyMl9wkXGyoXnX4w9&#10;kpQxW2XlZuH9Fd2+eesRUdNyRXNWJgvvMRHeu5sff7jeVfMkYCnLVwkn4KQU81218NK6ruajkYjT&#10;pKDiglVJCYNrxgtaw0e+Ga043YH3Ih8F4/HlaMf4quIsToSAbz+oQe9G+l+vk7j+Y70WSU3yhQfY&#10;avnK5esSX0c313S+4bRKs7iBQU9AUdCshIfuXX2gNSVbng1cFVnMmWDr+iJmxYit11mcyBggGn/c&#10;i+aOs20lY9nMd5tqTxNQ2+PpZLfx7/d3vPpSfeYKPVx+YvHfAngZ7arN3BzHzxtlTJa739gK5pNu&#10;ayYDf1jzAl1ASORB8vu45zd5qEkMX4b+dDqbwjTEMOYHV+OG/ziFSRrcFacfm/sms6vmpkDeMaJz&#10;9TgJsYGEUw4aEi1N4nk0fUlplUj2BdLwmZNsBbBnHilpAaH/CeKi5SZPiD9FHeHjwU5zKUwijRE0&#10;E8D3aRROZpewoiR/M3zongo6r7io7xJWELxYeBzgyZmh959ErUy1CU6UYHm2us3yXH7gm+X7nJN7&#10;Cutkdot/jfeOWV6iccnwNuURv4FZUCEpDpZs9QjhcaYWG2wOcJEy/tUjO1hoC0/8s6U88Uj+awlT&#10;NPMnE1yZ8sNkegVTTLg5sjRHaBmDq4VXe0Rdvq/Vat5WPNuk8CRfBl2yX0CZ60wGjvgUqgYsqOQ7&#10;yQWjGchl8hJyAWVMPDJcdFMlFynRl1DLxwD/XtVy8U17sH1zCXytFlSvtCF++BJqAVkOpQISgt1N&#10;bi59ucRbtbng+tcbCpx2K9ha8KvNqlF5BI7XRQ5n6M9vyJhMiY/oTQMIURn8NCLRmOyIfGrPKNBG&#10;Li+hNgAvU5I2W7D5HFgMBhB/CAQWRgtk4gByqY1cQK60gRMI7NdPAwHOWyBvHUD8LrG+jVmTWjCw&#10;seIfZBb0ZsDxAxeeHr82PCbDLjwHCfZNhiP/0oWnS7MNjsmznR3crY25wrxjqBtcpO18BU4Jd5m2&#10;CDAwmfat0xV0WYalYgksMHmOApeUgy7VNkAm1Q5AXZodgEymo8Al6bDLtiWy0KTaPmVhl2b7lIUm&#10;01Ho0nTYZdsGyKTaAahLswOQyXQUukQddtm2TFloUt1OGRz0+72Zpir/o/P4oWz2a7iC/AnqiLHM&#10;liomMP2OgG44FSJ54oALsMK922EMVKDxVXP0P20MMNHYl8fBQde4B0lzfQw97Ry3CGmuU+KnzXEB&#10;ozmsP5XEHjBvAg2OizRoQgXtHuMdpYlgwuNCDZtQYd4N74rQZm4x8e+Xu9wjUO4u8R4oFGiNktCX&#10;ZLfw1MmfQvY8lYIo2H0SMWlRozJgYQBImbfCs9rRvDStYD0bVnpMv1fSk7LxtSs9qN+VkXrcUUZ9&#10;R3HORCLDbFE2TmV2AwB1Ddka9J7eyaQhXj2s3/f+urToYf2+N1OK6CN1mGl0elgHBDhw4mTJt59B&#10;nHgjM+sUa+K1pqtepAUQwJEzqOlkBXTuFgAsSyUxuTnQuW6kwI4ks3StFd180fX9s1sAr0Vd04A8&#10;R1EHO/xALvJwOLdcmr3VLhZ9vpxdK6/tojNqBZa70sotTxJsexMo/OA4+z5SUWkAbi19tZinzDfU&#10;//bs18zqj2wBYL3b6LrtNZhZvawvBxZAZ6ees5VPZkofuYqnblJvRWOm9HY03WzeUl6YyXzkKpss&#10;nYBB3JBntzWqHUyvE2CpLU7vBAzxmCQ78PQoHhbep3UCoEAfKge7+PsaHixSMoDc6wVYZuu0RoAV&#10;T6cV4MBzjJZPawXYIZl6dkDqCtq+2LEe2lN9dDPACqnTDrBDesF2gHXRQ9nWRtcKG/Ly1/rb1Tj4&#10;D9TfWFftmyXPKqgd9fS5a1FZeetyQJeO+l0Voio7PMZG7oVAgb5fvzcFrXzWAZtO4eJ2pWk46E2V&#10;0H3w56mN/yfFjvxnOfyMQHYQmp884O8UzM/y/6PtDzNu/gUAAP//AwBQSwMEFAAGAAgAAAAhAOVU&#10;e3HeAAAACAEAAA8AAABkcnMvZG93bnJldi54bWxMj09Lw0AQxe+C32EZwZvdpP5Psymlak9FsBXE&#10;2zSZJqHZ2ZDdJum3d+xFLw8ej3nzful8tI3qqfO1YwPxJAJFnLui5tLA5/bt5gmUD8gFNo7JwIk8&#10;zLPLixSTwg38Qf0mlEpK2CdooAqhTbT2eUUW/cS1xJLtXWcxiO1KXXQ4SLlt9DSKHrTFmuVDhS0t&#10;K8oPm6M1sBpwWNzGr/36sF+evrf371/rmIy5vhpfZiKLGahAY/i7gF8G2Q+ZDNu5IxdeNQaEJpxV&#10;srvnR7E7A9MIdJbq/wDZDwAAAP//AwBQSwECLQAUAAYACAAAACEAtoM4kv4AAADhAQAAEwAAAAAA&#10;AAAAAAAAAAAAAAAAW0NvbnRlbnRfVHlwZXNdLnhtbFBLAQItABQABgAIAAAAIQA4/SH/1gAAAJQB&#10;AAALAAAAAAAAAAAAAAAAAC8BAABfcmVscy8ucmVsc1BLAQItABQABgAIAAAAIQC0T4bEDAYAAOAh&#10;AAAOAAAAAAAAAAAAAAAAAC4CAABkcnMvZTJvRG9jLnhtbFBLAQItABQABgAIAAAAIQDlVHtx3gAA&#10;AAgBAAAPAAAAAAAAAAAAAAAAAGYIAABkcnMvZG93bnJldi54bWxQSwUGAAAAAAQABADzAAAAcQkA&#10;AAAA&#10;">
                      <v:rect id="Rectangle 15" o:spid="_x0000_s1027" style="position:absolute;width:496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YExwAAAOAAAAAPAAAAZHJzL2Rvd25yZXYueG1sRI/BasJA&#10;EIbvBd9hGcFbs1GK1OgqaolIe1JT6HHIjkk0Oxuya0z79N1Cwcsww8//Dd9i1ZtadNS6yrKCcRSD&#10;IM6trrhQkJ3S51cQziNrrC2Tgm9ysFoOnhaYaHvnA3VHX4gAYZeggtL7JpHS5SUZdJFtiEN2tq1B&#10;H862kLrFe4CbWk7ieCoNVhw+lNjQtqT8erwZBRf6+ull9sLvXm53uE/HH7PNp1KjYf82D2M9B+Gp&#10;94/GP2Kvg8MM/oTCAnL5CwAA//8DAFBLAQItABQABgAIAAAAIQDb4fbL7gAAAIUBAAATAAAAAAAA&#10;AAAAAAAAAAAAAABbQ29udGVudF9UeXBlc10ueG1sUEsBAi0AFAAGAAgAAAAhAFr0LFu/AAAAFQEA&#10;AAsAAAAAAAAAAAAAAAAAHwEAAF9yZWxzLy5yZWxzUEsBAi0AFAAGAAgAAAAhAFJv9gTHAAAA4AAA&#10;AA8AAAAAAAAAAAAAAAAABwIAAGRycy9kb3ducmV2LnhtbFBLBQYAAAAAAwADALcAAAD7AgAAAAA=&#10;" fillcolor="#9f9f9f" stroked="f">
                        <v:path arrowok="t"/>
                      </v:rect>
                      <v:rect id="Rectangle 14" o:spid="_x0000_s1028" style="position:absolute;left:49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nHxwAAAOAAAAAPAAAAZHJzL2Rvd25yZXYueG1sRI9BS8NA&#10;EIXvgv9hGcGLtJsWlZp2W0pFUG9WW/A2ZKdJaHY2ZKdJ/PfOQfAy8Bje9/hWmzE0pqcu1ZEdzKYZ&#10;GOIi+ppLB1+fL5MFmCTIHpvI5OCHEmzW11crzH0c+IP6vZRGIZxydFCJtLm1qagoYJrGllh/p9gF&#10;FI1daX2Hg8JDY+dZ9mgD1qwLFba0q6g47y/BgXBqB3k/Xu4Wh6f7h8P39q2nwbnbm/F5qWe7BCM0&#10;yn/jD/HqHcxVQYVUBuz6FwAA//8DAFBLAQItABQABgAIAAAAIQDb4fbL7gAAAIUBAAATAAAAAAAA&#10;AAAAAAAAAAAAAABbQ29udGVudF9UeXBlc10ueG1sUEsBAi0AFAAGAAgAAAAhAFr0LFu/AAAAFQEA&#10;AAsAAAAAAAAAAAAAAAAAHwEAAF9yZWxzLy5yZWxzUEsBAi0AFAAGAAgAAAAhAOX+GcfHAAAA4AAA&#10;AA8AAAAAAAAAAAAAAAAABwIAAGRycy9kb3ducmV2LnhtbFBLBQYAAAAAAwADALcAAAD7AgAAAAA=&#10;" fillcolor="#e2e2e2" stroked="f">
                        <v:path arrowok="t"/>
                      </v:rect>
                      <v:shape id="AutoShape 13" o:spid="_x0000_s1029" style="position:absolute;width:4969;height:15;visibility:visible;mso-wrap-style:square;v-text-anchor:top" coordsize="496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h7KyAAAAOAAAAAPAAAAZHJzL2Rvd25yZXYueG1sRI/NasMw&#10;EITvhb6D2EJvjZwcQutECSE/YNNL4+QBNtbGdmKtjKTY7ttXhUIvA8Mw3zDL9Wha0ZPzjWUF00kC&#10;gri0uuFKwfl0eHsH4QOyxtYyKfgmD+vV89MSU20HPlJfhEpECPsUFdQhdKmUvqzJoJ/YjjhmV+sM&#10;hmhdJbXDIcJNK2dJMpcGG44LNXa0ram8Fw+jIHfHYm/cR97tsq/Pw2Xvbi1elHp9GXeLKJsFiEBj&#10;+G/8ITKtYDaF30PxDMjVDwAAAP//AwBQSwECLQAUAAYACAAAACEA2+H2y+4AAACFAQAAEwAAAAAA&#10;AAAAAAAAAAAAAAAAW0NvbnRlbnRfVHlwZXNdLnhtbFBLAQItABQABgAIAAAAIQBa9CxbvwAAABUB&#10;AAALAAAAAAAAAAAAAAAAAB8BAABfcmVscy8ucmVsc1BLAQItABQABgAIAAAAIQC0mh7KyAAAAOAA&#10;AAAPAAAAAAAAAAAAAAAAAAcCAABkcnMvZG93bnJldi54bWxQSwUGAAAAAAMAAwC3AAAA/AIAAAAA&#10;" path="m4,4l,4,,14r4,l4,4xm4969,r-5,l4964,4r5,l4969,xe" fillcolor="#9f9f9f" stroked="f">
                        <v:path arrowok="t" o:connecttype="custom" o:connectlocs="4,5;0,5;0,15;4,15;4,5;4969,1;4964,1;4964,5;4969,5;4969,1" o:connectangles="0,0,0,0,0,0,0,0,0,0"/>
                      </v:shape>
                      <v:rect id="Rectangle 12" o:spid="_x0000_s1030" style="position:absolute;left:4964;top:5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IryAAAAOAAAAAPAAAAZHJzL2Rvd25yZXYueG1sRI9Ba8JA&#10;FITvBf/D8oRepG4MrWh0FWkptL2pVejtkX1Ngtm3IftM0n/fLQi9DAzDfMOst4OrVUdtqDwbmE0T&#10;UMS5txUXBj6Prw8LUEGQLdaeycAPBdhuRndrzKzveU/dQQoVIRwyNFCKNJnWIS/JYZj6hjhm3751&#10;KNG2hbYt9hHuap0myVw7rDgulNjQc0n55XB1BoRD08vH+TpZnJaPT6ev3XtHvTH34+FlFWW3AiU0&#10;yH/jhnizBtIU/g7FM6A3vwAAAP//AwBQSwECLQAUAAYACAAAACEA2+H2y+4AAACFAQAAEwAAAAAA&#10;AAAAAAAAAAAAAAAAW0NvbnRlbnRfVHlwZXNdLnhtbFBLAQItABQABgAIAAAAIQBa9CxbvwAAABUB&#10;AAALAAAAAAAAAAAAAAAAAB8BAABfcmVscy8ucmVsc1BLAQItABQABgAIAAAAIQB6YCIryAAAAOAA&#10;AAAPAAAAAAAAAAAAAAAAAAcCAABkcnMvZG93bnJldi54bWxQSwUGAAAAAAMAAwC3AAAA/AIAAAAA&#10;" fillcolor="#e2e2e2" stroked="f">
                        <v:path arrowok="t"/>
                      </v:rect>
                      <v:rect id="Rectangle 11" o:spid="_x0000_s1031" style="position:absolute;top: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wtTxwAAAOAAAAAPAAAAZHJzL2Rvd25yZXYueG1sRI9Li8JA&#10;EITvgv9haGFvOvGB7EZH8YEietJ1wWOTaZNopidkZjW7v94RBC8FRVFfUeNpbQpxo8rllhV0OxEI&#10;4sTqnFMFx+9V+xOE88gaC8uk4I8cTCfNxhhjbe+8p9vBpyJA2MWoIPO+jKV0SUYGXceWxCE728qg&#10;D7ZKpa7wHuCmkL0oGkqDOYeFDEtaZJRcD79GwYVO/7U8Dnjr5WKNm1V39zX/UeqjVS9HQWYjEJ5q&#10;/268EButoNeH56FwBuTkAQAA//8DAFBLAQItABQABgAIAAAAIQDb4fbL7gAAAIUBAAATAAAAAAAA&#10;AAAAAAAAAAAAAABbQ29udGVudF9UeXBlc10ueG1sUEsBAi0AFAAGAAgAAAAhAFr0LFu/AAAAFQEA&#10;AAsAAAAAAAAAAAAAAAAAHwEAAF9yZWxzLy5yZWxzUEsBAi0AFAAGAAgAAAAhAP3rC1PHAAAA4AAA&#10;AA8AAAAAAAAAAAAAAAAABwIAAGRycy9kb3ducmV2LnhtbFBLBQYAAAAAAwADALcAAAD7AgAAAAA=&#10;" fillcolor="#9f9f9f" stroked="f">
                        <v:path arrowok="t"/>
                      </v:rect>
                      <v:shape id="Freeform 10" o:spid="_x0000_s1032" style="position:absolute;top:15;width:4969;height:5;visibility:visible;mso-wrap-style:square;v-text-anchor:top" coordsize="49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uguyAAAAOAAAAAPAAAAZHJzL2Rvd25yZXYueG1sRI9Ba8JA&#10;FITvBf/D8gq91d3aIhJdRS2lXnpQA9HbI/tMgtm3IbuNqb++KwheBoZhvmFmi97WoqPWV441vA0V&#10;COLcmYoLDen+63UCwgdkg7Vj0vBHHhbzwdMME+MuvKVuFwoRIewT1FCG0CRS+rwki37oGuKYnVxr&#10;MUTbFtK0eIlwW8uRUmNpseK4UGJD65Ly8+7Xavh+V8s0PRq3um5Utr52P9khC1q/PPef0yjLKYhA&#10;fXg07oiN0TD6gNuheAbk/B8AAP//AwBQSwECLQAUAAYACAAAACEA2+H2y+4AAACFAQAAEwAAAAAA&#10;AAAAAAAAAAAAAAAAW0NvbnRlbnRfVHlwZXNdLnhtbFBLAQItABQABgAIAAAAIQBa9CxbvwAAABUB&#10;AAALAAAAAAAAAAAAAAAAAB8BAABfcmVscy8ucmVsc1BLAQItABQABgAIAAAAIQAJouguyAAAAOAA&#10;AAAPAAAAAAAAAAAAAAAAAAcCAABkcnMvZG93bnJldi54bWxQSwUGAAAAAAMAAwC3AAAA/AIAAAAA&#10;" path="m4969,r-5,l4,,,,,5r4,l4964,5r5,l4969,xe" fillcolor="#e2e2e2" stroked="f">
                        <v:path arrowok="t" o:connecttype="custom" o:connectlocs="4969,15;4964,15;4,15;0,15;0,20;4,20;4964,20;4969,20;4969,15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3ACFFC1" w14:textId="46A0510B" w:rsidR="00077C38" w:rsidRPr="00320FC0" w:rsidRDefault="00320FC0" w:rsidP="00151DE9">
            <w:pPr>
              <w:pStyle w:val="TableParagraph"/>
              <w:spacing w:before="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0E4974">
              <w:t>20</w:t>
            </w:r>
            <w:r w:rsidR="00B45D65">
              <w:t xml:space="preserve">20 à </w:t>
            </w:r>
            <w:r w:rsidR="00E7780A">
              <w:t>2021</w:t>
            </w:r>
          </w:p>
          <w:p w14:paraId="0871165B" w14:textId="02E32993" w:rsidR="00B45D65" w:rsidRDefault="00B45D65" w:rsidP="00151DE9">
            <w:pPr>
              <w:pStyle w:val="TableParagraph"/>
              <w:spacing w:line="293" w:lineRule="exact"/>
              <w:ind w:left="66"/>
            </w:pPr>
            <w:proofErr w:type="spellStart"/>
            <w:r>
              <w:t>Setlakwe</w:t>
            </w:r>
            <w:proofErr w:type="spellEnd"/>
            <w:r w:rsidR="00DD43EC">
              <w:t>, Saint-Germain</w:t>
            </w:r>
          </w:p>
          <w:p w14:paraId="31A03119" w14:textId="722A8738" w:rsidR="00B45D65" w:rsidRDefault="00B45D65" w:rsidP="00151DE9">
            <w:pPr>
              <w:pStyle w:val="TableParagraph"/>
              <w:spacing w:line="293" w:lineRule="exact"/>
              <w:ind w:left="66"/>
            </w:pPr>
            <w:r>
              <w:t xml:space="preserve">Drummondville (Qc) </w:t>
            </w:r>
          </w:p>
          <w:p w14:paraId="7D8CF284" w14:textId="77777777" w:rsidR="00077C38" w:rsidRDefault="00077C38" w:rsidP="00151DE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340A917" w14:textId="1A04FE33" w:rsidR="00077C38" w:rsidRDefault="00B45D65" w:rsidP="00151DE9">
            <w:pPr>
              <w:pStyle w:val="TableParagraph"/>
              <w:spacing w:line="293" w:lineRule="exact"/>
              <w:ind w:left="66"/>
            </w:pPr>
            <w:r>
              <w:t>CONSEILLÈRE À LA VENTE</w:t>
            </w:r>
          </w:p>
          <w:p w14:paraId="02A3AA01" w14:textId="61F5815F" w:rsidR="00077C38" w:rsidRDefault="001D2FC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69" w:lineRule="exact"/>
            </w:pPr>
            <w:r>
              <w:t>Vente de mobiliers</w:t>
            </w:r>
          </w:p>
          <w:p w14:paraId="5A9700EC" w14:textId="6276B264" w:rsidR="001D2FC0" w:rsidRDefault="000E4974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15" w:line="204" w:lineRule="auto"/>
              <w:ind w:right="1191"/>
            </w:pPr>
            <w:r>
              <w:t xml:space="preserve">Faire le suivi des </w:t>
            </w:r>
            <w:r w:rsidR="001D2FC0">
              <w:t>commandes</w:t>
            </w:r>
          </w:p>
          <w:p w14:paraId="5BBDA940" w14:textId="57898105" w:rsidR="00077C38" w:rsidRDefault="001D2FC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15" w:line="204" w:lineRule="auto"/>
              <w:ind w:right="1191"/>
            </w:pPr>
            <w:r>
              <w:t>Faire les contrats de ventes des clients</w:t>
            </w:r>
          </w:p>
          <w:p w14:paraId="6D66C51D" w14:textId="75023A0A" w:rsidR="00077C38" w:rsidRDefault="000E4974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15" w:line="204" w:lineRule="auto"/>
              <w:ind w:right="635"/>
            </w:pPr>
            <w:r>
              <w:t>Mise à jour des dossiers clients</w:t>
            </w:r>
          </w:p>
          <w:p w14:paraId="3F1B9DDC" w14:textId="6101C34C" w:rsidR="00077C38" w:rsidRDefault="000E4974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</w:pPr>
            <w:r>
              <w:t xml:space="preserve">Autres tâches </w:t>
            </w:r>
            <w:r w:rsidR="001D2FC0">
              <w:t>connexes</w:t>
            </w:r>
          </w:p>
          <w:p w14:paraId="2183D54B" w14:textId="77777777" w:rsidR="00077C38" w:rsidRDefault="00077C38" w:rsidP="00151DE9">
            <w:pPr>
              <w:pStyle w:val="TableParagraph"/>
              <w:rPr>
                <w:rFonts w:ascii="Times New Roman"/>
                <w:sz w:val="20"/>
              </w:rPr>
            </w:pPr>
          </w:p>
          <w:p w14:paraId="599A65F4" w14:textId="2B3607C1" w:rsidR="00077C38" w:rsidRDefault="00B4238A" w:rsidP="00151DE9">
            <w:pPr>
              <w:pStyle w:val="TableParagraph"/>
              <w:spacing w:before="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"/>
                <w:lang w:eastAsia="fr-CA"/>
              </w:rPr>
              <mc:AlternateContent>
                <mc:Choice Requires="wpg">
                  <w:drawing>
                    <wp:inline distT="0" distB="0" distL="0" distR="0" wp14:anchorId="52D43CCC" wp14:editId="332D351A">
                      <wp:extent cx="3155950" cy="12700"/>
                      <wp:effectExtent l="0" t="0" r="0" b="0"/>
                      <wp:docPr id="1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55950" cy="12700"/>
                                <a:chOff x="0" y="0"/>
                                <a:chExt cx="4970" cy="20"/>
                              </a:xfrm>
                            </wpg:grpSpPr>
                            <wps:wsp>
                              <wps:cNvPr id="12" name="Rectangl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68" cy="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4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69" cy="15"/>
                                </a:xfrm>
                                <a:custGeom>
                                  <a:avLst/>
                                  <a:gdLst>
                                    <a:gd name="T0" fmla="+- 0 5 1"/>
                                    <a:gd name="T1" fmla="*/ T0 w 4969"/>
                                    <a:gd name="T2" fmla="+- 0 5 1"/>
                                    <a:gd name="T3" fmla="*/ 5 h 15"/>
                                    <a:gd name="T4" fmla="+- 0 1 1"/>
                                    <a:gd name="T5" fmla="*/ T4 w 4969"/>
                                    <a:gd name="T6" fmla="+- 0 5 1"/>
                                    <a:gd name="T7" fmla="*/ 5 h 15"/>
                                    <a:gd name="T8" fmla="+- 0 1 1"/>
                                    <a:gd name="T9" fmla="*/ T8 w 4969"/>
                                    <a:gd name="T10" fmla="+- 0 15 1"/>
                                    <a:gd name="T11" fmla="*/ 15 h 15"/>
                                    <a:gd name="T12" fmla="+- 0 5 1"/>
                                    <a:gd name="T13" fmla="*/ T12 w 4969"/>
                                    <a:gd name="T14" fmla="+- 0 15 1"/>
                                    <a:gd name="T15" fmla="*/ 15 h 15"/>
                                    <a:gd name="T16" fmla="+- 0 5 1"/>
                                    <a:gd name="T17" fmla="*/ T16 w 4969"/>
                                    <a:gd name="T18" fmla="+- 0 5 1"/>
                                    <a:gd name="T19" fmla="*/ 5 h 15"/>
                                    <a:gd name="T20" fmla="+- 0 4970 1"/>
                                    <a:gd name="T21" fmla="*/ T20 w 4969"/>
                                    <a:gd name="T22" fmla="+- 0 1 1"/>
                                    <a:gd name="T23" fmla="*/ 1 h 15"/>
                                    <a:gd name="T24" fmla="+- 0 4965 1"/>
                                    <a:gd name="T25" fmla="*/ T24 w 4969"/>
                                    <a:gd name="T26" fmla="+- 0 1 1"/>
                                    <a:gd name="T27" fmla="*/ 1 h 15"/>
                                    <a:gd name="T28" fmla="+- 0 4965 1"/>
                                    <a:gd name="T29" fmla="*/ T28 w 4969"/>
                                    <a:gd name="T30" fmla="+- 0 5 1"/>
                                    <a:gd name="T31" fmla="*/ 5 h 15"/>
                                    <a:gd name="T32" fmla="+- 0 4970 1"/>
                                    <a:gd name="T33" fmla="*/ T32 w 4969"/>
                                    <a:gd name="T34" fmla="+- 0 5 1"/>
                                    <a:gd name="T35" fmla="*/ 5 h 15"/>
                                    <a:gd name="T36" fmla="+- 0 4970 1"/>
                                    <a:gd name="T37" fmla="*/ T36 w 4969"/>
                                    <a:gd name="T38" fmla="+- 0 1 1"/>
                                    <a:gd name="T39" fmla="*/ 1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969" h="15">
                                      <a:moveTo>
                                        <a:pt x="4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4"/>
                                      </a:lnTo>
                                      <a:close/>
                                      <a:moveTo>
                                        <a:pt x="4969" y="0"/>
                                      </a:moveTo>
                                      <a:lnTo>
                                        <a:pt x="4964" y="0"/>
                                      </a:lnTo>
                                      <a:lnTo>
                                        <a:pt x="4964" y="4"/>
                                      </a:lnTo>
                                      <a:lnTo>
                                        <a:pt x="4969" y="4"/>
                                      </a:lnTo>
                                      <a:lnTo>
                                        <a:pt x="4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4" y="5"/>
                                  <a:ext cx="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4969" cy="5"/>
                                </a:xfrm>
                                <a:custGeom>
                                  <a:avLst/>
                                  <a:gdLst>
                                    <a:gd name="T0" fmla="+- 0 4970 1"/>
                                    <a:gd name="T1" fmla="*/ T0 w 4969"/>
                                    <a:gd name="T2" fmla="+- 0 15 15"/>
                                    <a:gd name="T3" fmla="*/ 15 h 5"/>
                                    <a:gd name="T4" fmla="+- 0 4965 1"/>
                                    <a:gd name="T5" fmla="*/ T4 w 4969"/>
                                    <a:gd name="T6" fmla="+- 0 15 15"/>
                                    <a:gd name="T7" fmla="*/ 15 h 5"/>
                                    <a:gd name="T8" fmla="+- 0 5 1"/>
                                    <a:gd name="T9" fmla="*/ T8 w 4969"/>
                                    <a:gd name="T10" fmla="+- 0 15 15"/>
                                    <a:gd name="T11" fmla="*/ 15 h 5"/>
                                    <a:gd name="T12" fmla="+- 0 1 1"/>
                                    <a:gd name="T13" fmla="*/ T12 w 4969"/>
                                    <a:gd name="T14" fmla="+- 0 15 15"/>
                                    <a:gd name="T15" fmla="*/ 15 h 5"/>
                                    <a:gd name="T16" fmla="+- 0 1 1"/>
                                    <a:gd name="T17" fmla="*/ T16 w 4969"/>
                                    <a:gd name="T18" fmla="+- 0 20 15"/>
                                    <a:gd name="T19" fmla="*/ 20 h 5"/>
                                    <a:gd name="T20" fmla="+- 0 5 1"/>
                                    <a:gd name="T21" fmla="*/ T20 w 4969"/>
                                    <a:gd name="T22" fmla="+- 0 20 15"/>
                                    <a:gd name="T23" fmla="*/ 20 h 5"/>
                                    <a:gd name="T24" fmla="+- 0 4965 1"/>
                                    <a:gd name="T25" fmla="*/ T24 w 4969"/>
                                    <a:gd name="T26" fmla="+- 0 20 15"/>
                                    <a:gd name="T27" fmla="*/ 20 h 5"/>
                                    <a:gd name="T28" fmla="+- 0 4970 1"/>
                                    <a:gd name="T29" fmla="*/ T28 w 4969"/>
                                    <a:gd name="T30" fmla="+- 0 20 15"/>
                                    <a:gd name="T31" fmla="*/ 20 h 5"/>
                                    <a:gd name="T32" fmla="+- 0 4970 1"/>
                                    <a:gd name="T33" fmla="*/ T32 w 4969"/>
                                    <a:gd name="T34" fmla="+- 0 15 15"/>
                                    <a:gd name="T35" fmla="*/ 15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969" h="5">
                                      <a:moveTo>
                                        <a:pt x="4969" y="0"/>
                                      </a:moveTo>
                                      <a:lnTo>
                                        <a:pt x="496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964" y="5"/>
                                      </a:lnTo>
                                      <a:lnTo>
                                        <a:pt x="4969" y="5"/>
                                      </a:lnTo>
                                      <a:lnTo>
                                        <a:pt x="4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B66749" id="Group 9" o:spid="_x0000_s1026" style="width:248.5pt;height:1pt;mso-position-horizontal-relative:char;mso-position-vertical-relative:line" coordsize="4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4iGwYAAAMiAAAOAAAAZHJzL2Uyb0RvYy54bWzsWu1u2zYU/T9g70Do54bGlmQntRGnGNqm&#10;GNBtxao9AC3LljBZ1Cg5Tvr0OyRFmZLIxHWdAsOCALZsXl2de+7hx73x9Zv7bU7uEl5lrFh4/sXY&#10;I0kRs1VWbBbeX9Htq9ceqWparGjOimThPSSV9+bmxx+u9+U8CVjK8lXCCZwU1XxfLry0rsv5aFTF&#10;abKl1QUrkwKDa8a3tMZHvhmtON3D+zYfBePx5WjP+KrkLE6qCt++U4PejfS/Xidx/cd6XSU1yRce&#10;sNXylcvXpXgd3VzT+YbTMs3iBgY9AcWWZgUe2rp6R2tKdjwbuNpmMWcVW9cXMduO2HqdxYmMAdH4&#10;4140HzjblTKWzXy/KVuaQG2Pp5Pdxr/ffeIkWyF3vkcKukWO5GPJTHCzLzdzmHzg5efyE1cB4vIj&#10;i/+uMDzqj4vPG2VMlvvf2Aru6K5mkpv7Nd8KF4ia3MsUPLQpSO5rEuPL0J9OZ1NkKsaYH1yNmxTF&#10;KfI4uCtO3zf3TWZXzU2BvGNE5+pxEmIDScQDmVUHJqtvY/JzSstEJqgSNGkmA83kn9AfLTZ5Qvyp&#10;olPaaS4rk0hjRKCswPdpFE5ml5h0kj+Zw5YKOi95VX9I2JaIi4XHAU9mht59rGqRz4OJSFTF8mx1&#10;m+W5/MA3y7c5J3cUU2l2K/5ESLilY5YXwrhg4jY1LL5BFlRIKgVLtnpAeJyp+Yj1Axcp4188ssdc&#10;XHjVPzvKE4/kvxZI0cyfTMTklR8m0yukmHBzZGmO0CKGq4VXe0Rdvq3VhN+VPNukeJIvgy7YL1Dm&#10;OpOBC3wKVQMWKvlecgktcpk8h1ygjIlHhpNuquQiJfocankfiL8XtVx81TLtWFyQQbVMC/VKG+KH&#10;z6EWTLKhVCChWbO49OUS79TiIua/XlCwIa6wtIivNqsGdwTH622ObfbnV2RMpsQX6E0D7ETK4KcR&#10;icZkT+RTe0ZYZB/3gmnVepmStFmCzeeASsOFPwSCidG6iCYOIJfayBXOlTZAOHYgWK8fBwLOD0Be&#10;O4D4XWJ9G7MmtTCwseI/ySz0ZsDxAxeeHr82PCbDLjxPEuybDEf+pQtPl2YbHJNnOzti7zFyJc4d&#10;Q90EJs1R4JRwl2mLAAOTad+arqDLMqaKJbDA5DkKXFIOulTbAJlUOwB1aXYAMpmOApekwy7blshC&#10;k2p7ysIuzfaUhSbTUejSdNhl2wbIpNoBqEuzA5DJdBS6RB122bakLDSpPqQMG327NtNUnf/oPL4v&#10;mvUaVzg/odQYy9NSySpx/I5AN3aFSO44cAErsXY7jEGFML5qtv7HjQFTGKMOUefGx63FGiTN9Tb0&#10;hDnYlOb6SPy4uZjAwhzz7xgwYnpJ8+MiDZpQod1jvAtpCu/hcaGGTajIu+Fd5arJrTj49yti7hFU&#10;xEtxD6oAWgtJ6EuyX3hq509xep5KQWzZXRIxaVELZWBiAKQ8t+JZh9G8MK0wnw0rPabfS+lJ2fja&#10;lR7U78pIPe4oo76jOGdVIsM8oGycytMNAOoa8mDQe3rnJI149bB+b/11adHD+r01U4roI3WYaXR6&#10;WAcEHCJxqo7TGRSJN05mnWKteqnpyudpAWBBUKd0owUgKyBRaKJVcLYWAKalkphcHOhcN1IAQLYA&#10;tFZ08+VsLYCXoq7pUZ6jqMOBYCAXuTmcWy7N2moXi95fzq6Vl3bRGbWC7V1p5ZYnieiMExR+2M6+&#10;j1TUMUAsLX21mLvMV9T/9tOveao/sgUg6t1G14deg3mql/XlwAKrZ6ees5VPWEwP5bereOoe6q1o&#10;zCO9HU33NG8pL8zDfOQqmyydgEHcot/fBmUH0+sEWGqL0zsBQzwmyQ48PYqHhfdpnQAU6EPl+CbT&#10;sEjJAHKvF2DJ1mmNACueTivAgecYLZ/WCrBDMvXsgNQVtH2yi3qoleLRzQArpE47wA7pGdsB1kmP&#10;su0Q3UHYOJe/1N+uxsF/oP4WdVXbLPmmgtpRT5+7FpWVty4HdOmo31Uhqk6Hx9jItRAU6Pv1e1PQ&#10;ymc9YdMpXNyuNA1PelMldB/8eWrj/0mxI/9Zjl8ayA5C86sI8VMG87P8/+jhtxs3/wIAAP//AwBQ&#10;SwMEFAAGAAgAAAAhAOVUe3HeAAAACAEAAA8AAABkcnMvZG93bnJldi54bWxMj09Lw0AQxe+C32EZ&#10;wZvdpP5Psymlak9FsBXE2zSZJqHZ2ZDdJum3d+xFLw8ej3nzful8tI3qqfO1YwPxJAJFnLui5tLA&#10;5/bt5gmUD8gFNo7JwIk8zLPLixSTwg38Qf0mlEpK2CdooAqhTbT2eUUW/cS1xJLtXWcxiO1KXXQ4&#10;SLlt9DSKHrTFmuVDhS0tK8oPm6M1sBpwWNzGr/36sF+evrf371/rmIy5vhpfZiKLGahAY/i7gF8G&#10;2Q+ZDNu5IxdeNQaEJpxVsrvnR7E7A9MIdJbq/wDZDwAAAP//AwBQSwECLQAUAAYACAAAACEAtoM4&#10;kv4AAADhAQAAEwAAAAAAAAAAAAAAAAAAAAAAW0NvbnRlbnRfVHlwZXNdLnhtbFBLAQItABQABgAI&#10;AAAAIQA4/SH/1gAAAJQBAAALAAAAAAAAAAAAAAAAAC8BAABfcmVscy8ucmVsc1BLAQItABQABgAI&#10;AAAAIQA7z34iGwYAAAMiAAAOAAAAAAAAAAAAAAAAAC4CAABkcnMvZTJvRG9jLnhtbFBLAQItABQA&#10;BgAIAAAAIQDlVHtx3gAAAAgBAAAPAAAAAAAAAAAAAAAAAHUIAABkcnMvZG93bnJldi54bWxQSwUG&#10;AAAAAAQABADzAAAAgAkAAAAA&#10;">
                      <v:rect id="Rectangle 15" o:spid="_x0000_s1027" style="position:absolute;width:496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2R1xgAAAOAAAAAPAAAAZHJzL2Rvd25yZXYueG1sRI9Ni8Iw&#10;EIbvC/6HMIK3NVVkWatR/MBF9OQXeByasa02k9JErf56Iyx4GWZ4eZ/hGY5rU4gbVS63rKDTjkAQ&#10;J1bnnCrY7xbfvyCcR9ZYWCYFD3IwHjW+hhhre+cN3bY+FQHCLkYFmfdlLKVLMjLo2rYkDtnJVgZ9&#10;OKtU6grvAW4K2Y2iH2kw5/Ahw5JmGSWX7dUoONPxWct9j1dezv5wueis+9ODUq1mPR+EMRmA8FT7&#10;T+MfsdTBoQtvobCAHL0AAAD//wMAUEsBAi0AFAAGAAgAAAAhANvh9svuAAAAhQEAABMAAAAAAAAA&#10;AAAAAAAAAAAAAFtDb250ZW50X1R5cGVzXS54bWxQSwECLQAUAAYACAAAACEAWvQsW78AAAAVAQAA&#10;CwAAAAAAAAAAAAAAAAAfAQAAX3JlbHMvLnJlbHNQSwECLQAUAAYACAAAACEAXMtkdcYAAADgAAAA&#10;DwAAAAAAAAAAAAAAAAAHAgAAZHJzL2Rvd25yZXYueG1sUEsFBgAAAAADAAMAtwAAAPoCAAAAAA==&#10;" fillcolor="#9f9f9f" stroked="f">
                        <v:path arrowok="t"/>
                      </v:rect>
                      <v:rect id="Rectangle 14" o:spid="_x0000_s1028" style="position:absolute;left:49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E0NxwAAAOAAAAAPAAAAZHJzL2Rvd25yZXYueG1sRI9Na8JA&#10;EIbvBf/DMkIvRTf9EhtdRVoK6q1+gbchO01Cs7MhOybx37uFQi/DDC/vMzzzZe8q1VITSs8GHscJ&#10;KOLM25JzA4f952gKKgiyxcozGbhSgOVicDfH1PqOv6jdSa4ihEOKBgqROtU6ZAU5DGNfE8fs2zcO&#10;JZ5Nrm2DXYS7Sj8lyUQ7LDl+KLCm94Kyn93FGRAOdSfb0+Vhenx7eT2eV5uWOmPuh/3HLI7VDJRQ&#10;L/+NP8TaRodn+BWKC+jFDQAA//8DAFBLAQItABQABgAIAAAAIQDb4fbL7gAAAIUBAAATAAAAAAAA&#10;AAAAAAAAAAAAAABbQ29udGVudF9UeXBlc10ueG1sUEsBAi0AFAAGAAgAAAAhAFr0LFu/AAAAFQEA&#10;AAsAAAAAAAAAAAAAAAAAHwEAAF9yZWxzLy5yZWxzUEsBAi0AFAAGAAgAAAAhANtATQ3HAAAA4AAA&#10;AA8AAAAAAAAAAAAAAAAABwIAAGRycy9kb3ducmV2LnhtbFBLBQYAAAAAAwADALcAAAD7AgAAAAA=&#10;" fillcolor="#e2e2e2" stroked="f">
                        <v:path arrowok="t"/>
                      </v:rect>
                      <v:shape id="AutoShape 13" o:spid="_x0000_s1029" style="position:absolute;width:4969;height:15;visibility:visible;mso-wrap-style:square;v-text-anchor:top" coordsize="496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fvxwAAAOAAAAAPAAAAZHJzL2Rvd25yZXYueG1sRI/RasJA&#10;EEXfC/7DMoW+1U2llDa6ihiFSF9q9APG7JhEs7Nhd03Sv+8WCn0ZZrjcM5zFajSt6Mn5xrKCl2kC&#10;gri0uuFKwem4e34H4QOyxtYyKfgmD6vl5GGBqbYDH6gvQiUihH2KCuoQulRKX9Zk0E9tRxyzi3UG&#10;QzxdJbXDIcJNK2dJ8iYNNhw/1NjRpqbyVtyNgr07FFvjPvZdln997s5bd23xrNTT45jN41jPQQQa&#10;w3/jD5Hr6PAKv0JxAbn8AQAA//8DAFBLAQItABQABgAIAAAAIQDb4fbL7gAAAIUBAAATAAAAAAAA&#10;AAAAAAAAAAAAAABbQ29udGVudF9UeXBlc10ueG1sUEsBAi0AFAAGAAgAAAAhAFr0LFu/AAAAFQEA&#10;AAsAAAAAAAAAAAAAAAAAHwEAAF9yZWxzLy5yZWxzUEsBAi0AFAAGAAgAAAAhAGqBd+/HAAAA4AAA&#10;AA8AAAAAAAAAAAAAAAAABwIAAGRycy9kb3ducmV2LnhtbFBLBQYAAAAAAwADALcAAAD7AgAAAAA=&#10;" path="m4,4l,4,,14r4,l4,4xm4969,r-5,l4964,4r5,l4969,xe" fillcolor="#9f9f9f" stroked="f">
                        <v:path arrowok="t" o:connecttype="custom" o:connectlocs="4,5;0,5;0,15;4,15;4,5;4969,1;4964,1;4964,5;4969,5;4969,1" o:connectangles="0,0,0,0,0,0,0,0,0,0"/>
                      </v:shape>
                      <v:rect id="Rectangle 12" o:spid="_x0000_s1030" style="position:absolute;left:4964;top:5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XDixwAAAOAAAAAPAAAAZHJzL2Rvd25yZXYueG1sRI9Na8JA&#10;EIbvBf/DMoKXohulio2uIi2C7c2vQm9DdpoEs7MhOybpv+8WCr0MM7y8z/Cst72rVEtNKD0bmE4S&#10;UMSZtyXnBi7n/XgJKgiyxcozGfimANvN4GGNqfUdH6k9Sa4ihEOKBgqROtU6ZAU5DBNfE8fsyzcO&#10;JZ5Nrm2DXYS7Ss+SZKEdlhw/FFjTS0HZ7XR3BoRD3cn7x/1xeX1+ml8/d28tdcaMhv3rKo7dCpRQ&#10;L/+NP8TBRoc5/ArFBfTmBwAA//8DAFBLAQItABQABgAIAAAAIQDb4fbL7gAAAIUBAAATAAAAAAAA&#10;AAAAAAAAAAAAAABbQ29udGVudF9UeXBlc10ueG1sUEsBAi0AFAAGAAgAAAAhAFr0LFu/AAAAFQEA&#10;AAsAAAAAAAAAAAAAAAAAHwEAAF9yZWxzLy5yZWxzUEsBAi0AFAAGAAgAAAAhADvlcOLHAAAA4AAA&#10;AA8AAAAAAAAAAAAAAAAABwIAAGRycy9kb3ducmV2LnhtbFBLBQYAAAAAAwADALcAAAD7AgAAAAA=&#10;" fillcolor="#e2e2e2" stroked="f">
                        <v:path arrowok="t"/>
                      </v:rect>
                      <v:rect id="Rectangle 11" o:spid="_x0000_s1031" style="position:absolute;top: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J2xgAAAOAAAAAPAAAAZHJzL2Rvd25yZXYueG1sRI9Ni8Iw&#10;EIbvC/6HMIK3NVVEtBrFD1xET36Bx6EZ22ozKU1Wu/vrjSB4GWZ4eZ/hGU9rU4g7VS63rKDTjkAQ&#10;J1bnnCo4HlbfAxDOI2ssLJOCP3IwnTS+xhhr++Ad3fc+FQHCLkYFmfdlLKVLMjLo2rYkDtnFVgZ9&#10;OKtU6gofAW4K2Y2ivjSYc/iQYUmLjJLb/tcouNL5v5bHHm+8XPzgetXZDucnpVrNejkKYzYC4an2&#10;n8YbsdbBoQ8vobCAnDwBAAD//wMAUEsBAi0AFAAGAAgAAAAhANvh9svuAAAAhQEAABMAAAAAAAAA&#10;AAAAAAAAAAAAAFtDb250ZW50X1R5cGVzXS54bWxQSwECLQAUAAYACAAAACEAWvQsW78AAAAVAQAA&#10;CwAAAAAAAAAAAAAAAAAfAQAAX3JlbHMvLnJlbHNQSwECLQAUAAYACAAAACEAI/BidsYAAADgAAAA&#10;DwAAAAAAAAAAAAAAAAAHAgAAZHJzL2Rvd25yZXYueG1sUEsFBgAAAAADAAMAtwAAAPoCAAAAAA==&#10;" fillcolor="#9f9f9f" stroked="f">
                        <v:path arrowok="t"/>
                      </v:rect>
                      <v:shape id="Freeform 10" o:spid="_x0000_s1032" style="position:absolute;top:15;width:4969;height:5;visibility:visible;mso-wrap-style:square;v-text-anchor:top" coordsize="49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LzkyAAAAOAAAAAPAAAAZHJzL2Rvd25yZXYueG1sRI/BasJA&#10;EIbvBd9hGaG3utsWtERXsZZSLx7UQOptyI5JaHY2ZLcx+vSuIHgZZvj5v+GbLXpbi45aXznW8DpS&#10;IIhzZyouNKT775cPED4gG6wdk4YzeVjMB08zTIw78Za6XShEhLBPUEMZQpNI6fOSLPqRa4hjdnSt&#10;xRDPtpCmxVOE21q+KTWWFiuOH0psaFVS/rf7txp+3tUyTQ/GfV7WKltduk32mwWtn4f91zSO5RRE&#10;oD48GnfE2kSHCdyE4gJyfgUAAP//AwBQSwECLQAUAAYACAAAACEA2+H2y+4AAACFAQAAEwAAAAAA&#10;AAAAAAAAAAAAAAAAW0NvbnRlbnRfVHlwZXNdLnhtbFBLAQItABQABgAIAAAAIQBa9CxbvwAAABUB&#10;AAALAAAAAAAAAAAAAAAAAB8BAABfcmVscy8ucmVsc1BLAQItABQABgAIAAAAIQA3HLzkyAAAAOAA&#10;AAAPAAAAAAAAAAAAAAAAAAcCAABkcnMvZG93bnJldi54bWxQSwUGAAAAAAMAAwC3AAAA/AIAAAAA&#10;" path="m4969,r-5,l4,,,,,5r4,l4964,5r5,l4969,xe" fillcolor="#e2e2e2" stroked="f">
                        <v:path arrowok="t" o:connecttype="custom" o:connectlocs="4969,15;4964,15;4,15;0,15;0,20;4,20;4964,20;4969,20;4969,15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34614F7" w14:textId="1FC14E5C" w:rsidR="00077C38" w:rsidRDefault="00077C38" w:rsidP="00151DE9">
            <w:pPr>
              <w:pStyle w:val="TableParagraph"/>
              <w:spacing w:line="20" w:lineRule="exact"/>
              <w:ind w:left="347"/>
              <w:rPr>
                <w:rFonts w:ascii="Times New Roman"/>
                <w:sz w:val="2"/>
              </w:rPr>
            </w:pPr>
          </w:p>
          <w:p w14:paraId="2800F2F6" w14:textId="7F56F70A" w:rsidR="00077C38" w:rsidRDefault="00354DC6" w:rsidP="00151DE9">
            <w:pPr>
              <w:pStyle w:val="TableParagraph"/>
              <w:spacing w:line="292" w:lineRule="exact"/>
            </w:pPr>
            <w:r>
              <w:rPr>
                <w:rFonts w:ascii="Times New Roman"/>
                <w:sz w:val="23"/>
              </w:rPr>
              <w:t xml:space="preserve"> </w:t>
            </w:r>
            <w:r w:rsidR="000E4974">
              <w:t>20</w:t>
            </w:r>
            <w:r w:rsidR="001D2FC0">
              <w:t>19 - 2020</w:t>
            </w:r>
          </w:p>
          <w:p w14:paraId="44AF16E7" w14:textId="77777777" w:rsidR="001D2FC0" w:rsidRDefault="001D2FC0" w:rsidP="00151DE9">
            <w:pPr>
              <w:pStyle w:val="TableParagraph"/>
              <w:spacing w:before="14" w:line="204" w:lineRule="auto"/>
              <w:ind w:left="66" w:right="1770"/>
            </w:pPr>
            <w:r>
              <w:t>Centre de services partagés du Québec</w:t>
            </w:r>
          </w:p>
          <w:p w14:paraId="47759B5D" w14:textId="2A71C97F" w:rsidR="00077C38" w:rsidRDefault="001D2FC0" w:rsidP="00151DE9">
            <w:pPr>
              <w:pStyle w:val="TableParagraph"/>
              <w:spacing w:before="14" w:line="204" w:lineRule="auto"/>
              <w:ind w:left="66" w:right="2432"/>
            </w:pPr>
            <w:r>
              <w:t xml:space="preserve">Québec </w:t>
            </w:r>
            <w:r w:rsidR="000E4974">
              <w:t>(Québec)</w:t>
            </w:r>
          </w:p>
          <w:p w14:paraId="05D62105" w14:textId="77777777" w:rsidR="00077C38" w:rsidRDefault="00077C38" w:rsidP="00151DE9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2BD7551" w14:textId="2930130B" w:rsidR="00077C38" w:rsidRDefault="001D2FC0" w:rsidP="00151DE9">
            <w:pPr>
              <w:pStyle w:val="TableParagraph"/>
              <w:spacing w:before="1" w:line="293" w:lineRule="exact"/>
              <w:ind w:left="66"/>
            </w:pPr>
            <w:r>
              <w:lastRenderedPageBreak/>
              <w:t>AIDE TECHNICIEN</w:t>
            </w:r>
            <w:r w:rsidR="00BB05ED">
              <w:t xml:space="preserve"> / FONCTIONNAIRE </w:t>
            </w:r>
          </w:p>
          <w:p w14:paraId="394A5641" w14:textId="018F833A" w:rsidR="00077C38" w:rsidRDefault="001D2FC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69" w:lineRule="exact"/>
            </w:pPr>
            <w:r>
              <w:t>Numérisation de documents</w:t>
            </w:r>
          </w:p>
          <w:p w14:paraId="73DBCD6F" w14:textId="0A20F028" w:rsidR="00077C38" w:rsidRDefault="001D2FC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69" w:lineRule="exact"/>
              <w:jc w:val="both"/>
            </w:pPr>
            <w:r>
              <w:t>Mise à jour des dossiers de licences</w:t>
            </w:r>
          </w:p>
          <w:p w14:paraId="526519A7" w14:textId="0B5EC344" w:rsidR="00077C38" w:rsidRDefault="001D2FC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  <w:jc w:val="both"/>
            </w:pPr>
            <w:r>
              <w:t>Autres tâches de secrétariat</w:t>
            </w:r>
          </w:p>
          <w:p w14:paraId="14683D59" w14:textId="77777777" w:rsidR="00077C38" w:rsidRDefault="00077C38" w:rsidP="00151DE9">
            <w:pPr>
              <w:pStyle w:val="TableParagraph"/>
              <w:spacing w:before="7"/>
              <w:jc w:val="both"/>
              <w:rPr>
                <w:rFonts w:ascii="Times New Roman"/>
                <w:sz w:val="20"/>
              </w:rPr>
            </w:pPr>
          </w:p>
          <w:p w14:paraId="5036B118" w14:textId="52897B95" w:rsidR="00077C38" w:rsidRPr="00354DC6" w:rsidRDefault="00B45D65" w:rsidP="00151DE9">
            <w:pPr>
              <w:pStyle w:val="TableParagraph"/>
              <w:spacing w:line="20" w:lineRule="exact"/>
              <w:jc w:val="both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fr-CA"/>
              </w:rPr>
              <mc:AlternateContent>
                <mc:Choice Requires="wpg">
                  <w:drawing>
                    <wp:inline distT="0" distB="0" distL="0" distR="0" wp14:anchorId="3468BE51" wp14:editId="3159ED89">
                      <wp:extent cx="3155950" cy="1333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55950" cy="13335"/>
                                <a:chOff x="0" y="0"/>
                                <a:chExt cx="4970" cy="21"/>
                              </a:xfrm>
                            </wpg:grpSpPr>
                            <wps:wsp>
                              <wps:cNvPr id="4" name="Rectangl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68" cy="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4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4969" cy="15"/>
                                </a:xfrm>
                                <a:custGeom>
                                  <a:avLst/>
                                  <a:gdLst>
                                    <a:gd name="T0" fmla="+- 0 5 1"/>
                                    <a:gd name="T1" fmla="*/ T0 w 4969"/>
                                    <a:gd name="T2" fmla="+- 0 6 1"/>
                                    <a:gd name="T3" fmla="*/ 6 h 15"/>
                                    <a:gd name="T4" fmla="+- 0 1 1"/>
                                    <a:gd name="T5" fmla="*/ T4 w 4969"/>
                                    <a:gd name="T6" fmla="+- 0 6 1"/>
                                    <a:gd name="T7" fmla="*/ 6 h 15"/>
                                    <a:gd name="T8" fmla="+- 0 1 1"/>
                                    <a:gd name="T9" fmla="*/ T8 w 4969"/>
                                    <a:gd name="T10" fmla="+- 0 16 1"/>
                                    <a:gd name="T11" fmla="*/ 16 h 15"/>
                                    <a:gd name="T12" fmla="+- 0 5 1"/>
                                    <a:gd name="T13" fmla="*/ T12 w 4969"/>
                                    <a:gd name="T14" fmla="+- 0 16 1"/>
                                    <a:gd name="T15" fmla="*/ 16 h 15"/>
                                    <a:gd name="T16" fmla="+- 0 5 1"/>
                                    <a:gd name="T17" fmla="*/ T16 w 4969"/>
                                    <a:gd name="T18" fmla="+- 0 6 1"/>
                                    <a:gd name="T19" fmla="*/ 6 h 15"/>
                                    <a:gd name="T20" fmla="+- 0 4970 1"/>
                                    <a:gd name="T21" fmla="*/ T20 w 4969"/>
                                    <a:gd name="T22" fmla="+- 0 1 1"/>
                                    <a:gd name="T23" fmla="*/ 1 h 15"/>
                                    <a:gd name="T24" fmla="+- 0 4965 1"/>
                                    <a:gd name="T25" fmla="*/ T24 w 4969"/>
                                    <a:gd name="T26" fmla="+- 0 1 1"/>
                                    <a:gd name="T27" fmla="*/ 1 h 15"/>
                                    <a:gd name="T28" fmla="+- 0 4965 1"/>
                                    <a:gd name="T29" fmla="*/ T28 w 4969"/>
                                    <a:gd name="T30" fmla="+- 0 6 1"/>
                                    <a:gd name="T31" fmla="*/ 6 h 15"/>
                                    <a:gd name="T32" fmla="+- 0 4970 1"/>
                                    <a:gd name="T33" fmla="*/ T32 w 4969"/>
                                    <a:gd name="T34" fmla="+- 0 6 1"/>
                                    <a:gd name="T35" fmla="*/ 6 h 15"/>
                                    <a:gd name="T36" fmla="+- 0 4970 1"/>
                                    <a:gd name="T37" fmla="*/ T36 w 4969"/>
                                    <a:gd name="T38" fmla="+- 0 1 1"/>
                                    <a:gd name="T39" fmla="*/ 1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969" h="15">
                                      <a:moveTo>
                                        <a:pt x="4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4969" y="0"/>
                                      </a:moveTo>
                                      <a:lnTo>
                                        <a:pt x="4964" y="0"/>
                                      </a:lnTo>
                                      <a:lnTo>
                                        <a:pt x="4964" y="5"/>
                                      </a:lnTo>
                                      <a:lnTo>
                                        <a:pt x="4969" y="5"/>
                                      </a:lnTo>
                                      <a:lnTo>
                                        <a:pt x="4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4" y="6"/>
                                  <a:ext cx="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4969" cy="5"/>
                                </a:xfrm>
                                <a:custGeom>
                                  <a:avLst/>
                                  <a:gdLst>
                                    <a:gd name="T0" fmla="+- 0 4970 1"/>
                                    <a:gd name="T1" fmla="*/ T0 w 4969"/>
                                    <a:gd name="T2" fmla="+- 0 16 16"/>
                                    <a:gd name="T3" fmla="*/ 16 h 5"/>
                                    <a:gd name="T4" fmla="+- 0 4965 1"/>
                                    <a:gd name="T5" fmla="*/ T4 w 4969"/>
                                    <a:gd name="T6" fmla="+- 0 16 16"/>
                                    <a:gd name="T7" fmla="*/ 16 h 5"/>
                                    <a:gd name="T8" fmla="+- 0 5 1"/>
                                    <a:gd name="T9" fmla="*/ T8 w 4969"/>
                                    <a:gd name="T10" fmla="+- 0 16 16"/>
                                    <a:gd name="T11" fmla="*/ 16 h 5"/>
                                    <a:gd name="T12" fmla="+- 0 1 1"/>
                                    <a:gd name="T13" fmla="*/ T12 w 4969"/>
                                    <a:gd name="T14" fmla="+- 0 16 16"/>
                                    <a:gd name="T15" fmla="*/ 16 h 5"/>
                                    <a:gd name="T16" fmla="+- 0 1 1"/>
                                    <a:gd name="T17" fmla="*/ T16 w 4969"/>
                                    <a:gd name="T18" fmla="+- 0 21 16"/>
                                    <a:gd name="T19" fmla="*/ 21 h 5"/>
                                    <a:gd name="T20" fmla="+- 0 5 1"/>
                                    <a:gd name="T21" fmla="*/ T20 w 4969"/>
                                    <a:gd name="T22" fmla="+- 0 21 16"/>
                                    <a:gd name="T23" fmla="*/ 21 h 5"/>
                                    <a:gd name="T24" fmla="+- 0 4965 1"/>
                                    <a:gd name="T25" fmla="*/ T24 w 4969"/>
                                    <a:gd name="T26" fmla="+- 0 21 16"/>
                                    <a:gd name="T27" fmla="*/ 21 h 5"/>
                                    <a:gd name="T28" fmla="+- 0 4970 1"/>
                                    <a:gd name="T29" fmla="*/ T28 w 4969"/>
                                    <a:gd name="T30" fmla="+- 0 21 16"/>
                                    <a:gd name="T31" fmla="*/ 21 h 5"/>
                                    <a:gd name="T32" fmla="+- 0 4970 1"/>
                                    <a:gd name="T33" fmla="*/ T32 w 4969"/>
                                    <a:gd name="T34" fmla="+- 0 16 16"/>
                                    <a:gd name="T35" fmla="*/ 16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969" h="5">
                                      <a:moveTo>
                                        <a:pt x="4969" y="0"/>
                                      </a:moveTo>
                                      <a:lnTo>
                                        <a:pt x="496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964" y="5"/>
                                      </a:lnTo>
                                      <a:lnTo>
                                        <a:pt x="4969" y="5"/>
                                      </a:lnTo>
                                      <a:lnTo>
                                        <a:pt x="4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6D4554" id="Group 2" o:spid="_x0000_s1026" style="width:248.5pt;height:1.05pt;mso-position-horizontal-relative:char;mso-position-vertical-relative:line" coordsize="497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8eIAYAAPchAAAOAAAAZHJzL2Uyb0RvYy54bWzsWmFv2zYQ/T5g/4HQxw2NLclOaqNOMbRN&#10;MaDbilX7AYwsW8ZkUaOUOO2v3ztStCiJStTUKTAsCGDL5un0+O6RvLv41eu7fcZuE1nuRL7y/LOp&#10;x5I8Futdvl15f0VXL156rKx4vuaZyJOV9zkpvdeXP/7w6lAsk0CkIlsnksFJXi4PxcpLq6pYTiZl&#10;nCZ7Xp6JIskxuBFyzyt8lNvJWvIDvO+zSTCdnk8OQq4LKeKkLPHtWz3oXSr/m00SV39sNmVSsWzl&#10;AVulXqV6vabXyeUrvtxKXqS7uIbBH4Fiz3c5Hnp09ZZXnN3IXc/VfhdLUYpNdRaL/URsNrs4UXPA&#10;bPxpZzbvpbgp1Fy2y8O2ONIEajs8Pdpt/PvtR8l265UXeCzne4RIPZUFRM2h2C5h8V4Wn4qPUs8P&#10;lx9E/HeJ4Ul3nD5vtTG7Pvwm1nDHbyqhqLnbyD25wKTZnYrA52MEkruKxfgy9OfzxRyBijHmh2E4&#10;1xGKU4Sxd1ecvqvvmy0u6psCn+6Y8KV+nIJYQ6L5QGVlQ2T5bUR+SnmRqPiURFNN5MwQ+SfUx/Nt&#10;lrCXmkxlZZgsbRqtEcJYgu3HEThbnGPFKfYWLSL4spBl9T4Re0YXK08CnYoLv/1QVpozY0JhKkW2&#10;W1/tskx9kNvrN5lktxzraHFFf7X3llmWk3Eu6Dbtkb5BDPSUdACuxfozpieFXozYPHCRCvnFYwcs&#10;xJVX/nPDZeKx7NccAVr4sxmtXPVhNr8I8EHaI9f2CM9juFp5lcf05ZtKr/abQu62KZ7kq0nn4hfo&#10;crNTEyd8GlUNFhr5TmI574vl4inEAl1Al7SoyDtfmgU312JRy+y4aE6olXcB/T1r5eyrdmj3xnJh&#10;tELSVSbs/Cm0ggXWFwoEtKg3lq5Y4hu9sZCuzGaCk3CNbYW+2q7rgyWC480+w/n68ws2ZXNWa7Ex&#10;8I3BTxMWTdmBqacqwTZGOKgsL+d9L6ExgJdzljK/PkQaF1gKlgu/7wLLQhsQkNkAEKxdy4sDCAJ2&#10;9OIGgr3acuEAAs6PLqKXA0D8NrG+A4pvUwsDFyt+m1lXfGxqIz8YwtPh14XHZngIT5tgFx6b4Qhu&#10;3Irx2zS74Ng8u9mhc8eKFWUcfd0g+7DiFQxKuM20I+6BzbTvDFfQZhlLxcFQYPMcBUNSDtpUuwDZ&#10;VA8AatM8AMhmOgqGJB222XaELLSpdocsbNPsDlloMx2FQ5oO22y7ANlUDwBq0zwAyGY6CodEHbbZ&#10;doQstKluQoZj/rg381TnfnwZ3+X1fo0r5E6oMaYqUypESYl3BLpxKkRhfZbDijb3AWNQQcYqlcHz&#10;7jcGTDLGFqVzxvutfcRLmZtj6AFzsKnMTTp8vzktYDLH+hsDhpaXMh8306CeKrQ7xjtJk7zrKuhB&#10;HsN6qoi75V3fVseWkv5uKSw9hlL4mu5B4scrkoS5ZIeVp0/+FKnjXAliL26TSCiLipSBhQGQJhrN&#10;aJbbVljPlpUZM++F8qRt9HEN2GbQvGsj/bhRRgaTcRBnokzUNBuUtVOV3QCg6gjg2Y2BufloqAEY&#10;QzNs3jtmXQg9M62IkWbdh5oJATAFTtW9xwhS4K3MrFWolc/1XPEkxT82Zd1FaYp/FVsqMdEiOFnx&#10;j0WpdagqgF49h4xQbwGm6WIq+28u/p8Luro1eYKCDmu/K5YZxe3UYrH31Z5UzNZzcqU8t4lOpxSq&#10;8LRUrmSSUDucqQTl+yhFZwDUVOyKxT5gvqL0dye+dkI/svqnUrfeAZvq3k7oVWmpUNuNCGydrVLO&#10;VTnZ2fzIFoATjZ3Nu9G0E3lHEYd94lFNgB4z/S5Aj5pOE8BRVlAC3sD5miZAH49NspschNeOlQuP&#10;zfDoJkAAT308NtOwSFmPn04bwBGtx/UAnHhaXYABPGO0/LgugBuSzfYApLag3YudSqFGRWP7AE5I&#10;rU6AG9ITdgKcix4VWzO7RthIyZ9L76GewX+g9KaS6tgn+aZaeqCUPnUZqopuUwuY2tO861JVJ4dj&#10;bMzhb+4373XJO6LAP1YtD7gyNIw064I/TVn8P6l01H/I8esC1TyofwlBP1+wP6t/iza/17j8FwAA&#10;//8DAFBLAwQUAAYACAAAACEAvdSZpt4AAAAIAQAADwAAAGRycy9kb3ducmV2LnhtbEyPT0vDQBDF&#10;74LfYRnBm92k/k+zKaVqT0WwFcTbNJkmodnZkN0m6bd37EUvDx6PefN+6Xy0jeqp87VjA/EkAkWc&#10;u6Lm0sDn9u3mCZQPyAU2jsnAiTzMs8uLFJPCDfxB/SaUSkrYJ2igCqFNtPZ5RRb9xLXEku1dZzGI&#10;7UpddDhIuW30NIoetMWa5UOFLS0ryg+bozWwGnBY3Mav/fqwX56+t/fvX+uYjLm+Gl9mIosZqEBj&#10;+LuAXwbZD5kM27kjF141BoQmnFWyu+dHsTsD0xh0lur/ANkPAAAA//8DAFBLAQItABQABgAIAAAA&#10;IQC2gziS/gAAAOEBAAATAAAAAAAAAAAAAAAAAAAAAABbQ29udGVudF9UeXBlc10ueG1sUEsBAi0A&#10;FAAGAAgAAAAhADj9If/WAAAAlAEAAAsAAAAAAAAAAAAAAAAALwEAAF9yZWxzLy5yZWxzUEsBAi0A&#10;FAAGAAgAAAAhADY83x4gBgAA9yEAAA4AAAAAAAAAAAAAAAAALgIAAGRycy9lMm9Eb2MueG1sUEsB&#10;Ai0AFAAGAAgAAAAhAL3UmabeAAAACAEAAA8AAAAAAAAAAAAAAAAAeggAAGRycy9kb3ducmV2Lnht&#10;bFBLBQYAAAAABAAEAPMAAACFCQAAAAA=&#10;">
                      <v:rect id="Rectangle 8" o:spid="_x0000_s1027" style="position:absolute;width:496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v9xQAAAN8AAAAPAAAAZHJzL2Rvd25yZXYueG1sRI9Li8JA&#10;EITvC/6HoYW9rRNFFo2O4gMX0ZMv8Nhk2iSa6QmZWY3+ekcQvBQURX1FDce1KcSVKpdbVtBuRSCI&#10;E6tzThXsd4ufHgjnkTUWlknBnRyMR42vIcba3nhD161PRYCwi1FB5n0ZS+mSjAy6li2JQ3aylUEf&#10;bJVKXeEtwE0hO1H0Kw3mHBYyLGmWUXLZ/hsFZzo+arnv8srL2R8uF+11f3pQ6rtZzwdBJgMQnmr/&#10;abwRS62gC68/4QvI0RMAAP//AwBQSwECLQAUAAYACAAAACEA2+H2y+4AAACFAQAAEwAAAAAAAAAA&#10;AAAAAAAAAAAAW0NvbnRlbnRfVHlwZXNdLnhtbFBLAQItABQABgAIAAAAIQBa9CxbvwAAABUBAAAL&#10;AAAAAAAAAAAAAAAAAB8BAABfcmVscy8ucmVsc1BLAQItABQABgAIAAAAIQBFfMv9xQAAAN8AAAAP&#10;AAAAAAAAAAAAAAAAAAcCAABkcnMvZG93bnJldi54bWxQSwUGAAAAAAMAAwC3AAAA+QIAAAAA&#10;" fillcolor="#9f9f9f" stroked="f">
                        <v:path arrowok="t"/>
                      </v:rect>
                      <v:rect id="Rectangle 7" o:spid="_x0000_s1028" style="position:absolute;left:4964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z+xwAAAN8AAAAPAAAAZHJzL2Rvd25yZXYueG1sRI9fa8JA&#10;EMTfC36HYwVfil6UVmz0FGkRbN/8V+jbktsmwdxeyK1J+u17hYIvA8Mwv2FWm95VqqUmlJ4NTCcJ&#10;KOLM25JzA+fTbrwAFQTZYuWZDPxQgM168LDC1PqOD9QeJVcRwiFFA4VInWodsoIchomviWP27RuH&#10;Em2Ta9tgF+Gu0rMkmWuHJceFAmt6LSi7Hm/OgHCoO/n4vD0uLi9Pz5ev7XtLnTGjYf+2jLJdghLq&#10;5d74R+ytgTn8/YlfQK9/AQAA//8DAFBLAQItABQABgAIAAAAIQDb4fbL7gAAAIUBAAATAAAAAAAA&#10;AAAAAAAAAAAAAABbQ29udGVudF9UeXBlc10ueG1sUEsBAi0AFAAGAAgAAAAhAFr0LFu/AAAAFQEA&#10;AAsAAAAAAAAAAAAAAAAAHwEAAF9yZWxzLy5yZWxzUEsBAi0AFAAGAAgAAAAhAFIYPP7HAAAA3wAA&#10;AA8AAAAAAAAAAAAAAAAABwIAAGRycy9kb3ducmV2LnhtbFBLBQYAAAAAAwADALcAAAD7AgAAAAA=&#10;" fillcolor="#e2e2e2" stroked="f">
                        <v:path arrowok="t"/>
                      </v:rect>
                      <v:shape id="AutoShape 6" o:spid="_x0000_s1029" style="position:absolute;top:1;width:4969;height:15;visibility:visible;mso-wrap-style:square;v-text-anchor:top" coordsize="496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BnOxwAAAN8AAAAPAAAAZHJzL2Rvd25yZXYueG1sRI/dasJA&#10;FITvC77Dcgq9q5t60Z/oKmIUIr2p0Qc4Zo9JNHs27K5J+vbdQqE3A8Mw3zCL1Wha0ZPzjWUFL9ME&#10;BHFpdcOVgtNx9/wOwgdkja1lUvBNHlbLycMCU20HPlBfhEpECPsUFdQhdKmUvqzJoJ/ajjhmF+sM&#10;hmhdJbXDIcJNK2dJ8ioNNhwXauxoU1N5K+5Gwd4diq1xH/suy78+d+etu7Z4VurpcczmUdZzEIHG&#10;8N/4Q+RawRv8/olfQC5/AAAA//8DAFBLAQItABQABgAIAAAAIQDb4fbL7gAAAIUBAAATAAAAAAAA&#10;AAAAAAAAAAAAAABbQ29udGVudF9UeXBlc10ueG1sUEsBAi0AFAAGAAgAAAAhAFr0LFu/AAAAFQEA&#10;AAsAAAAAAAAAAAAAAAAAHwEAAF9yZWxzLy5yZWxzUEsBAi0AFAAGAAgAAAAhAHfkGc7HAAAA3wAA&#10;AA8AAAAAAAAAAAAAAAAABwIAAGRycy9kb3ducmV2LnhtbFBLBQYAAAAAAwADALcAAAD7AgAAAAA=&#10;" path="m4,5l,5,,15r4,l4,5xm4969,r-5,l4964,5r5,l4969,xe" fillcolor="#9f9f9f" stroked="f">
                        <v:path arrowok="t" o:connecttype="custom" o:connectlocs="4,6;0,6;0,16;4,16;4,6;4969,1;4964,1;4964,6;4969,6;4969,1" o:connectangles="0,0,0,0,0,0,0,0,0,0"/>
                      </v:shape>
                      <v:rect id="Rectangle 5" o:spid="_x0000_s1030" style="position:absolute;left:4964;top:6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0XxwAAAN8AAAAPAAAAZHJzL2Rvd25yZXYueG1sRI/BSsNA&#10;EIbvgu+wTMGL2I2ipU27LUUR1FtbW/A2ZMckNDsbstMkvr1zELwM/Az/N/OtNmNoTE9dqiM7uJ9m&#10;YIiL6GsuHXweXu/mYJIge2wik4MfSrBZX1+tMPdx4B31eymNQjjl6KASaXNrU1FRwDSNLbHuvmMX&#10;UDR2pfUdDgoPjX3IspkNWLNeqLCl54qK8/4SHAindpCP0+V2flw8Ph2/tu89Dc7dTMaXpY7tEozQ&#10;KP+NP8Sbd6APq4+6gF3/AgAA//8DAFBLAQItABQABgAIAAAAIQDb4fbL7gAAAIUBAAATAAAAAAAA&#10;AAAAAAAAAAAAAABbQ29udGVudF9UeXBlc10ueG1sUEsBAi0AFAAGAAgAAAAhAFr0LFu/AAAAFQEA&#10;AAsAAAAAAAAAAAAAAAAAHwEAAF9yZWxzLy5yZWxzUEsBAi0AFAAGAAgAAAAhAEzLDRfHAAAA3wAA&#10;AA8AAAAAAAAAAAAAAAAABwIAAGRycy9kb3ducmV2LnhtbFBLBQYAAAAAAwADALcAAAD7AgAAAAA=&#10;" fillcolor="#e2e2e2" stroked="f">
                        <v:path arrowok="t"/>
                      </v:rect>
                      <v:rect id="Rectangle 4" o:spid="_x0000_s1031" style="position:absolute;top: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RjxwAAAN8AAAAPAAAAZHJzL2Rvd25yZXYueG1sRI9Pa8JA&#10;FMTvhX6H5RV6azaKFI2u4h9SxJ60ETw+ss8kmn0bstuY9tO7BaGXgWGY3zCzRW9q0VHrKssKBlEM&#10;gji3uuJCQfaVvo1BOI+ssbZMCn7IwWL+/DTDRNsb76k7+EIECLsEFZTeN4mULi/JoItsQxyys20N&#10;+mDbQuoWbwFuajmM43dpsOKwUGJD65Ly6+HbKLjQ6beX2Yh3Xq4/cJsOPiero1KvL/1mGmQ5BeGp&#10;9/+NB2KrFUzg70/4AnJ+BwAA//8DAFBLAQItABQABgAIAAAAIQDb4fbL7gAAAIUBAAATAAAAAAAA&#10;AAAAAAAAAAAAAABbQ29udGVudF9UeXBlc10ueG1sUEsBAi0AFAAGAAgAAAAhAFr0LFu/AAAAFQEA&#10;AAsAAAAAAAAAAAAAAAAAHwEAAF9yZWxzLy5yZWxzUEsBAi0AFAAGAAgAAAAhAKt9ZGPHAAAA3wAA&#10;AA8AAAAAAAAAAAAAAAAABwIAAGRycy9kb3ducmV2LnhtbFBLBQYAAAAAAwADALcAAAD7AgAAAAA=&#10;" fillcolor="#9f9f9f" stroked="f">
                        <v:path arrowok="t"/>
                      </v:rect>
                      <v:shape id="Freeform 3" o:spid="_x0000_s1032" style="position:absolute;top:15;width:4969;height:5;visibility:visible;mso-wrap-style:square;v-text-anchor:top" coordsize="49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SSQyAAAAOAAAAAPAAAAZHJzL2Rvd25yZXYueG1sRI/BasJA&#10;EIbvhb7DMgVvdbcKpURXUYvUSw+1gdTbkB2TYHY2ZLcx9ek7h0Ivwz8M8/18y/XoWzVQH5vAFp6m&#10;BhRxGVzDlYX8c//4AiomZIdtYLLwQxHWq/u7JWYuXPmDhmOqlEA4ZmihTqnLtI5lTR7jNHTEcjuH&#10;3mOSta+06/EqcN/qmTHP2mPD0lBjR7uaysvx21t4m5tNnp9c2N4Optjdhvfiq0jWTh7G14WMzQJU&#10;ojH9f/whDk4cREGEJIBe/QIAAP//AwBQSwECLQAUAAYACAAAACEA2+H2y+4AAACFAQAAEwAAAAAA&#10;AAAAAAAAAAAAAAAAW0NvbnRlbnRfVHlwZXNdLnhtbFBLAQItABQABgAIAAAAIQBa9CxbvwAAABUB&#10;AAALAAAAAAAAAAAAAAAAAB8BAABfcmVscy8ucmVsc1BLAQItABQABgAIAAAAIQC49SSQyAAAAOAA&#10;AAAPAAAAAAAAAAAAAAAAAAcCAABkcnMvZG93bnJldi54bWxQSwUGAAAAAAMAAwC3AAAA/AIAAAAA&#10;" path="m4969,r-5,l4,,,,,5r4,l4964,5r5,l4969,xe" fillcolor="#e2e2e2" stroked="f">
                        <v:path arrowok="t" o:connecttype="custom" o:connectlocs="4969,16;4964,16;4,16;0,16;0,21;4,21;4964,21;4969,21;4969,16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D34BB10" w14:textId="266BFFBF" w:rsidR="00077C38" w:rsidRDefault="000E4974" w:rsidP="00151DE9">
            <w:pPr>
              <w:pStyle w:val="TableParagraph"/>
              <w:spacing w:line="293" w:lineRule="exact"/>
              <w:ind w:left="66"/>
              <w:jc w:val="both"/>
            </w:pPr>
            <w:r>
              <w:t>20</w:t>
            </w:r>
            <w:r w:rsidR="001D2FC0">
              <w:t>19 - 2020</w:t>
            </w:r>
          </w:p>
          <w:p w14:paraId="4AF92A61" w14:textId="2698DD28" w:rsidR="00077C38" w:rsidRDefault="001D2FC0" w:rsidP="00151DE9">
            <w:pPr>
              <w:pStyle w:val="TableParagraph"/>
              <w:spacing w:line="269" w:lineRule="exact"/>
              <w:ind w:left="66"/>
              <w:jc w:val="both"/>
            </w:pPr>
            <w:r>
              <w:t>Linen Chest</w:t>
            </w:r>
          </w:p>
          <w:p w14:paraId="2ED6E53A" w14:textId="7E28F043" w:rsidR="00077C38" w:rsidRDefault="001D2FC0" w:rsidP="00151DE9">
            <w:pPr>
              <w:pStyle w:val="TableParagraph"/>
              <w:spacing w:line="293" w:lineRule="exact"/>
              <w:ind w:left="66"/>
              <w:jc w:val="both"/>
            </w:pPr>
            <w:r>
              <w:t>Québec</w:t>
            </w:r>
            <w:r w:rsidR="000E4974">
              <w:t xml:space="preserve"> (Québec)</w:t>
            </w:r>
          </w:p>
          <w:p w14:paraId="0524C14F" w14:textId="77777777" w:rsidR="00077C38" w:rsidRDefault="00077C38" w:rsidP="00151DE9">
            <w:pPr>
              <w:pStyle w:val="TableParagraph"/>
              <w:spacing w:before="2"/>
              <w:jc w:val="both"/>
              <w:rPr>
                <w:rFonts w:ascii="Times New Roman"/>
                <w:sz w:val="19"/>
              </w:rPr>
            </w:pPr>
          </w:p>
          <w:p w14:paraId="6E18A201" w14:textId="595CAAE6" w:rsidR="00077C38" w:rsidRDefault="001D2FC0" w:rsidP="00151DE9">
            <w:pPr>
              <w:pStyle w:val="TableParagraph"/>
              <w:spacing w:line="293" w:lineRule="exact"/>
              <w:ind w:left="66"/>
              <w:jc w:val="both"/>
            </w:pPr>
            <w:r>
              <w:t>CONSEILLÈRE À LA VENTE</w:t>
            </w:r>
          </w:p>
          <w:p w14:paraId="594661CA" w14:textId="38ABE49C" w:rsidR="00077C38" w:rsidRDefault="001D2FC0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69" w:lineRule="exact"/>
              <w:jc w:val="both"/>
            </w:pPr>
            <w:r>
              <w:t xml:space="preserve">Vente </w:t>
            </w:r>
            <w:r w:rsidR="00257A89">
              <w:t>d’articles de maison</w:t>
            </w:r>
          </w:p>
          <w:p w14:paraId="22799808" w14:textId="6A6796BA" w:rsidR="000B0475" w:rsidRDefault="00257A89" w:rsidP="00151DE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3" w:lineRule="exact"/>
              <w:jc w:val="both"/>
            </w:pPr>
            <w:r>
              <w:t>Service à la clie</w:t>
            </w:r>
            <w:r w:rsidR="00354DC6">
              <w:t>ntèle</w:t>
            </w:r>
          </w:p>
          <w:p w14:paraId="2DCA30AA" w14:textId="322FAF24" w:rsidR="000B0475" w:rsidRDefault="000B0475" w:rsidP="00151DE9">
            <w:pPr>
              <w:pStyle w:val="TableParagraph"/>
              <w:tabs>
                <w:tab w:val="left" w:pos="358"/>
              </w:tabs>
              <w:spacing w:line="293" w:lineRule="exact"/>
              <w:jc w:val="both"/>
              <w:rPr>
                <w:color w:val="A6A6A6" w:themeColor="background1" w:themeShade="A6"/>
              </w:rPr>
            </w:pPr>
            <w:r w:rsidRPr="000B0475">
              <w:rPr>
                <w:color w:val="A6A6A6" w:themeColor="background1" w:themeShade="A6"/>
              </w:rPr>
              <w:t>_____________________________________________</w:t>
            </w:r>
          </w:p>
          <w:p w14:paraId="230E3E88" w14:textId="77777777" w:rsidR="000B0475" w:rsidRDefault="000B0475" w:rsidP="00151DE9">
            <w:pPr>
              <w:pStyle w:val="TableParagraph"/>
              <w:tabs>
                <w:tab w:val="left" w:pos="358"/>
              </w:tabs>
              <w:spacing w:line="293" w:lineRule="exact"/>
              <w:jc w:val="both"/>
            </w:pPr>
          </w:p>
          <w:p w14:paraId="668AB679" w14:textId="4781CFEA" w:rsidR="000B0475" w:rsidRPr="000B0475" w:rsidRDefault="000B0475" w:rsidP="00151DE9">
            <w:pPr>
              <w:pStyle w:val="TableParagraph"/>
              <w:tabs>
                <w:tab w:val="left" w:pos="358"/>
              </w:tabs>
              <w:spacing w:line="293" w:lineRule="exact"/>
              <w:jc w:val="both"/>
              <w:rPr>
                <w:i/>
              </w:rPr>
            </w:pPr>
            <w:r>
              <w:t xml:space="preserve"> </w:t>
            </w:r>
            <w:r w:rsidRPr="000B0475">
              <w:rPr>
                <w:i/>
              </w:rPr>
              <w:t>Autres références (antérieures) sur demande</w:t>
            </w:r>
          </w:p>
          <w:p w14:paraId="56396E62" w14:textId="5669B4B7" w:rsidR="000B0475" w:rsidRPr="00354DC6" w:rsidRDefault="000B0475" w:rsidP="000B0475">
            <w:pPr>
              <w:pStyle w:val="TableParagraph"/>
              <w:tabs>
                <w:tab w:val="left" w:pos="358"/>
              </w:tabs>
              <w:spacing w:line="293" w:lineRule="exact"/>
              <w:ind w:left="717"/>
            </w:pPr>
          </w:p>
        </w:tc>
      </w:tr>
      <w:tr w:rsidR="009E2C14" w14:paraId="678DF384" w14:textId="77777777" w:rsidTr="00151DE9">
        <w:trPr>
          <w:trHeight w:val="1021"/>
        </w:trPr>
        <w:tc>
          <w:tcPr>
            <w:tcW w:w="5490" w:type="dxa"/>
            <w:tcBorders>
              <w:top w:val="nil"/>
              <w:left w:val="nil"/>
              <w:bottom w:val="nil"/>
            </w:tcBorders>
          </w:tcPr>
          <w:p w14:paraId="63F9CBF2" w14:textId="65C05B54" w:rsidR="00077C38" w:rsidRDefault="00257A89" w:rsidP="00257A89">
            <w:pPr>
              <w:pStyle w:val="TableParagraph"/>
              <w:spacing w:line="293" w:lineRule="exact"/>
            </w:pPr>
            <w:r>
              <w:rPr>
                <w:rFonts w:ascii="Times New Roman"/>
                <w:sz w:val="17"/>
              </w:rPr>
              <w:t xml:space="preserve">  </w:t>
            </w:r>
            <w:r w:rsidR="00B45D65">
              <w:rPr>
                <w:color w:val="8495AF"/>
              </w:rPr>
              <w:t>2011 - 2015</w:t>
            </w:r>
          </w:p>
          <w:p w14:paraId="5B80D5CB" w14:textId="77777777" w:rsidR="00B45D65" w:rsidRDefault="00B45D65">
            <w:pPr>
              <w:pStyle w:val="TableParagraph"/>
              <w:spacing w:before="15" w:line="204" w:lineRule="auto"/>
              <w:ind w:left="69" w:right="639"/>
            </w:pPr>
            <w:r>
              <w:t>Diplôme d’études secondaires</w:t>
            </w:r>
          </w:p>
          <w:p w14:paraId="239E52C1" w14:textId="77777777" w:rsidR="00077C38" w:rsidRDefault="00B45D65">
            <w:pPr>
              <w:pStyle w:val="TableParagraph"/>
              <w:spacing w:before="15" w:line="204" w:lineRule="auto"/>
              <w:ind w:left="69" w:right="639"/>
            </w:pPr>
            <w:r>
              <w:t>École des Sentiers</w:t>
            </w:r>
            <w:r w:rsidR="000E4974">
              <w:t xml:space="preserve"> </w:t>
            </w:r>
            <w:r w:rsidR="000E4974">
              <w:rPr>
                <w:rFonts w:ascii="Wingdings" w:hAnsi="Wingdings"/>
              </w:rPr>
              <w:t></w:t>
            </w:r>
            <w:r w:rsidR="000E4974">
              <w:rPr>
                <w:rFonts w:ascii="Wingdings" w:hAnsi="Wingdings"/>
                <w:spacing w:val="-176"/>
              </w:rPr>
              <w:t></w:t>
            </w:r>
            <w:r>
              <w:t>Québec</w:t>
            </w:r>
            <w:r w:rsidR="000E4974">
              <w:t xml:space="preserve"> (Qc)</w:t>
            </w:r>
          </w:p>
          <w:p w14:paraId="0111DCAF" w14:textId="3D57C52F" w:rsidR="00C22EA3" w:rsidRDefault="00C22EA3" w:rsidP="00C22EA3">
            <w:pPr>
              <w:pStyle w:val="TableParagraph"/>
              <w:spacing w:before="15" w:line="204" w:lineRule="auto"/>
              <w:ind w:left="69" w:right="639"/>
            </w:pPr>
            <w:r>
              <w:t xml:space="preserve"> </w:t>
            </w:r>
          </w:p>
        </w:tc>
        <w:tc>
          <w:tcPr>
            <w:tcW w:w="5743" w:type="dxa"/>
            <w:vMerge/>
            <w:tcBorders>
              <w:top w:val="nil"/>
            </w:tcBorders>
            <w:shd w:val="clear" w:color="auto" w:fill="D4DCE3"/>
          </w:tcPr>
          <w:p w14:paraId="254BC9EB" w14:textId="77777777" w:rsidR="00077C38" w:rsidRDefault="00077C38">
            <w:pPr>
              <w:rPr>
                <w:sz w:val="2"/>
                <w:szCs w:val="2"/>
              </w:rPr>
            </w:pPr>
          </w:p>
        </w:tc>
      </w:tr>
      <w:tr w:rsidR="009E2C14" w14:paraId="5C04BAED" w14:textId="77777777" w:rsidTr="00151DE9">
        <w:trPr>
          <w:trHeight w:val="689"/>
        </w:trPr>
        <w:tc>
          <w:tcPr>
            <w:tcW w:w="5490" w:type="dxa"/>
            <w:tcBorders>
              <w:top w:val="nil"/>
              <w:left w:val="nil"/>
            </w:tcBorders>
          </w:tcPr>
          <w:p w14:paraId="4BC40EAB" w14:textId="1CC4CC77" w:rsidR="00077C38" w:rsidRDefault="000E4974" w:rsidP="00257A89">
            <w:pPr>
              <w:pStyle w:val="TableParagraph"/>
              <w:spacing w:before="167"/>
              <w:rPr>
                <w:sz w:val="32"/>
              </w:rPr>
            </w:pPr>
            <w:r>
              <w:rPr>
                <w:color w:val="8495AF"/>
                <w:sz w:val="32"/>
              </w:rPr>
              <w:t>DISTINCTION</w:t>
            </w:r>
            <w:r w:rsidR="00513E90">
              <w:rPr>
                <w:color w:val="8495AF"/>
                <w:sz w:val="32"/>
              </w:rPr>
              <w:t>S</w:t>
            </w:r>
          </w:p>
        </w:tc>
        <w:tc>
          <w:tcPr>
            <w:tcW w:w="5743" w:type="dxa"/>
            <w:vMerge/>
            <w:tcBorders>
              <w:top w:val="nil"/>
            </w:tcBorders>
            <w:shd w:val="clear" w:color="auto" w:fill="D4DCE3"/>
          </w:tcPr>
          <w:p w14:paraId="3B739415" w14:textId="77777777" w:rsidR="00077C38" w:rsidRDefault="00077C38">
            <w:pPr>
              <w:rPr>
                <w:sz w:val="2"/>
                <w:szCs w:val="2"/>
              </w:rPr>
            </w:pPr>
          </w:p>
        </w:tc>
      </w:tr>
      <w:tr w:rsidR="009E2C14" w14:paraId="65360D5B" w14:textId="77777777" w:rsidTr="00151DE9">
        <w:trPr>
          <w:trHeight w:val="2320"/>
        </w:trPr>
        <w:tc>
          <w:tcPr>
            <w:tcW w:w="5490" w:type="dxa"/>
            <w:tcBorders>
              <w:left w:val="nil"/>
              <w:bottom w:val="nil"/>
            </w:tcBorders>
          </w:tcPr>
          <w:p w14:paraId="3C83F302" w14:textId="77777777" w:rsidR="00077C38" w:rsidRDefault="00077C38">
            <w:pPr>
              <w:pStyle w:val="TableParagraph"/>
              <w:rPr>
                <w:rFonts w:ascii="Times New Roman"/>
                <w:sz w:val="19"/>
              </w:rPr>
            </w:pPr>
          </w:p>
          <w:p w14:paraId="3B3956C6" w14:textId="12B8C0C4" w:rsidR="00257A89" w:rsidRDefault="000E4974" w:rsidP="00257A89">
            <w:pPr>
              <w:pStyle w:val="TableParagraph"/>
              <w:spacing w:before="1" w:line="293" w:lineRule="exact"/>
              <w:ind w:left="69"/>
              <w:rPr>
                <w:color w:val="8495AF"/>
              </w:rPr>
            </w:pPr>
            <w:r>
              <w:rPr>
                <w:color w:val="8495AF"/>
              </w:rPr>
              <w:t>20</w:t>
            </w:r>
            <w:r w:rsidR="005F3339">
              <w:rPr>
                <w:color w:val="8495AF"/>
              </w:rPr>
              <w:t>2</w:t>
            </w:r>
            <w:r>
              <w:rPr>
                <w:color w:val="8495AF"/>
              </w:rPr>
              <w:t>0</w:t>
            </w:r>
          </w:p>
          <w:p w14:paraId="71C41BEB" w14:textId="21C2AEF1" w:rsidR="00257A89" w:rsidRDefault="000E4974" w:rsidP="00257A89">
            <w:pPr>
              <w:pStyle w:val="TableParagraph"/>
              <w:spacing w:before="1" w:line="293" w:lineRule="exact"/>
              <w:ind w:left="69"/>
            </w:pPr>
            <w:r>
              <w:t>Co</w:t>
            </w:r>
            <w:r w:rsidR="00257A89">
              <w:t>mpétition Hermès</w:t>
            </w:r>
          </w:p>
          <w:p w14:paraId="4ACCB5F2" w14:textId="77777777" w:rsidR="00257A89" w:rsidRDefault="00257A89" w:rsidP="00257A89">
            <w:pPr>
              <w:pStyle w:val="TableParagraph"/>
              <w:spacing w:before="1" w:line="293" w:lineRule="exact"/>
              <w:ind w:left="69"/>
              <w:rPr>
                <w:color w:val="8495AF"/>
              </w:rPr>
            </w:pPr>
            <w:r>
              <w:rPr>
                <w:color w:val="8495AF"/>
              </w:rPr>
              <w:t xml:space="preserve">2019 </w:t>
            </w:r>
          </w:p>
          <w:p w14:paraId="3785CC05" w14:textId="2A6CDE15" w:rsidR="00257A89" w:rsidRDefault="00257A89" w:rsidP="00257A89">
            <w:pPr>
              <w:pStyle w:val="TableParagraph"/>
              <w:spacing w:before="1" w:line="293" w:lineRule="exact"/>
            </w:pPr>
            <w:r>
              <w:rPr>
                <w:color w:val="8495AF"/>
              </w:rPr>
              <w:t xml:space="preserve"> </w:t>
            </w:r>
            <w:r>
              <w:t>Place à la Relève en gestion</w:t>
            </w:r>
          </w:p>
          <w:p w14:paraId="1A6FB4E5" w14:textId="603E4519" w:rsidR="00257A89" w:rsidRDefault="00257A89" w:rsidP="00257A89">
            <w:pPr>
              <w:pStyle w:val="TableParagraph"/>
              <w:spacing w:before="1" w:line="293" w:lineRule="exact"/>
              <w:ind w:left="69"/>
              <w:rPr>
                <w:color w:val="8495AF"/>
              </w:rPr>
            </w:pPr>
            <w:r>
              <w:rPr>
                <w:color w:val="8495AF"/>
              </w:rPr>
              <w:t xml:space="preserve">2016 </w:t>
            </w:r>
          </w:p>
          <w:p w14:paraId="223D439A" w14:textId="72BEBD43" w:rsidR="00077C38" w:rsidRDefault="00257A89" w:rsidP="00257A89">
            <w:pPr>
              <w:pStyle w:val="TableParagraph"/>
              <w:spacing w:before="1" w:line="293" w:lineRule="exact"/>
              <w:ind w:left="69"/>
            </w:pPr>
            <w:r>
              <w:t>Le Grand Défi – Bâtir ma région</w:t>
            </w:r>
          </w:p>
        </w:tc>
        <w:tc>
          <w:tcPr>
            <w:tcW w:w="5743" w:type="dxa"/>
            <w:vMerge/>
            <w:tcBorders>
              <w:top w:val="nil"/>
            </w:tcBorders>
            <w:shd w:val="clear" w:color="auto" w:fill="D4DCE3"/>
          </w:tcPr>
          <w:p w14:paraId="23573FC4" w14:textId="77777777" w:rsidR="00077C38" w:rsidRDefault="00077C38">
            <w:pPr>
              <w:rPr>
                <w:sz w:val="2"/>
                <w:szCs w:val="2"/>
              </w:rPr>
            </w:pPr>
          </w:p>
        </w:tc>
      </w:tr>
      <w:tr w:rsidR="009E2C14" w14:paraId="0284BC5C" w14:textId="77777777" w:rsidTr="00151DE9">
        <w:trPr>
          <w:trHeight w:val="476"/>
        </w:trPr>
        <w:tc>
          <w:tcPr>
            <w:tcW w:w="5490" w:type="dxa"/>
            <w:tcBorders>
              <w:top w:val="nil"/>
              <w:left w:val="nil"/>
            </w:tcBorders>
          </w:tcPr>
          <w:p w14:paraId="75509DF0" w14:textId="64928A8B" w:rsidR="00077C38" w:rsidRDefault="000E4974">
            <w:pPr>
              <w:pStyle w:val="TableParagraph"/>
              <w:spacing w:before="1"/>
              <w:ind w:left="69"/>
              <w:rPr>
                <w:sz w:val="32"/>
              </w:rPr>
            </w:pPr>
            <w:r>
              <w:rPr>
                <w:color w:val="8495AF"/>
                <w:sz w:val="32"/>
              </w:rPr>
              <w:t>CONNAISSANCES INFORMATIQUES</w:t>
            </w:r>
          </w:p>
        </w:tc>
        <w:tc>
          <w:tcPr>
            <w:tcW w:w="5743" w:type="dxa"/>
            <w:vMerge/>
            <w:tcBorders>
              <w:top w:val="nil"/>
            </w:tcBorders>
            <w:shd w:val="clear" w:color="auto" w:fill="D4DCE3"/>
          </w:tcPr>
          <w:p w14:paraId="30C7F813" w14:textId="77777777" w:rsidR="00077C38" w:rsidRDefault="00077C38">
            <w:pPr>
              <w:rPr>
                <w:sz w:val="2"/>
                <w:szCs w:val="2"/>
              </w:rPr>
            </w:pPr>
          </w:p>
        </w:tc>
      </w:tr>
      <w:tr w:rsidR="009E2C14" w14:paraId="312F4565" w14:textId="77777777" w:rsidTr="00151DE9">
        <w:trPr>
          <w:trHeight w:val="1496"/>
        </w:trPr>
        <w:tc>
          <w:tcPr>
            <w:tcW w:w="5490" w:type="dxa"/>
            <w:tcBorders>
              <w:left w:val="nil"/>
              <w:bottom w:val="nil"/>
            </w:tcBorders>
          </w:tcPr>
          <w:p w14:paraId="1EB8970D" w14:textId="4CC52D0B" w:rsidR="00077C38" w:rsidRDefault="000E4974" w:rsidP="00B45D65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before="1" w:line="293" w:lineRule="exact"/>
              <w:ind w:hanging="255"/>
            </w:pPr>
            <w:r>
              <w:t>Microsoft</w:t>
            </w:r>
            <w:r>
              <w:rPr>
                <w:spacing w:val="-1"/>
              </w:rPr>
              <w:t xml:space="preserve"> </w:t>
            </w:r>
            <w:r>
              <w:t>Office</w:t>
            </w:r>
          </w:p>
          <w:p w14:paraId="3A2138A8" w14:textId="27874625" w:rsidR="000B0475" w:rsidRDefault="000B0475" w:rsidP="00B45D65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before="1" w:line="293" w:lineRule="exact"/>
              <w:ind w:hanging="255"/>
            </w:pPr>
            <w:r>
              <w:t>Maître D</w:t>
            </w:r>
          </w:p>
          <w:p w14:paraId="0B9ACD5D" w14:textId="435DEB0B" w:rsidR="000B0475" w:rsidRDefault="000B0475" w:rsidP="00B45D65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before="1" w:line="293" w:lineRule="exact"/>
              <w:ind w:hanging="255"/>
            </w:pPr>
            <w:r>
              <w:t>Libro</w:t>
            </w:r>
          </w:p>
          <w:p w14:paraId="2A879162" w14:textId="6ABE1360" w:rsidR="00077C38" w:rsidRDefault="00B45D65" w:rsidP="00B45D65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line="269" w:lineRule="exact"/>
              <w:ind w:hanging="255"/>
            </w:pPr>
            <w:r>
              <w:t>Sage 50</w:t>
            </w:r>
          </w:p>
          <w:p w14:paraId="18FA3C38" w14:textId="3C02A1DC" w:rsidR="00B45D65" w:rsidRDefault="00B45D65" w:rsidP="00B45D65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line="269" w:lineRule="exact"/>
              <w:ind w:hanging="255"/>
            </w:pPr>
            <w:r>
              <w:t>Hopem</w:t>
            </w:r>
          </w:p>
          <w:p w14:paraId="4C083DFA" w14:textId="00236B62" w:rsidR="00B45D65" w:rsidRDefault="00B45D65" w:rsidP="00B45D65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line="269" w:lineRule="exact"/>
              <w:ind w:hanging="255"/>
            </w:pPr>
            <w:r>
              <w:t>Création</w:t>
            </w:r>
            <w:r w:rsidR="00AE100C">
              <w:t xml:space="preserve"> de</w:t>
            </w:r>
            <w:r>
              <w:t xml:space="preserve"> site web</w:t>
            </w:r>
            <w:r w:rsidR="00B4238A">
              <w:t xml:space="preserve"> / contenu web</w:t>
            </w:r>
          </w:p>
          <w:p w14:paraId="4ADEBA64" w14:textId="77777777" w:rsidR="003A7CE1" w:rsidRDefault="000E4974" w:rsidP="003A7CE1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line="293" w:lineRule="exact"/>
              <w:ind w:hanging="255"/>
            </w:pPr>
            <w:r>
              <w:t>Très bonnes connaissances informatiques</w:t>
            </w:r>
            <w:r>
              <w:rPr>
                <w:spacing w:val="-10"/>
              </w:rPr>
              <w:t xml:space="preserve"> </w:t>
            </w:r>
            <w:r>
              <w:t>général</w:t>
            </w:r>
            <w:r w:rsidR="00BB05ED">
              <w:t>es</w:t>
            </w:r>
          </w:p>
          <w:p w14:paraId="14B2E4F5" w14:textId="77777777" w:rsidR="003A7CE1" w:rsidRDefault="003A7CE1" w:rsidP="003A7CE1">
            <w:pPr>
              <w:pStyle w:val="TableParagraph"/>
              <w:tabs>
                <w:tab w:val="left" w:pos="457"/>
              </w:tabs>
              <w:spacing w:line="293" w:lineRule="exact"/>
            </w:pPr>
          </w:p>
          <w:p w14:paraId="44C23660" w14:textId="77777777" w:rsidR="003A7CE1" w:rsidRDefault="003A7CE1" w:rsidP="003A7CE1">
            <w:pPr>
              <w:pStyle w:val="TableParagraph"/>
              <w:tabs>
                <w:tab w:val="left" w:pos="457"/>
              </w:tabs>
              <w:spacing w:line="293" w:lineRule="exact"/>
            </w:pPr>
          </w:p>
          <w:p w14:paraId="2815C73B" w14:textId="77777777" w:rsidR="003A7CE1" w:rsidRDefault="003A7CE1" w:rsidP="003A7CE1">
            <w:pPr>
              <w:pStyle w:val="TableParagraph"/>
              <w:tabs>
                <w:tab w:val="left" w:pos="457"/>
              </w:tabs>
              <w:spacing w:line="293" w:lineRule="exact"/>
            </w:pPr>
          </w:p>
          <w:p w14:paraId="2DD3172B" w14:textId="77777777" w:rsidR="003A7CE1" w:rsidRDefault="003A7CE1" w:rsidP="003A7CE1">
            <w:pPr>
              <w:pStyle w:val="TableParagraph"/>
              <w:tabs>
                <w:tab w:val="left" w:pos="457"/>
              </w:tabs>
              <w:spacing w:line="293" w:lineRule="exact"/>
            </w:pPr>
          </w:p>
          <w:p w14:paraId="2DE13744" w14:textId="686FCCDA" w:rsidR="00ED081E" w:rsidRDefault="00ED081E" w:rsidP="003A7CE1">
            <w:pPr>
              <w:pStyle w:val="TableParagraph"/>
              <w:tabs>
                <w:tab w:val="left" w:pos="457"/>
              </w:tabs>
              <w:spacing w:line="293" w:lineRule="exact"/>
            </w:pPr>
          </w:p>
        </w:tc>
        <w:tc>
          <w:tcPr>
            <w:tcW w:w="5743" w:type="dxa"/>
            <w:vMerge/>
            <w:tcBorders>
              <w:top w:val="nil"/>
            </w:tcBorders>
            <w:shd w:val="clear" w:color="auto" w:fill="D4DCE3"/>
          </w:tcPr>
          <w:p w14:paraId="3411FD4D" w14:textId="77777777" w:rsidR="00077C38" w:rsidRDefault="00077C38">
            <w:pPr>
              <w:rPr>
                <w:sz w:val="2"/>
                <w:szCs w:val="2"/>
              </w:rPr>
            </w:pPr>
          </w:p>
        </w:tc>
      </w:tr>
      <w:tr w:rsidR="009E2C14" w14:paraId="090937BE" w14:textId="77777777" w:rsidTr="00151DE9">
        <w:trPr>
          <w:trHeight w:val="592"/>
        </w:trPr>
        <w:tc>
          <w:tcPr>
            <w:tcW w:w="5490" w:type="dxa"/>
            <w:tcBorders>
              <w:top w:val="nil"/>
              <w:left w:val="nil"/>
              <w:bottom w:val="nil"/>
            </w:tcBorders>
          </w:tcPr>
          <w:p w14:paraId="7D860609" w14:textId="77777777" w:rsidR="00077C38" w:rsidRDefault="000E4974" w:rsidP="003A7CE1">
            <w:pPr>
              <w:pStyle w:val="TableParagraph"/>
              <w:spacing w:before="167" w:line="405" w:lineRule="exact"/>
              <w:rPr>
                <w:sz w:val="32"/>
              </w:rPr>
            </w:pPr>
            <w:r>
              <w:rPr>
                <w:color w:val="8495AF"/>
                <w:sz w:val="32"/>
              </w:rPr>
              <w:t>PROFIL DE COMPÉTENCES</w:t>
            </w:r>
          </w:p>
        </w:tc>
        <w:tc>
          <w:tcPr>
            <w:tcW w:w="5743" w:type="dxa"/>
            <w:vMerge/>
            <w:tcBorders>
              <w:top w:val="nil"/>
            </w:tcBorders>
            <w:shd w:val="clear" w:color="auto" w:fill="D4DCE3"/>
          </w:tcPr>
          <w:p w14:paraId="19A27903" w14:textId="77777777" w:rsidR="00077C38" w:rsidRDefault="00077C38">
            <w:pPr>
              <w:rPr>
                <w:sz w:val="2"/>
                <w:szCs w:val="2"/>
              </w:rPr>
            </w:pPr>
          </w:p>
        </w:tc>
      </w:tr>
      <w:tr w:rsidR="009E2C14" w14:paraId="7D7CD9AB" w14:textId="77777777" w:rsidTr="00151DE9">
        <w:trPr>
          <w:trHeight w:val="43"/>
        </w:trPr>
        <w:tc>
          <w:tcPr>
            <w:tcW w:w="5490" w:type="dxa"/>
            <w:tcBorders>
              <w:top w:val="nil"/>
              <w:left w:val="nil"/>
            </w:tcBorders>
          </w:tcPr>
          <w:p w14:paraId="41AC2AB9" w14:textId="77777777" w:rsidR="00077C38" w:rsidRDefault="00077C3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  <w:shd w:val="clear" w:color="auto" w:fill="D4DCE3"/>
          </w:tcPr>
          <w:p w14:paraId="04EFC59D" w14:textId="77777777" w:rsidR="00077C38" w:rsidRDefault="00077C38">
            <w:pPr>
              <w:rPr>
                <w:sz w:val="2"/>
                <w:szCs w:val="2"/>
              </w:rPr>
            </w:pPr>
          </w:p>
        </w:tc>
      </w:tr>
      <w:tr w:rsidR="009E2C14" w14:paraId="5D1A1E6A" w14:textId="77777777" w:rsidTr="00151DE9">
        <w:trPr>
          <w:trHeight w:val="4010"/>
        </w:trPr>
        <w:tc>
          <w:tcPr>
            <w:tcW w:w="5490" w:type="dxa"/>
            <w:tcBorders>
              <w:left w:val="nil"/>
              <w:bottom w:val="nil"/>
            </w:tcBorders>
          </w:tcPr>
          <w:p w14:paraId="4EC93B24" w14:textId="77777777" w:rsidR="00077C38" w:rsidRDefault="000E4974" w:rsidP="00B45D65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before="1" w:line="293" w:lineRule="exact"/>
              <w:ind w:left="457" w:hanging="283"/>
            </w:pPr>
            <w:r>
              <w:t>Facilité</w:t>
            </w:r>
            <w:r>
              <w:rPr>
                <w:spacing w:val="-1"/>
              </w:rPr>
              <w:t xml:space="preserve"> </w:t>
            </w:r>
            <w:r>
              <w:t>d’apprentissage</w:t>
            </w:r>
          </w:p>
          <w:p w14:paraId="18EEA35B" w14:textId="77777777" w:rsidR="00077C38" w:rsidRDefault="000E4974" w:rsidP="00B45D65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line="269" w:lineRule="exact"/>
              <w:ind w:left="457" w:hanging="283"/>
            </w:pPr>
            <w:r>
              <w:t>Entregent</w:t>
            </w:r>
          </w:p>
          <w:p w14:paraId="15FD9448" w14:textId="0D11682C" w:rsidR="00077C38" w:rsidRDefault="00AE100C" w:rsidP="00B45D65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line="269" w:lineRule="exact"/>
              <w:ind w:left="457" w:hanging="283"/>
            </w:pPr>
            <w:r>
              <w:t>Enthousiaste</w:t>
            </w:r>
          </w:p>
          <w:p w14:paraId="3C2E46CD" w14:textId="43E64D8C" w:rsidR="00077C38" w:rsidRDefault="000E4974" w:rsidP="00B45D65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line="269" w:lineRule="exact"/>
              <w:ind w:left="457" w:hanging="283"/>
            </w:pPr>
            <w:r>
              <w:t>Sens des</w:t>
            </w:r>
            <w:r>
              <w:rPr>
                <w:spacing w:val="-4"/>
              </w:rPr>
              <w:t xml:space="preserve"> </w:t>
            </w:r>
            <w:r>
              <w:t>responsabilités</w:t>
            </w:r>
            <w:r w:rsidR="004A7764">
              <w:t>/priorités</w:t>
            </w:r>
          </w:p>
          <w:p w14:paraId="565F0C99" w14:textId="328D49C0" w:rsidR="00077C38" w:rsidRDefault="000E4974" w:rsidP="00B45D65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line="269" w:lineRule="exact"/>
              <w:ind w:left="457" w:hanging="283"/>
            </w:pPr>
            <w:r>
              <w:t>Débrouillardise</w:t>
            </w:r>
          </w:p>
          <w:p w14:paraId="04792027" w14:textId="77777777" w:rsidR="00077C38" w:rsidRDefault="00AE100C" w:rsidP="00B45D65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line="269" w:lineRule="exact"/>
              <w:ind w:left="457" w:hanging="283"/>
            </w:pPr>
            <w:r>
              <w:t>Capacité d’adaptation</w:t>
            </w:r>
          </w:p>
          <w:p w14:paraId="6C3FCC95" w14:textId="7D683C9B" w:rsidR="00AE100C" w:rsidRDefault="00AE100C" w:rsidP="00B45D65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line="269" w:lineRule="exact"/>
              <w:ind w:left="457" w:hanging="283"/>
            </w:pPr>
            <w:r>
              <w:t>Polyvalence</w:t>
            </w:r>
          </w:p>
          <w:p w14:paraId="72F00481" w14:textId="52E239CC" w:rsidR="004A7764" w:rsidRDefault="004A7764" w:rsidP="004A7764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line="269" w:lineRule="exact"/>
              <w:ind w:left="457" w:hanging="283"/>
            </w:pPr>
            <w:r>
              <w:t>Leadership</w:t>
            </w:r>
          </w:p>
          <w:p w14:paraId="0192F933" w14:textId="77777777" w:rsidR="006F40EB" w:rsidRDefault="006F40EB" w:rsidP="006F40EB">
            <w:pPr>
              <w:pStyle w:val="TableParagraph"/>
              <w:tabs>
                <w:tab w:val="left" w:pos="701"/>
              </w:tabs>
              <w:spacing w:line="269" w:lineRule="exact"/>
            </w:pPr>
          </w:p>
          <w:p w14:paraId="79C467AA" w14:textId="77777777" w:rsidR="006F40EB" w:rsidRDefault="006F40EB" w:rsidP="006F40EB">
            <w:pPr>
              <w:pStyle w:val="TableParagraph"/>
              <w:tabs>
                <w:tab w:val="left" w:pos="701"/>
              </w:tabs>
              <w:spacing w:line="269" w:lineRule="exact"/>
            </w:pPr>
          </w:p>
          <w:p w14:paraId="22E5BD2B" w14:textId="77777777" w:rsidR="006F40EB" w:rsidRDefault="006F40EB" w:rsidP="006F40EB">
            <w:pPr>
              <w:pStyle w:val="TableParagraph"/>
              <w:tabs>
                <w:tab w:val="left" w:pos="701"/>
              </w:tabs>
              <w:spacing w:line="269" w:lineRule="exact"/>
            </w:pPr>
          </w:p>
          <w:p w14:paraId="4FC0977E" w14:textId="77777777" w:rsidR="006F40EB" w:rsidRDefault="006F40EB" w:rsidP="006F40EB">
            <w:pPr>
              <w:pStyle w:val="TableParagraph"/>
              <w:tabs>
                <w:tab w:val="left" w:pos="701"/>
              </w:tabs>
              <w:spacing w:line="269" w:lineRule="exact"/>
            </w:pPr>
          </w:p>
          <w:p w14:paraId="23EAC204" w14:textId="77777777" w:rsidR="006F40EB" w:rsidRDefault="006F40EB" w:rsidP="006F40EB">
            <w:pPr>
              <w:pStyle w:val="TableParagraph"/>
              <w:tabs>
                <w:tab w:val="left" w:pos="701"/>
              </w:tabs>
              <w:spacing w:line="269" w:lineRule="exact"/>
            </w:pPr>
          </w:p>
          <w:p w14:paraId="2F73F51C" w14:textId="77777777" w:rsidR="006F40EB" w:rsidRDefault="006F40EB" w:rsidP="006F40EB">
            <w:pPr>
              <w:pStyle w:val="TableParagraph"/>
              <w:tabs>
                <w:tab w:val="left" w:pos="701"/>
              </w:tabs>
              <w:spacing w:line="269" w:lineRule="exact"/>
            </w:pPr>
          </w:p>
          <w:p w14:paraId="20A28FC5" w14:textId="77777777" w:rsidR="006F40EB" w:rsidRDefault="006F40EB" w:rsidP="006F40EB">
            <w:pPr>
              <w:pStyle w:val="TableParagraph"/>
              <w:tabs>
                <w:tab w:val="left" w:pos="701"/>
              </w:tabs>
              <w:spacing w:line="269" w:lineRule="exact"/>
            </w:pPr>
          </w:p>
          <w:p w14:paraId="17733987" w14:textId="39C4EB73" w:rsidR="006F40EB" w:rsidRDefault="006F40EB" w:rsidP="00703174">
            <w:pPr>
              <w:pStyle w:val="TableParagraph"/>
              <w:tabs>
                <w:tab w:val="left" w:pos="701"/>
              </w:tabs>
              <w:spacing w:line="269" w:lineRule="exact"/>
            </w:pPr>
          </w:p>
        </w:tc>
        <w:tc>
          <w:tcPr>
            <w:tcW w:w="5743" w:type="dxa"/>
            <w:vMerge/>
            <w:tcBorders>
              <w:top w:val="nil"/>
            </w:tcBorders>
            <w:shd w:val="clear" w:color="auto" w:fill="D4DCE3"/>
          </w:tcPr>
          <w:p w14:paraId="3A72B1C1" w14:textId="77777777" w:rsidR="00077C38" w:rsidRDefault="00077C38">
            <w:pPr>
              <w:rPr>
                <w:sz w:val="2"/>
                <w:szCs w:val="2"/>
              </w:rPr>
            </w:pPr>
          </w:p>
        </w:tc>
      </w:tr>
    </w:tbl>
    <w:p w14:paraId="4E0DB886" w14:textId="77777777" w:rsidR="00077C38" w:rsidRDefault="000E4974">
      <w:pPr>
        <w:rPr>
          <w:sz w:val="2"/>
          <w:szCs w:val="2"/>
        </w:rPr>
      </w:pPr>
      <w:r>
        <w:rPr>
          <w:noProof/>
          <w:lang w:eastAsia="fr-CA"/>
        </w:rPr>
        <w:drawing>
          <wp:anchor distT="0" distB="0" distL="0" distR="0" simplePos="0" relativeHeight="487501824" behindDoc="1" locked="0" layoutInCell="1" allowOverlap="1" wp14:anchorId="61FA7EE1" wp14:editId="61E25CF8">
            <wp:simplePos x="0" y="0"/>
            <wp:positionH relativeFrom="page">
              <wp:posOffset>7245350</wp:posOffset>
            </wp:positionH>
            <wp:positionV relativeFrom="page">
              <wp:posOffset>527050</wp:posOffset>
            </wp:positionV>
            <wp:extent cx="138445" cy="9229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45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7C38" w:rsidSect="009E2C14">
      <w:type w:val="continuous"/>
      <w:pgSz w:w="12240" w:h="15840"/>
      <w:pgMar w:top="728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3CB4"/>
    <w:multiLevelType w:val="hybridMultilevel"/>
    <w:tmpl w:val="FDB00008"/>
    <w:lvl w:ilvl="0" w:tplc="9266BADE">
      <w:numFmt w:val="bullet"/>
      <w:lvlText w:val=""/>
      <w:lvlJc w:val="left"/>
      <w:pPr>
        <w:ind w:left="357" w:hanging="291"/>
      </w:pPr>
      <w:rPr>
        <w:rFonts w:ascii="Wingdings" w:eastAsia="Wingdings" w:hAnsi="Wingdings" w:cs="Wingdings" w:hint="default"/>
        <w:w w:val="100"/>
        <w:sz w:val="22"/>
        <w:szCs w:val="22"/>
        <w:lang w:val="fr-CA" w:eastAsia="en-US" w:bidi="ar-SA"/>
      </w:rPr>
    </w:lvl>
    <w:lvl w:ilvl="1" w:tplc="669CDF40">
      <w:numFmt w:val="bullet"/>
      <w:lvlText w:val="•"/>
      <w:lvlJc w:val="left"/>
      <w:pPr>
        <w:ind w:left="890" w:hanging="291"/>
      </w:pPr>
      <w:rPr>
        <w:rFonts w:hint="default"/>
        <w:lang w:val="fr-CA" w:eastAsia="en-US" w:bidi="ar-SA"/>
      </w:rPr>
    </w:lvl>
    <w:lvl w:ilvl="2" w:tplc="454843B2">
      <w:numFmt w:val="bullet"/>
      <w:lvlText w:val="•"/>
      <w:lvlJc w:val="left"/>
      <w:pPr>
        <w:ind w:left="1420" w:hanging="291"/>
      </w:pPr>
      <w:rPr>
        <w:rFonts w:hint="default"/>
        <w:lang w:val="fr-CA" w:eastAsia="en-US" w:bidi="ar-SA"/>
      </w:rPr>
    </w:lvl>
    <w:lvl w:ilvl="3" w:tplc="7D602D68">
      <w:numFmt w:val="bullet"/>
      <w:lvlText w:val="•"/>
      <w:lvlJc w:val="left"/>
      <w:pPr>
        <w:ind w:left="1950" w:hanging="291"/>
      </w:pPr>
      <w:rPr>
        <w:rFonts w:hint="default"/>
        <w:lang w:val="fr-CA" w:eastAsia="en-US" w:bidi="ar-SA"/>
      </w:rPr>
    </w:lvl>
    <w:lvl w:ilvl="4" w:tplc="7164A5BE">
      <w:numFmt w:val="bullet"/>
      <w:lvlText w:val="•"/>
      <w:lvlJc w:val="left"/>
      <w:pPr>
        <w:ind w:left="2480" w:hanging="291"/>
      </w:pPr>
      <w:rPr>
        <w:rFonts w:hint="default"/>
        <w:lang w:val="fr-CA" w:eastAsia="en-US" w:bidi="ar-SA"/>
      </w:rPr>
    </w:lvl>
    <w:lvl w:ilvl="5" w:tplc="14486046">
      <w:numFmt w:val="bullet"/>
      <w:lvlText w:val="•"/>
      <w:lvlJc w:val="left"/>
      <w:pPr>
        <w:ind w:left="3011" w:hanging="291"/>
      </w:pPr>
      <w:rPr>
        <w:rFonts w:hint="default"/>
        <w:lang w:val="fr-CA" w:eastAsia="en-US" w:bidi="ar-SA"/>
      </w:rPr>
    </w:lvl>
    <w:lvl w:ilvl="6" w:tplc="BA98E102">
      <w:numFmt w:val="bullet"/>
      <w:lvlText w:val="•"/>
      <w:lvlJc w:val="left"/>
      <w:pPr>
        <w:ind w:left="3541" w:hanging="291"/>
      </w:pPr>
      <w:rPr>
        <w:rFonts w:hint="default"/>
        <w:lang w:val="fr-CA" w:eastAsia="en-US" w:bidi="ar-SA"/>
      </w:rPr>
    </w:lvl>
    <w:lvl w:ilvl="7" w:tplc="99DC15EA">
      <w:numFmt w:val="bullet"/>
      <w:lvlText w:val="•"/>
      <w:lvlJc w:val="left"/>
      <w:pPr>
        <w:ind w:left="4071" w:hanging="291"/>
      </w:pPr>
      <w:rPr>
        <w:rFonts w:hint="default"/>
        <w:lang w:val="fr-CA" w:eastAsia="en-US" w:bidi="ar-SA"/>
      </w:rPr>
    </w:lvl>
    <w:lvl w:ilvl="8" w:tplc="0EC05972">
      <w:numFmt w:val="bullet"/>
      <w:lvlText w:val="•"/>
      <w:lvlJc w:val="left"/>
      <w:pPr>
        <w:ind w:left="4601" w:hanging="291"/>
      </w:pPr>
      <w:rPr>
        <w:rFonts w:hint="default"/>
        <w:lang w:val="fr-CA" w:eastAsia="en-US" w:bidi="ar-SA"/>
      </w:rPr>
    </w:lvl>
  </w:abstractNum>
  <w:abstractNum w:abstractNumId="1" w15:restartNumberingAfterBreak="0">
    <w:nsid w:val="21C95326"/>
    <w:multiLevelType w:val="hybridMultilevel"/>
    <w:tmpl w:val="459005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B3D1E"/>
    <w:multiLevelType w:val="hybridMultilevel"/>
    <w:tmpl w:val="E0CEC63E"/>
    <w:lvl w:ilvl="0" w:tplc="E98AFF60">
      <w:numFmt w:val="bullet"/>
      <w:lvlText w:val=""/>
      <w:lvlJc w:val="left"/>
      <w:pPr>
        <w:ind w:left="429" w:hanging="197"/>
      </w:pPr>
      <w:rPr>
        <w:rFonts w:ascii="Wingdings" w:eastAsia="Wingdings" w:hAnsi="Wingdings" w:cs="Wingdings" w:hint="default"/>
        <w:w w:val="99"/>
        <w:sz w:val="20"/>
        <w:szCs w:val="20"/>
        <w:lang w:val="fr-CA" w:eastAsia="en-US" w:bidi="ar-SA"/>
      </w:rPr>
    </w:lvl>
    <w:lvl w:ilvl="1" w:tplc="CB7E4A9E">
      <w:numFmt w:val="bullet"/>
      <w:lvlText w:val="•"/>
      <w:lvlJc w:val="left"/>
      <w:pPr>
        <w:ind w:left="926" w:hanging="197"/>
      </w:pPr>
      <w:rPr>
        <w:rFonts w:hint="default"/>
        <w:lang w:val="fr-CA" w:eastAsia="en-US" w:bidi="ar-SA"/>
      </w:rPr>
    </w:lvl>
    <w:lvl w:ilvl="2" w:tplc="10560108">
      <w:numFmt w:val="bullet"/>
      <w:lvlText w:val="•"/>
      <w:lvlJc w:val="left"/>
      <w:pPr>
        <w:ind w:left="1433" w:hanging="197"/>
      </w:pPr>
      <w:rPr>
        <w:rFonts w:hint="default"/>
        <w:lang w:val="fr-CA" w:eastAsia="en-US" w:bidi="ar-SA"/>
      </w:rPr>
    </w:lvl>
    <w:lvl w:ilvl="3" w:tplc="E45E9068">
      <w:numFmt w:val="bullet"/>
      <w:lvlText w:val="•"/>
      <w:lvlJc w:val="left"/>
      <w:pPr>
        <w:ind w:left="1939" w:hanging="197"/>
      </w:pPr>
      <w:rPr>
        <w:rFonts w:hint="default"/>
        <w:lang w:val="fr-CA" w:eastAsia="en-US" w:bidi="ar-SA"/>
      </w:rPr>
    </w:lvl>
    <w:lvl w:ilvl="4" w:tplc="7B8C0F54">
      <w:numFmt w:val="bullet"/>
      <w:lvlText w:val="•"/>
      <w:lvlJc w:val="left"/>
      <w:pPr>
        <w:ind w:left="2446" w:hanging="197"/>
      </w:pPr>
      <w:rPr>
        <w:rFonts w:hint="default"/>
        <w:lang w:val="fr-CA" w:eastAsia="en-US" w:bidi="ar-SA"/>
      </w:rPr>
    </w:lvl>
    <w:lvl w:ilvl="5" w:tplc="64CC3E1C">
      <w:numFmt w:val="bullet"/>
      <w:lvlText w:val="•"/>
      <w:lvlJc w:val="left"/>
      <w:pPr>
        <w:ind w:left="2952" w:hanging="197"/>
      </w:pPr>
      <w:rPr>
        <w:rFonts w:hint="default"/>
        <w:lang w:val="fr-CA" w:eastAsia="en-US" w:bidi="ar-SA"/>
      </w:rPr>
    </w:lvl>
    <w:lvl w:ilvl="6" w:tplc="0840B9F0">
      <w:numFmt w:val="bullet"/>
      <w:lvlText w:val="•"/>
      <w:lvlJc w:val="left"/>
      <w:pPr>
        <w:ind w:left="3459" w:hanging="197"/>
      </w:pPr>
      <w:rPr>
        <w:rFonts w:hint="default"/>
        <w:lang w:val="fr-CA" w:eastAsia="en-US" w:bidi="ar-SA"/>
      </w:rPr>
    </w:lvl>
    <w:lvl w:ilvl="7" w:tplc="A198BFB4">
      <w:numFmt w:val="bullet"/>
      <w:lvlText w:val="•"/>
      <w:lvlJc w:val="left"/>
      <w:pPr>
        <w:ind w:left="3965" w:hanging="197"/>
      </w:pPr>
      <w:rPr>
        <w:rFonts w:hint="default"/>
        <w:lang w:val="fr-CA" w:eastAsia="en-US" w:bidi="ar-SA"/>
      </w:rPr>
    </w:lvl>
    <w:lvl w:ilvl="8" w:tplc="F7227594">
      <w:numFmt w:val="bullet"/>
      <w:lvlText w:val="•"/>
      <w:lvlJc w:val="left"/>
      <w:pPr>
        <w:ind w:left="4472" w:hanging="197"/>
      </w:pPr>
      <w:rPr>
        <w:rFonts w:hint="default"/>
        <w:lang w:val="fr-CA" w:eastAsia="en-US" w:bidi="ar-SA"/>
      </w:rPr>
    </w:lvl>
  </w:abstractNum>
  <w:abstractNum w:abstractNumId="3" w15:restartNumberingAfterBreak="0">
    <w:nsid w:val="448D1ED8"/>
    <w:multiLevelType w:val="hybridMultilevel"/>
    <w:tmpl w:val="A404A24A"/>
    <w:lvl w:ilvl="0" w:tplc="55762728">
      <w:start w:val="2021"/>
      <w:numFmt w:val="bullet"/>
      <w:lvlText w:val="-"/>
      <w:lvlJc w:val="left"/>
      <w:pPr>
        <w:ind w:left="720" w:hanging="360"/>
      </w:pPr>
      <w:rPr>
        <w:rFonts w:ascii="Calibri-Light" w:eastAsia="Calibri-Light" w:hAnsi="Calibri-Light" w:cs="Calibri-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87F94"/>
    <w:multiLevelType w:val="hybridMultilevel"/>
    <w:tmpl w:val="611E1436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B9C762E"/>
    <w:multiLevelType w:val="hybridMultilevel"/>
    <w:tmpl w:val="297CEACA"/>
    <w:lvl w:ilvl="0" w:tplc="F3406C04">
      <w:numFmt w:val="bullet"/>
      <w:lvlText w:val=""/>
      <w:lvlJc w:val="left"/>
      <w:pPr>
        <w:ind w:left="700" w:hanging="200"/>
      </w:pPr>
      <w:rPr>
        <w:rFonts w:ascii="Wingdings" w:eastAsia="Wingdings" w:hAnsi="Wingdings" w:cs="Wingdings" w:hint="default"/>
        <w:w w:val="99"/>
        <w:sz w:val="20"/>
        <w:szCs w:val="20"/>
        <w:lang w:val="fr-CA" w:eastAsia="en-US" w:bidi="ar-SA"/>
      </w:rPr>
    </w:lvl>
    <w:lvl w:ilvl="1" w:tplc="60EE243A">
      <w:numFmt w:val="bullet"/>
      <w:lvlText w:val="•"/>
      <w:lvlJc w:val="left"/>
      <w:pPr>
        <w:ind w:left="1178" w:hanging="200"/>
      </w:pPr>
      <w:rPr>
        <w:rFonts w:hint="default"/>
        <w:lang w:val="fr-CA" w:eastAsia="en-US" w:bidi="ar-SA"/>
      </w:rPr>
    </w:lvl>
    <w:lvl w:ilvl="2" w:tplc="0A0E34C2">
      <w:numFmt w:val="bullet"/>
      <w:lvlText w:val="•"/>
      <w:lvlJc w:val="left"/>
      <w:pPr>
        <w:ind w:left="1657" w:hanging="200"/>
      </w:pPr>
      <w:rPr>
        <w:rFonts w:hint="default"/>
        <w:lang w:val="fr-CA" w:eastAsia="en-US" w:bidi="ar-SA"/>
      </w:rPr>
    </w:lvl>
    <w:lvl w:ilvl="3" w:tplc="45426862">
      <w:numFmt w:val="bullet"/>
      <w:lvlText w:val="•"/>
      <w:lvlJc w:val="left"/>
      <w:pPr>
        <w:ind w:left="2135" w:hanging="200"/>
      </w:pPr>
      <w:rPr>
        <w:rFonts w:hint="default"/>
        <w:lang w:val="fr-CA" w:eastAsia="en-US" w:bidi="ar-SA"/>
      </w:rPr>
    </w:lvl>
    <w:lvl w:ilvl="4" w:tplc="EC306C2E">
      <w:numFmt w:val="bullet"/>
      <w:lvlText w:val="•"/>
      <w:lvlJc w:val="left"/>
      <w:pPr>
        <w:ind w:left="2614" w:hanging="200"/>
      </w:pPr>
      <w:rPr>
        <w:rFonts w:hint="default"/>
        <w:lang w:val="fr-CA" w:eastAsia="en-US" w:bidi="ar-SA"/>
      </w:rPr>
    </w:lvl>
    <w:lvl w:ilvl="5" w:tplc="B442F760">
      <w:numFmt w:val="bullet"/>
      <w:lvlText w:val="•"/>
      <w:lvlJc w:val="left"/>
      <w:pPr>
        <w:ind w:left="3092" w:hanging="200"/>
      </w:pPr>
      <w:rPr>
        <w:rFonts w:hint="default"/>
        <w:lang w:val="fr-CA" w:eastAsia="en-US" w:bidi="ar-SA"/>
      </w:rPr>
    </w:lvl>
    <w:lvl w:ilvl="6" w:tplc="DA8CA890">
      <w:numFmt w:val="bullet"/>
      <w:lvlText w:val="•"/>
      <w:lvlJc w:val="left"/>
      <w:pPr>
        <w:ind w:left="3571" w:hanging="200"/>
      </w:pPr>
      <w:rPr>
        <w:rFonts w:hint="default"/>
        <w:lang w:val="fr-CA" w:eastAsia="en-US" w:bidi="ar-SA"/>
      </w:rPr>
    </w:lvl>
    <w:lvl w:ilvl="7" w:tplc="214832B4">
      <w:numFmt w:val="bullet"/>
      <w:lvlText w:val="•"/>
      <w:lvlJc w:val="left"/>
      <w:pPr>
        <w:ind w:left="4049" w:hanging="200"/>
      </w:pPr>
      <w:rPr>
        <w:rFonts w:hint="default"/>
        <w:lang w:val="fr-CA" w:eastAsia="en-US" w:bidi="ar-SA"/>
      </w:rPr>
    </w:lvl>
    <w:lvl w:ilvl="8" w:tplc="92180D08">
      <w:numFmt w:val="bullet"/>
      <w:lvlText w:val="•"/>
      <w:lvlJc w:val="left"/>
      <w:pPr>
        <w:ind w:left="4528" w:hanging="200"/>
      </w:pPr>
      <w:rPr>
        <w:rFonts w:hint="default"/>
        <w:lang w:val="fr-CA" w:eastAsia="en-US" w:bidi="ar-SA"/>
      </w:rPr>
    </w:lvl>
  </w:abstractNum>
  <w:abstractNum w:abstractNumId="6" w15:restartNumberingAfterBreak="0">
    <w:nsid w:val="4F98376C"/>
    <w:multiLevelType w:val="hybridMultilevel"/>
    <w:tmpl w:val="994A1498"/>
    <w:lvl w:ilvl="0" w:tplc="DB2A644E">
      <w:start w:val="2021"/>
      <w:numFmt w:val="bullet"/>
      <w:lvlText w:val="-"/>
      <w:lvlJc w:val="left"/>
      <w:pPr>
        <w:ind w:left="717" w:hanging="360"/>
      </w:pPr>
      <w:rPr>
        <w:rFonts w:ascii="Calibri-Light" w:eastAsia="Calibri-Light" w:hAnsi="Calibri-Light" w:cs="Calibri-Light" w:hint="default"/>
      </w:rPr>
    </w:lvl>
    <w:lvl w:ilvl="1" w:tplc="0C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51AA398D"/>
    <w:multiLevelType w:val="hybridMultilevel"/>
    <w:tmpl w:val="5A9A2C2E"/>
    <w:lvl w:ilvl="0" w:tplc="FDBE2A54">
      <w:start w:val="2021"/>
      <w:numFmt w:val="bullet"/>
      <w:lvlText w:val="-"/>
      <w:lvlJc w:val="left"/>
      <w:pPr>
        <w:ind w:left="720" w:hanging="360"/>
      </w:pPr>
      <w:rPr>
        <w:rFonts w:ascii="Calibri-Light" w:eastAsia="Calibri-Light" w:hAnsi="Calibri-Light" w:cs="Calibri-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B4E50"/>
    <w:multiLevelType w:val="hybridMultilevel"/>
    <w:tmpl w:val="49C6A14A"/>
    <w:lvl w:ilvl="0" w:tplc="95CC302A">
      <w:start w:val="2021"/>
      <w:numFmt w:val="bullet"/>
      <w:lvlText w:val="-"/>
      <w:lvlJc w:val="left"/>
      <w:pPr>
        <w:ind w:left="1086" w:hanging="360"/>
      </w:pPr>
      <w:rPr>
        <w:rFonts w:ascii="Calibri-Light" w:eastAsia="Calibri-Light" w:hAnsi="Calibri-Light" w:cs="Calibri-Light" w:hint="default"/>
      </w:rPr>
    </w:lvl>
    <w:lvl w:ilvl="1" w:tplc="0C0C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38"/>
    <w:rsid w:val="00077C38"/>
    <w:rsid w:val="000B0475"/>
    <w:rsid w:val="000E4974"/>
    <w:rsid w:val="001241CB"/>
    <w:rsid w:val="00151DE9"/>
    <w:rsid w:val="001604C5"/>
    <w:rsid w:val="001D2FC0"/>
    <w:rsid w:val="00257A89"/>
    <w:rsid w:val="00320FC0"/>
    <w:rsid w:val="00354DC6"/>
    <w:rsid w:val="003A7CE1"/>
    <w:rsid w:val="004A7764"/>
    <w:rsid w:val="00513E90"/>
    <w:rsid w:val="0052428D"/>
    <w:rsid w:val="00536A68"/>
    <w:rsid w:val="005F3339"/>
    <w:rsid w:val="006F40EB"/>
    <w:rsid w:val="00703174"/>
    <w:rsid w:val="00823E29"/>
    <w:rsid w:val="008A2320"/>
    <w:rsid w:val="00926722"/>
    <w:rsid w:val="009E2C14"/>
    <w:rsid w:val="00AA7CC7"/>
    <w:rsid w:val="00AE100C"/>
    <w:rsid w:val="00B01AD2"/>
    <w:rsid w:val="00B4238A"/>
    <w:rsid w:val="00B45D65"/>
    <w:rsid w:val="00B94C33"/>
    <w:rsid w:val="00BB05ED"/>
    <w:rsid w:val="00C22EA3"/>
    <w:rsid w:val="00C26761"/>
    <w:rsid w:val="00DB42B9"/>
    <w:rsid w:val="00DD3D0A"/>
    <w:rsid w:val="00DD43EC"/>
    <w:rsid w:val="00E30CA6"/>
    <w:rsid w:val="00E7780A"/>
    <w:rsid w:val="00E86B06"/>
    <w:rsid w:val="00ED081E"/>
    <w:rsid w:val="00ED7CB5"/>
    <w:rsid w:val="00F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5C35"/>
  <w15:docId w15:val="{702B6CD9-0C98-2C46-850E-3500178C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-Light" w:eastAsia="Calibri-Light" w:hAnsi="Calibri-Light" w:cs="Calibri-Light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45D65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45D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D081E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C22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ena.desrosiers9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81E7DC-4C12-49CC-B063-EA554161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Andrée René</vt:lpstr>
    </vt:vector>
  </TitlesOfParts>
  <Company>Appartements Sylvain Houle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Andrée René</dc:title>
  <dc:creator>Étudiant</dc:creator>
  <cp:lastModifiedBy>user</cp:lastModifiedBy>
  <cp:revision>3</cp:revision>
  <cp:lastPrinted>2022-02-05T13:19:00Z</cp:lastPrinted>
  <dcterms:created xsi:type="dcterms:W3CDTF">2023-08-22T01:50:00Z</dcterms:created>
  <dcterms:modified xsi:type="dcterms:W3CDTF">2023-08-22T01:50:00Z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2020-08-01T00:00:00Z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2021-01-29T00:00:00Z</vt:filetime>
  </property>
</Properties>
</file>